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A26E">
      <w:pPr>
        <w:spacing w:after="0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</w:t>
      </w:r>
    </w:p>
    <w:p w14:paraId="5AEBC6DF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 w14:paraId="00ED7318">
      <w:pPr>
        <w:spacing w:after="0"/>
        <w:ind w:firstLine="560" w:firstLineChars="200"/>
        <w:rPr>
          <w:sz w:val="28"/>
          <w:szCs w:val="28"/>
        </w:rPr>
      </w:pPr>
    </w:p>
    <w:p w14:paraId="26012A5E">
      <w:pPr>
        <w:spacing w:after="0"/>
        <w:ind w:firstLine="560" w:firstLineChars="200"/>
        <w:rPr>
          <w:sz w:val="28"/>
          <w:szCs w:val="28"/>
        </w:rPr>
      </w:pPr>
    </w:p>
    <w:p w14:paraId="369C101E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岗位名称及岗位代码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2025年事业单位公开考核招聘工作人员</w:t>
      </w:r>
      <w:r>
        <w:rPr>
          <w:rFonts w:hint="eastAsia" w:ascii="宋体" w:hAnsi="宋体" w:eastAsia="方正仿宋简体" w:cs="方正仿宋简体"/>
          <w:sz w:val="28"/>
          <w:szCs w:val="28"/>
        </w:rPr>
        <w:t>公告》，清楚并理解其内容。在此我郑重承诺：</w:t>
      </w:r>
    </w:p>
    <w:p w14:paraId="1BBE24C9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聘</w:t>
      </w:r>
      <w:r>
        <w:rPr>
          <w:rFonts w:hint="eastAsia" w:ascii="宋体" w:hAnsi="宋体" w:eastAsia="方正仿宋简体" w:cs="方正仿宋简体"/>
          <w:sz w:val="28"/>
          <w:szCs w:val="28"/>
        </w:rPr>
        <w:t>岗位表中要求的资格条件。</w:t>
      </w:r>
    </w:p>
    <w:p w14:paraId="24E71C44"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职业资格证书、住院医师规范化培训合格证书等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笔试</w:t>
      </w:r>
      <w:r>
        <w:rPr>
          <w:rFonts w:hint="eastAsia" w:ascii="宋体" w:hAnsi="宋体" w:eastAsia="方正仿宋简体" w:cs="方正仿宋简体"/>
          <w:sz w:val="28"/>
          <w:szCs w:val="28"/>
        </w:rPr>
        <w:t>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资格证书、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 w14:paraId="05C4267A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本人现（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）（大理州内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/ 非大理州内</w:t>
      </w:r>
      <w:bookmarkStart w:id="0" w:name="_GoBack"/>
      <w:bookmarkEnd w:id="0"/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）机关、事业单位在职在编人员。（此项勾选对应内容确定）</w:t>
      </w:r>
    </w:p>
    <w:p w14:paraId="2F797E42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畅通。</w:t>
      </w:r>
    </w:p>
    <w:p w14:paraId="4DF3A835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公开考核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0D9B717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 w14:paraId="265FC280"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 w14:paraId="6C4BE19E"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 w14:paraId="6A52FDC2">
      <w:pPr>
        <w:spacing w:after="0" w:line="560" w:lineRule="exact"/>
        <w:ind w:leftChars="1600" w:firstLine="560" w:firstLineChars="200"/>
        <w:jc w:val="center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月   日 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A066246"/>
    <w:rsid w:val="1D0E2E5C"/>
    <w:rsid w:val="1D303B5D"/>
    <w:rsid w:val="1D44165E"/>
    <w:rsid w:val="1ECC20BA"/>
    <w:rsid w:val="277C0053"/>
    <w:rsid w:val="29C90E3D"/>
    <w:rsid w:val="2A896CAD"/>
    <w:rsid w:val="3D480CF6"/>
    <w:rsid w:val="45E61F48"/>
    <w:rsid w:val="473E2B3C"/>
    <w:rsid w:val="4ECA0EEE"/>
    <w:rsid w:val="52A44078"/>
    <w:rsid w:val="54B81C34"/>
    <w:rsid w:val="579F7DD0"/>
    <w:rsid w:val="5836449F"/>
    <w:rsid w:val="5C7650B6"/>
    <w:rsid w:val="5FC839B7"/>
    <w:rsid w:val="62C34F2E"/>
    <w:rsid w:val="62F24CD4"/>
    <w:rsid w:val="64764768"/>
    <w:rsid w:val="724C158B"/>
    <w:rsid w:val="73EC6C00"/>
    <w:rsid w:val="7DB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433</Words>
  <Characters>453</Characters>
  <Lines>5</Lines>
  <Paragraphs>1</Paragraphs>
  <TotalTime>0</TotalTime>
  <ScaleCrop>false</ScaleCrop>
  <LinksUpToDate>false</LinksUpToDate>
  <CharactersWithSpaces>619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华蕊</cp:lastModifiedBy>
  <cp:lastPrinted>2025-01-02T02:32:00Z</cp:lastPrinted>
  <dcterms:modified xsi:type="dcterms:W3CDTF">2025-01-02T09:48:30Z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22875E21ABAD4BCC8A0350A47AF57F04_13</vt:lpwstr>
  </property>
  <property fmtid="{D5CDD505-2E9C-101B-9397-08002B2CF9AE}" pid="4" name="KSOTemplateDocerSaveRecord">
    <vt:lpwstr>eyJoZGlkIjoiZWQzYjk4ZDI3ZjBiZGNlODI5YjVkMzQ5NzE2YTlmNTgiLCJ1c2VySWQiOiIzOTM5NjEzNDEifQ==</vt:lpwstr>
  </property>
</Properties>
</file>