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0"/>
          <w:w w:val="10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  <w:t>弥勒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eastAsia="zh-CN"/>
        </w:rPr>
        <w:t>市财政局公开招聘编外人员报名表</w:t>
      </w:r>
    </w:p>
    <w:tbl>
      <w:tblPr>
        <w:tblStyle w:val="5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080"/>
        <w:gridCol w:w="1245"/>
        <w:gridCol w:w="1477"/>
        <w:gridCol w:w="98"/>
        <w:gridCol w:w="1230"/>
        <w:gridCol w:w="1618"/>
        <w:gridCol w:w="1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60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填表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   月    日</w:t>
            </w:r>
          </w:p>
        </w:tc>
        <w:tc>
          <w:tcPr>
            <w:tcW w:w="3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22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近期正装免冠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蓝底小1寸照片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婚姻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     状况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  号码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号码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现居家庭    住址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  号码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取得资格证书</w:t>
            </w:r>
          </w:p>
        </w:tc>
        <w:tc>
          <w:tcPr>
            <w:tcW w:w="8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3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需向用人单位说明的情况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482" w:firstLine="1005" w:firstLineChars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本人  意见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本人愿意为以上填写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的真实性负责，如有虚假，愿意承担由此带来的一切责任。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left="482" w:firstLine="1005" w:firstLineChars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</w:rPr>
              <w:t>本人签字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手印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签字日期：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2158" w:leftChars="456" w:hanging="1200" w:hangingChars="50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                                     审查人员签字（盖章）：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招聘工作领导小组审核意见</w:t>
            </w:r>
          </w:p>
        </w:tc>
        <w:tc>
          <w:tcPr>
            <w:tcW w:w="8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签字（盖章）：</w:t>
            </w:r>
          </w:p>
        </w:tc>
      </w:tr>
    </w:tbl>
    <w:p/>
    <w:sectPr>
      <w:footerReference r:id="rId3" w:type="default"/>
      <w:pgSz w:w="11906" w:h="16838"/>
      <w:pgMar w:top="1440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4CFE"/>
    <w:rsid w:val="26574553"/>
    <w:rsid w:val="36A00617"/>
    <w:rsid w:val="36ED396A"/>
    <w:rsid w:val="37F55651"/>
    <w:rsid w:val="390121A8"/>
    <w:rsid w:val="44BB4EEA"/>
    <w:rsid w:val="46550EE2"/>
    <w:rsid w:val="55554715"/>
    <w:rsid w:val="56C62E6D"/>
    <w:rsid w:val="5D823713"/>
    <w:rsid w:val="61414CFE"/>
    <w:rsid w:val="61D002C1"/>
    <w:rsid w:val="630425F4"/>
    <w:rsid w:val="65CA71A2"/>
    <w:rsid w:val="6E2115B1"/>
    <w:rsid w:val="6EEB4DEC"/>
    <w:rsid w:val="77103CDD"/>
    <w:rsid w:val="7ADD581E"/>
    <w:rsid w:val="7DA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2020-12-08T01:41:00Z</dcterms:created>
  <dc:creator>烨燃</dc:creator>
  <cp:lastModifiedBy>牛朝</cp:lastModifiedBy>
  <dcterms:modified xsi:type="dcterms:W3CDTF">2023-07-24T00:57:36Z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