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9F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BCCC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CB0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武穴市医共体总医院2024年专项公开</w:t>
      </w:r>
    </w:p>
    <w:p w14:paraId="0D5C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招聘专业技术人员面试名单</w:t>
      </w:r>
    </w:p>
    <w:p w14:paraId="7AE87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534D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武穴市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医共体总医院</w:t>
      </w:r>
      <w:r>
        <w:rPr>
          <w:rFonts w:hint="eastAsia" w:ascii="黑体" w:hAnsi="黑体" w:eastAsia="黑体" w:cs="黑体"/>
          <w:sz w:val="32"/>
          <w:szCs w:val="32"/>
        </w:rPr>
        <w:t>第一人民医院</w:t>
      </w:r>
    </w:p>
    <w:p w14:paraId="14FDF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罗乾坤</w:t>
      </w:r>
    </w:p>
    <w:p w14:paraId="18901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武新华</w:t>
      </w:r>
    </w:p>
    <w:p w14:paraId="5C3C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YG003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桂学文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王永峰</w:t>
      </w:r>
    </w:p>
    <w:p w14:paraId="7807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YG004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朱海燕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库瑛</w:t>
      </w:r>
    </w:p>
    <w:p w14:paraId="58542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居晓峰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阮灿广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居行行</w:t>
      </w:r>
    </w:p>
    <w:p w14:paraId="09F16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孙文义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黎秀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范达娟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饶鹏</w:t>
      </w:r>
    </w:p>
    <w:p w14:paraId="2CBBE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YG007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王汝华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郭伟琼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张文殿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范香香</w:t>
      </w:r>
    </w:p>
    <w:p w14:paraId="34421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戴如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严经煌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毛忠凡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何梦娟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龚文辉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田进杰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陶信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田方良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何燕琼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陈茜茜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胡莉莉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陈洁</w:t>
      </w:r>
    </w:p>
    <w:p w14:paraId="2956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张锦鸿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马飞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占宏鹏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查文超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胡子好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温江涛</w:t>
      </w:r>
    </w:p>
    <w:p w14:paraId="0E519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杨紫棋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刘洋</w:t>
      </w:r>
    </w:p>
    <w:p w14:paraId="1119C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YG011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何胜强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孙秀凤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严军琴</w:t>
      </w:r>
    </w:p>
    <w:p w14:paraId="0B49B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二、武穴市医共体总医院中医医院</w:t>
      </w:r>
    </w:p>
    <w:p w14:paraId="4EFEA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潘凡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陈大瑜</w:t>
      </w:r>
    </w:p>
    <w:p w14:paraId="0D428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YG013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文善阳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刘俊</w:t>
      </w:r>
    </w:p>
    <w:p w14:paraId="065BB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胡凯</w:t>
      </w:r>
    </w:p>
    <w:p w14:paraId="52AE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YG015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孔艳琴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戴玲玲</w:t>
      </w:r>
    </w:p>
    <w:p w14:paraId="5B77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袁琼英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方晓红</w:t>
      </w:r>
    </w:p>
    <w:p w14:paraId="77428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王露</w:t>
      </w:r>
    </w:p>
    <w:p w14:paraId="6BFA7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毛升</w:t>
      </w:r>
    </w:p>
    <w:p w14:paraId="550F4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YG019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郭俊</w:t>
      </w:r>
    </w:p>
    <w:p w14:paraId="51D46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周文涛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张巨峰</w:t>
      </w:r>
    </w:p>
    <w:p w14:paraId="57B0A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桂卫清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李坤</w:t>
      </w:r>
    </w:p>
    <w:p w14:paraId="08CB8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游禹</w:t>
      </w:r>
    </w:p>
    <w:p w14:paraId="34FF3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吴良恒</w:t>
      </w:r>
    </w:p>
    <w:p w14:paraId="0E1AF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毛媛</w:t>
      </w:r>
    </w:p>
    <w:p w14:paraId="0EDAB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三、武穴市医共体总医院妇幼保健院</w:t>
      </w:r>
    </w:p>
    <w:p w14:paraId="1EBEE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郭志芬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胡春芳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孙玲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丘穗桦</w:t>
      </w:r>
    </w:p>
    <w:p w14:paraId="68864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王裕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郑楚</w:t>
      </w:r>
    </w:p>
    <w:p w14:paraId="7C41C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郑怡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姜凤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郭文杰</w:t>
      </w:r>
    </w:p>
    <w:p w14:paraId="07545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胡长江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童鹏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苏莽</w:t>
      </w:r>
    </w:p>
    <w:p w14:paraId="398E6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YG032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程欢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刘杨木子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周玉霜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余金玲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苏慧敏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张桔</w:t>
      </w:r>
    </w:p>
    <w:p w14:paraId="5F58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蔡林涛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张倩如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李伟琪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王亚云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游羽佳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黄子涵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陈小林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王可</w:t>
      </w:r>
    </w:p>
    <w:p w14:paraId="2D0AD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YG034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李予涵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李隆民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樊禹涵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骆源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郭沁茹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周荣霞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柯科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吴奕萱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李英煜</w:t>
      </w:r>
    </w:p>
    <w:p w14:paraId="7ECB1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朱丽莎</w:t>
      </w:r>
    </w:p>
    <w:p w14:paraId="5123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YG036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朱丽</w:t>
      </w:r>
    </w:p>
    <w:p w14:paraId="3BFA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四、武穴市医共体总医院第二人民医院</w:t>
      </w:r>
    </w:p>
    <w:p w14:paraId="0714D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YG037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胡畅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张杰</w:t>
      </w:r>
    </w:p>
    <w:p w14:paraId="29FB5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居苏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杨文涛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吴定兴</w:t>
      </w:r>
    </w:p>
    <w:p w14:paraId="3606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蔡珊珊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毕炎伟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汤建刚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赵磊</w:t>
      </w:r>
    </w:p>
    <w:p w14:paraId="4B10E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YG040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夏佳琪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舒展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范丽琼</w:t>
      </w:r>
    </w:p>
    <w:p w14:paraId="4B7CF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YG041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程少敏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张爱珍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周艳红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孙艳芳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程丽娟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查晓</w:t>
      </w:r>
    </w:p>
    <w:p w14:paraId="4C94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YG042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阮丹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王碧霞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屠慧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周忆恒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夏晶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张坤</w:t>
      </w:r>
    </w:p>
    <w:p w14:paraId="18630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YG043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韩苗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向阳</w:t>
      </w:r>
    </w:p>
    <w:p w14:paraId="0B8C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蔡朝峰</w:t>
      </w:r>
    </w:p>
    <w:p w14:paraId="7DC33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五、武穴市医共体总医院永宁医院</w:t>
      </w:r>
    </w:p>
    <w:p w14:paraId="01B3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郭欢欢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吕丽贤</w:t>
      </w:r>
    </w:p>
    <w:p w14:paraId="272E8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</w:rPr>
        <w:t>YG046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梁定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陈金婷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周婉友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魏江红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张彩萍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FC8A51-8DEC-47EA-8A3A-724E40DF52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729C5A-B060-4EEF-AFB5-C797EE791DD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BEEF15E-1AF7-4F37-98F5-A63F68C2DB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91FBD"/>
    <w:rsid w:val="2B991FBD"/>
    <w:rsid w:val="7DF1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2025-02-07T08:53:00Z</dcterms:created>
  <dc:creator>PC</dc:creator>
  <cp:lastModifiedBy>PC</cp:lastModifiedBy>
  <cp:lastPrinted>2025-02-07T09:39:55Z</cp:lastPrinted>
  <dcterms:modified xsi:type="dcterms:W3CDTF">2025-02-07T09:41:01Z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74491B7EB9544BD992EAC23054E2ED95_13</vt:lpwstr>
  </property>
  <property fmtid="{D5CDD505-2E9C-101B-9397-08002B2CF9AE}" pid="4" name="KSOTemplateDocerSaveRecord">
    <vt:lpwstr>eyJoZGlkIjoiZDdhOWE4NWNjODYxMWQwOGI1Yjk2N2MzZmIwNzQ3YTEifQ==</vt:lpwstr>
  </property>
</Properties>
</file>