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60F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临翔区教育体育局公开招聘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临聘人员</w:t>
      </w:r>
    </w:p>
    <w:p w14:paraId="16B2DC3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报名表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4"/>
        <w:gridCol w:w="1704"/>
        <w:gridCol w:w="1704"/>
        <w:gridCol w:w="1711"/>
      </w:tblGrid>
      <w:tr w14:paraId="39A4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86462C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04" w:type="dxa"/>
          </w:tcPr>
          <w:p w14:paraId="222EC01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09D94EB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04" w:type="dxa"/>
          </w:tcPr>
          <w:p w14:paraId="59A7C9A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4977C99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34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274CB2A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</w:tcPr>
          <w:p w14:paraId="7E5563D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018E6E1F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</w:tcPr>
          <w:p w14:paraId="6ACCB98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11" w:type="dxa"/>
            <w:vMerge w:val="continue"/>
          </w:tcPr>
          <w:p w14:paraId="4598E01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06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A8FE93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 w14:paraId="505C8DB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218C9AB5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704" w:type="dxa"/>
          </w:tcPr>
          <w:p w14:paraId="697DDF1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11" w:type="dxa"/>
            <w:vMerge w:val="continue"/>
          </w:tcPr>
          <w:p w14:paraId="2FD7A9A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9E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3EED459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112" w:type="dxa"/>
            <w:gridSpan w:val="3"/>
          </w:tcPr>
          <w:p w14:paraId="5993447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11" w:type="dxa"/>
            <w:vMerge w:val="continue"/>
          </w:tcPr>
          <w:p w14:paraId="6F50ED2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AEA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37CC9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学历（专科）</w:t>
            </w:r>
          </w:p>
        </w:tc>
        <w:tc>
          <w:tcPr>
            <w:tcW w:w="1704" w:type="dxa"/>
          </w:tcPr>
          <w:p w14:paraId="5868FB8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0A5AD72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15" w:type="dxa"/>
            <w:gridSpan w:val="2"/>
          </w:tcPr>
          <w:p w14:paraId="12715FB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DD3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 w14:paraId="0ED287A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学历（本科）</w:t>
            </w:r>
          </w:p>
        </w:tc>
        <w:tc>
          <w:tcPr>
            <w:tcW w:w="1704" w:type="dxa"/>
            <w:vAlign w:val="top"/>
          </w:tcPr>
          <w:p w14:paraId="03235DF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 w14:paraId="25D02BC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15" w:type="dxa"/>
            <w:gridSpan w:val="2"/>
          </w:tcPr>
          <w:p w14:paraId="0938AA9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E19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28929B8F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主要简历</w:t>
            </w:r>
          </w:p>
        </w:tc>
      </w:tr>
      <w:tr w14:paraId="1DD3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43B34FD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1F80AEBC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5214E062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392B8535"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04A90EC0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5FB3B671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13DDE5C6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0FCF0116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44E8A7D8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468902EC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788EF42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2209B240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245B329B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25A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0DAC5471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个人简介</w:t>
            </w:r>
          </w:p>
        </w:tc>
      </w:tr>
      <w:tr w14:paraId="7521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</w:tcPr>
          <w:p w14:paraId="585D32FB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DBC77C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B500932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C7086E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47F1663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0DC08EB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F10E642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675F82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828579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0FCF0ED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9595C64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4F20680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6C0A924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127F02A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67E5D4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494224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030EEAD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BE0AB9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9EE5439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3F1E502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5B0373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注：主要简历从初中开始填写，个人简介主要介绍专业、特长、能力及从事老年体协工作的优势。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41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6046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6046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5136"/>
    <w:rsid w:val="22A06957"/>
    <w:rsid w:val="30354484"/>
    <w:rsid w:val="376D20D3"/>
    <w:rsid w:val="3BA2256C"/>
    <w:rsid w:val="48AF38A1"/>
    <w:rsid w:val="676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2025-02-13T01:37:00Z</cp:lastPrinted>
  <dcterms:modified xsi:type="dcterms:W3CDTF">2025-02-14T04:09:16Z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eyJoZGlkIjoiYTcwMDI4NWVlY2RiNDg3ZWMwNjg5OTgyZWZjYTc3M2YifQ==</vt:lpwstr>
  </property>
  <property fmtid="{D5CDD505-2E9C-101B-9397-08002B2CF9AE}" pid="4" name="ICV">
    <vt:lpwstr>48C565D11D08482F95B3EEB33C567DEC_12</vt:lpwstr>
  </property>
</Properties>
</file>