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FF917">
      <w:pPr>
        <w:ind w:left="0" w:leftChars="0" w:firstLine="0" w:firstLineChars="0"/>
        <w:rPr>
          <w:rFonts w:hint="default" w:eastAsia="方正仿宋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  <w:r>
        <w:rPr>
          <w:rFonts w:hint="eastAsia"/>
          <w:lang w:val="en-US" w:eastAsia="zh-CN"/>
        </w:rPr>
        <w:t>1</w:t>
      </w:r>
    </w:p>
    <w:p w14:paraId="664D1504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2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28"/>
        </w:rPr>
        <w:t>红河红发建设工程有限公司2025年第一批以完成一定工作任务为期限的劳务派遣用工</w:t>
      </w:r>
      <w:r>
        <w:rPr>
          <w:rFonts w:hint="eastAsia" w:ascii="方正小标宋_GBK" w:hAnsi="方正小标宋_GBK" w:eastAsia="方正小标宋_GBK" w:cs="方正小标宋_GBK"/>
          <w:sz w:val="36"/>
          <w:szCs w:val="28"/>
          <w:lang w:val="en-US" w:eastAsia="zh-CN"/>
        </w:rPr>
        <w:t>面试成绩</w:t>
      </w:r>
      <w:bookmarkEnd w:id="0"/>
    </w:p>
    <w:p w14:paraId="19EEAC34">
      <w:pPr>
        <w:ind w:left="0" w:leftChars="0" w:firstLine="0" w:firstLineChars="0"/>
        <w:rPr>
          <w:rFonts w:hint="eastAsia" w:ascii="方正楷体_GBK" w:hAnsi="方正楷体_GBK" w:eastAsia="方正楷体_GBK" w:cs="方正楷体_GBK"/>
          <w:sz w:val="28"/>
          <w:szCs w:val="2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2"/>
          <w:lang w:val="en-US" w:eastAsia="zh-CN"/>
        </w:rPr>
        <w:t>岗位：工程施工管理岗（项目负责人）</w:t>
      </w:r>
    </w:p>
    <w:tbl>
      <w:tblPr>
        <w:tblStyle w:val="2"/>
        <w:tblW w:w="8980" w:type="dxa"/>
        <w:tblInd w:w="-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144"/>
        <w:gridCol w:w="850"/>
        <w:gridCol w:w="2480"/>
        <w:gridCol w:w="1434"/>
        <w:gridCol w:w="1283"/>
        <w:gridCol w:w="917"/>
      </w:tblGrid>
      <w:tr w14:paraId="374E5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44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1C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姓名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C1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性别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AD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身份证号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22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面试成绩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0F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排名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5D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备注</w:t>
            </w:r>
          </w:p>
        </w:tc>
      </w:tr>
      <w:tr w14:paraId="6845F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8D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1C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王维军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78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4B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532501********0615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EF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17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43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5BC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46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3B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王猛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63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95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530125********3114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41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78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ED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A6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665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86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B5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何正一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96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5B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532531********0410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B3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77.5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CB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3A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4570D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C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BA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张龙保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D0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A2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532529********1518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AB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76.75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3C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E4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E14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73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65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廖泽中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DE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DF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532523********0013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EF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74.5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4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7D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592C5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04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83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李朝猛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51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CF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532527********0055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28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72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FA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46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6B239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3C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C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粟云贵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F8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64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532530********321X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20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69.5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19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1F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1ACD2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B2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6D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张永寿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0D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CC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532527********1410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F8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67.5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B0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59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</w:tbl>
    <w:p w14:paraId="155ADFEB">
      <w:pPr>
        <w:ind w:left="0" w:leftChars="0" w:firstLine="0" w:firstLineChars="0"/>
      </w:pPr>
    </w:p>
    <w:p w14:paraId="4BB128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372DE"/>
    <w:rsid w:val="3133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1"/>
    <w:basedOn w:val="3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2025-02-18T06:57:00Z</dcterms:created>
  <dc:creator>张小敢</dc:creator>
  <cp:lastModifiedBy>张小敢</cp:lastModifiedBy>
  <dcterms:modified xsi:type="dcterms:W3CDTF">2025-02-18T07:11:56Z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FDF90ECE14724806AD3EEDA0278902C9_11</vt:lpwstr>
  </property>
  <property fmtid="{D5CDD505-2E9C-101B-9397-08002B2CF9AE}" pid="4" name="KSOTemplateDocerSaveRecord">
    <vt:lpwstr>eyJoZGlkIjoiMDQzMDRiN2MwZTQ3M2UwZDFmMjEzYjAxNTI5MzQ4MDAiLCJ1c2VySWQiOiIxMTY2MDQwNzg5In0=</vt:lpwstr>
  </property>
</Properties>
</file>