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A27C4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浔富公司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p w14:paraId="6E2DF3A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575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655"/>
        <w:gridCol w:w="1545"/>
        <w:gridCol w:w="1110"/>
        <w:gridCol w:w="960"/>
        <w:gridCol w:w="4755"/>
        <w:gridCol w:w="4350"/>
        <w:gridCol w:w="1256"/>
      </w:tblGrid>
      <w:tr w14:paraId="330F4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tblHeader/>
          <w:jc w:val="center"/>
        </w:trPr>
        <w:tc>
          <w:tcPr>
            <w:tcW w:w="208" w:type="pct"/>
            <w:tcBorders>
              <w:tl2br w:val="nil"/>
              <w:tr2bl w:val="nil"/>
            </w:tcBorders>
            <w:noWrap w:val="0"/>
            <w:vAlign w:val="center"/>
          </w:tcPr>
          <w:p w14:paraId="4FEAC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07" w:type="pct"/>
            <w:tcBorders>
              <w:tl2br w:val="nil"/>
              <w:tr2bl w:val="nil"/>
            </w:tcBorders>
            <w:noWrap w:val="0"/>
            <w:vAlign w:val="center"/>
          </w:tcPr>
          <w:p w14:paraId="646B0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部门/子公司</w:t>
            </w:r>
          </w:p>
        </w:tc>
        <w:tc>
          <w:tcPr>
            <w:tcW w:w="473" w:type="pct"/>
            <w:tcBorders>
              <w:tl2br w:val="nil"/>
              <w:tr2bl w:val="nil"/>
            </w:tcBorders>
            <w:noWrap w:val="0"/>
            <w:vAlign w:val="center"/>
          </w:tcPr>
          <w:p w14:paraId="13F0D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 w14:paraId="58C2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岗位代码</w:t>
            </w:r>
          </w:p>
        </w:tc>
        <w:tc>
          <w:tcPr>
            <w:tcW w:w="294" w:type="pct"/>
            <w:tcBorders>
              <w:tl2br w:val="nil"/>
              <w:tr2bl w:val="nil"/>
            </w:tcBorders>
            <w:noWrap w:val="0"/>
            <w:vAlign w:val="center"/>
          </w:tcPr>
          <w:p w14:paraId="4CB78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457" w:type="pct"/>
            <w:tcBorders>
              <w:tl2br w:val="nil"/>
              <w:tr2bl w:val="nil"/>
            </w:tcBorders>
            <w:noWrap w:val="0"/>
            <w:vAlign w:val="center"/>
          </w:tcPr>
          <w:p w14:paraId="22C22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noWrap w:val="0"/>
            <w:vAlign w:val="center"/>
          </w:tcPr>
          <w:p w14:paraId="152D4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 w14:paraId="23FF2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 w14:paraId="37E71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208" w:type="pct"/>
            <w:tcBorders>
              <w:tl2br w:val="nil"/>
              <w:tr2bl w:val="nil"/>
            </w:tcBorders>
            <w:noWrap/>
            <w:vAlign w:val="center"/>
          </w:tcPr>
          <w:p w14:paraId="095E2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OLE_LINK3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3C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综合管理部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09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出纳岗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A7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202501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6E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9DBF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1.35周岁及以下，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7B3377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熟悉日常办公软件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78624F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leftChars="0" w:hanging="24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具有良好的职业操守、积极进取的工作热情与较强的承压能力，具有较强的团队合作意识，勤奋、耐心。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300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1.负责日常资金收付；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2.负责登记现金、银行存款日记账并录入系统；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3.熟悉各大银行融资业务具体操作；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4.负责内外销业务开票；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5.负责财务档案装订与保管；</w:t>
            </w:r>
          </w:p>
          <w:p w14:paraId="621BE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6.负责保管法人类印章，不得另作他用。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 w14:paraId="4CEB0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35周岁及</w:t>
            </w:r>
          </w:p>
          <w:p w14:paraId="36A5A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以下</w:t>
            </w:r>
          </w:p>
        </w:tc>
      </w:tr>
      <w:bookmarkEnd w:id="0"/>
    </w:tbl>
    <w:p w14:paraId="2CAEFE89">
      <w:pPr>
        <w:rPr>
          <w:rFonts w:hint="eastAsia"/>
          <w:lang w:eastAsia="zh-CN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850" w:right="1440" w:bottom="85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E7B9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5386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75386C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458E2"/>
    <w:rsid w:val="01514B5B"/>
    <w:rsid w:val="1F335F55"/>
    <w:rsid w:val="208E4BB7"/>
    <w:rsid w:val="256E153A"/>
    <w:rsid w:val="2A3E2E90"/>
    <w:rsid w:val="2E2719F8"/>
    <w:rsid w:val="2F361EB7"/>
    <w:rsid w:val="2F964A23"/>
    <w:rsid w:val="3B0F7020"/>
    <w:rsid w:val="3BE11A50"/>
    <w:rsid w:val="50D51A34"/>
    <w:rsid w:val="60983788"/>
    <w:rsid w:val="67A234CF"/>
    <w:rsid w:val="6AA80F06"/>
    <w:rsid w:val="6CDC43EC"/>
    <w:rsid w:val="707458E2"/>
    <w:rsid w:val="73FF6171"/>
    <w:rsid w:val="7867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237</Characters>
  <Lines>0</Lines>
  <Paragraphs>0</Paragraphs>
  <TotalTime>13</TotalTime>
  <ScaleCrop>false</ScaleCrop>
  <LinksUpToDate>false</LinksUpToDate>
  <CharactersWithSpaces>237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2025-02-24T03:29:00Z</dcterms:created>
  <dc:creator>wayblue</dc:creator>
  <cp:lastModifiedBy>江辉</cp:lastModifiedBy>
  <cp:lastPrinted>2025-02-28T05:43:00Z</cp:lastPrinted>
  <dcterms:modified xsi:type="dcterms:W3CDTF">2025-02-28T08:52:47Z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81A0FFCC79B843AA9DC3B9C90422B6C2_13</vt:lpwstr>
  </property>
  <property fmtid="{D5CDD505-2E9C-101B-9397-08002B2CF9AE}" pid="4" name="KSOTemplateDocerSaveRecord">
    <vt:lpwstr>eyJoZGlkIjoiOTg5N2EyMDEyZjk1OTMyMGZlNDllYjFhNWEwMTAyZjUiLCJ1c2VySWQiOiIyODE1MDAzMjMifQ==</vt:lpwstr>
  </property>
</Properties>
</file>