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CF5B">
      <w:pPr>
        <w:pStyle w:val="3"/>
        <w:spacing w:before="101" w:line="219" w:lineRule="auto"/>
        <w:rPr>
          <w:spacing w:val="-7"/>
          <w:lang w:eastAsia="zh-CN"/>
        </w:rPr>
      </w:pPr>
      <w:bookmarkStart w:id="0" w:name="_GoBack"/>
      <w:bookmarkEnd w:id="0"/>
    </w:p>
    <w:p w14:paraId="028BAB11">
      <w:pPr>
        <w:pStyle w:val="3"/>
        <w:spacing w:before="101" w:line="219" w:lineRule="auto"/>
        <w:rPr>
          <w:lang w:eastAsia="zh-CN"/>
        </w:rPr>
      </w:pPr>
      <w:r>
        <w:rPr>
          <w:spacing w:val="-7"/>
          <w:lang w:eastAsia="zh-CN"/>
        </w:rPr>
        <w:t>附件</w:t>
      </w:r>
    </w:p>
    <w:p w14:paraId="432E6F83">
      <w:pPr>
        <w:spacing w:before="151" w:line="223" w:lineRule="auto"/>
        <w:ind w:left="286" w:right="59" w:hanging="223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36"/>
          <w:szCs w:val="36"/>
        </w:rPr>
        <w:t>测绘公司</w:t>
      </w:r>
      <w:r>
        <w:rPr>
          <w:rFonts w:ascii="方正小标宋简体" w:hAnsi="方正小标宋简体" w:eastAsia="方正小标宋简体" w:cs="方正小标宋简体"/>
          <w:spacing w:val="12"/>
          <w:sz w:val="36"/>
          <w:szCs w:val="36"/>
        </w:rPr>
        <w:t>社会化公开招聘</w:t>
      </w:r>
      <w:r>
        <w:rPr>
          <w:rFonts w:hint="eastAsia" w:ascii="方正小标宋简体" w:hAnsi="方正小标宋简体" w:eastAsia="方正小标宋简体" w:cs="方正小标宋简体"/>
          <w:spacing w:val="12"/>
          <w:sz w:val="36"/>
          <w:szCs w:val="36"/>
        </w:rPr>
        <w:t>业务人员</w:t>
      </w:r>
      <w:r>
        <w:rPr>
          <w:rFonts w:ascii="方正小标宋简体" w:hAnsi="方正小标宋简体" w:eastAsia="方正小标宋简体" w:cs="方正小标宋简体"/>
          <w:spacing w:val="12"/>
          <w:sz w:val="36"/>
          <w:szCs w:val="36"/>
        </w:rPr>
        <w:t>报名登记表</w:t>
      </w:r>
    </w:p>
    <w:p w14:paraId="6778C13E">
      <w:pPr>
        <w:spacing w:before="77" w:line="245" w:lineRule="auto"/>
        <w:ind w:left="225"/>
        <w:rPr>
          <w:rFonts w:ascii="仿宋_GB2312" w:hAnsi="方正小标宋简体" w:eastAsia="仿宋_GB2312" w:cs="方正小标宋简体"/>
          <w:sz w:val="22"/>
        </w:rPr>
      </w:pPr>
      <w:r>
        <w:rPr>
          <w:rFonts w:hint="eastAsia" w:ascii="仿宋_GB2312" w:hAnsi="方正小标宋简体" w:eastAsia="仿宋_GB2312" w:cs="方正小标宋简体"/>
          <w:spacing w:val="12"/>
          <w:sz w:val="22"/>
        </w:rPr>
        <w:t>应聘岗位：</w:t>
      </w:r>
      <w:r>
        <w:rPr>
          <w:rFonts w:hint="eastAsia" w:ascii="仿宋_GB2312" w:hAnsi="方正小标宋简体" w:eastAsia="仿宋_GB2312" w:cs="方正小标宋简体"/>
          <w:sz w:val="22"/>
          <w:u w:val="single"/>
        </w:rPr>
        <w:t xml:space="preserve">                                       </w:t>
      </w:r>
    </w:p>
    <w:tbl>
      <w:tblPr>
        <w:tblStyle w:val="13"/>
        <w:tblW w:w="89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1159"/>
        <w:gridCol w:w="1199"/>
        <w:gridCol w:w="35"/>
        <w:gridCol w:w="1144"/>
        <w:gridCol w:w="1039"/>
        <w:gridCol w:w="1416"/>
        <w:gridCol w:w="1905"/>
      </w:tblGrid>
      <w:tr w14:paraId="5ACCE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</w:trPr>
        <w:tc>
          <w:tcPr>
            <w:tcW w:w="1071" w:type="dxa"/>
          </w:tcPr>
          <w:p w14:paraId="1E9A5166">
            <w:pPr>
              <w:pStyle w:val="14"/>
              <w:spacing w:before="225" w:line="231" w:lineRule="auto"/>
              <w:ind w:left="246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</w:t>
            </w:r>
            <w:r>
              <w:rPr>
                <w:rFonts w:hint="eastAsia" w:ascii="仿宋_GB2312" w:eastAsia="仿宋_GB2312"/>
                <w:spacing w:val="96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zCs w:val="22"/>
              </w:rPr>
              <w:t>名</w:t>
            </w:r>
          </w:p>
        </w:tc>
        <w:tc>
          <w:tcPr>
            <w:tcW w:w="1159" w:type="dxa"/>
          </w:tcPr>
          <w:p w14:paraId="213182C9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234" w:type="dxa"/>
            <w:gridSpan w:val="2"/>
          </w:tcPr>
          <w:p w14:paraId="03730C80">
            <w:pPr>
              <w:pStyle w:val="14"/>
              <w:spacing w:before="225" w:line="233" w:lineRule="auto"/>
              <w:ind w:left="322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</w:t>
            </w:r>
            <w:r>
              <w:rPr>
                <w:rFonts w:hint="eastAsia" w:ascii="仿宋_GB2312" w:eastAsia="仿宋_GB2312"/>
                <w:spacing w:val="95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zCs w:val="22"/>
              </w:rPr>
              <w:t>别</w:t>
            </w:r>
          </w:p>
        </w:tc>
        <w:tc>
          <w:tcPr>
            <w:tcW w:w="1144" w:type="dxa"/>
          </w:tcPr>
          <w:p w14:paraId="6FB335CE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039" w:type="dxa"/>
          </w:tcPr>
          <w:p w14:paraId="49241F97">
            <w:pPr>
              <w:pStyle w:val="14"/>
              <w:spacing w:before="226" w:line="231" w:lineRule="auto"/>
              <w:ind w:left="135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3"/>
                <w:sz w:val="22"/>
                <w:szCs w:val="22"/>
              </w:rPr>
              <w:t>出生年月</w:t>
            </w:r>
          </w:p>
        </w:tc>
        <w:tc>
          <w:tcPr>
            <w:tcW w:w="1416" w:type="dxa"/>
          </w:tcPr>
          <w:p w14:paraId="09DCB229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905" w:type="dxa"/>
            <w:vMerge w:val="restart"/>
            <w:tcBorders>
              <w:bottom w:val="nil"/>
            </w:tcBorders>
          </w:tcPr>
          <w:p w14:paraId="72AB7B40">
            <w:pPr>
              <w:spacing w:line="276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37A43478">
            <w:pPr>
              <w:spacing w:line="277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317DC0ED">
            <w:pPr>
              <w:spacing w:line="277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405F1C10">
            <w:pPr>
              <w:spacing w:line="277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1BC47518">
            <w:pPr>
              <w:spacing w:before="65" w:line="222" w:lineRule="auto"/>
              <w:ind w:left="343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>（贴照片处）</w:t>
            </w:r>
          </w:p>
        </w:tc>
      </w:tr>
      <w:tr w14:paraId="52061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71" w:type="dxa"/>
          </w:tcPr>
          <w:p w14:paraId="01C87C39">
            <w:pPr>
              <w:pStyle w:val="14"/>
              <w:spacing w:before="202" w:line="230" w:lineRule="auto"/>
              <w:ind w:left="258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5"/>
                <w:sz w:val="22"/>
                <w:szCs w:val="22"/>
              </w:rPr>
              <w:t>民</w:t>
            </w:r>
            <w:r>
              <w:rPr>
                <w:rFonts w:hint="eastAsia" w:ascii="仿宋_GB2312" w:eastAsia="仿宋_GB2312"/>
                <w:spacing w:val="93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pacing w:val="-5"/>
                <w:sz w:val="22"/>
                <w:szCs w:val="22"/>
              </w:rPr>
              <w:t>族</w:t>
            </w:r>
          </w:p>
        </w:tc>
        <w:tc>
          <w:tcPr>
            <w:tcW w:w="1159" w:type="dxa"/>
          </w:tcPr>
          <w:p w14:paraId="0352476A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234" w:type="dxa"/>
            <w:gridSpan w:val="2"/>
          </w:tcPr>
          <w:p w14:paraId="068A638A">
            <w:pPr>
              <w:pStyle w:val="14"/>
              <w:spacing w:before="202" w:line="230" w:lineRule="auto"/>
              <w:ind w:left="322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</w:t>
            </w:r>
            <w:r>
              <w:rPr>
                <w:rFonts w:hint="eastAsia" w:ascii="仿宋_GB2312" w:eastAsia="仿宋_GB2312"/>
                <w:spacing w:val="97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zCs w:val="22"/>
              </w:rPr>
              <w:t>贯</w:t>
            </w:r>
          </w:p>
        </w:tc>
        <w:tc>
          <w:tcPr>
            <w:tcW w:w="1144" w:type="dxa"/>
          </w:tcPr>
          <w:p w14:paraId="061947D3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039" w:type="dxa"/>
          </w:tcPr>
          <w:p w14:paraId="12E51953">
            <w:pPr>
              <w:pStyle w:val="14"/>
              <w:spacing w:before="202" w:line="231" w:lineRule="auto"/>
              <w:ind w:left="121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现居住地</w:t>
            </w:r>
          </w:p>
        </w:tc>
        <w:tc>
          <w:tcPr>
            <w:tcW w:w="1416" w:type="dxa"/>
          </w:tcPr>
          <w:p w14:paraId="7A093D3A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top w:val="nil"/>
              <w:bottom w:val="nil"/>
            </w:tcBorders>
          </w:tcPr>
          <w:p w14:paraId="4F7EE438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  <w:tr w14:paraId="12D8E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71" w:type="dxa"/>
          </w:tcPr>
          <w:p w14:paraId="4ED49CA8">
            <w:pPr>
              <w:pStyle w:val="14"/>
              <w:spacing w:before="202" w:line="231" w:lineRule="auto"/>
              <w:ind w:left="139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政治面貌</w:t>
            </w:r>
          </w:p>
        </w:tc>
        <w:tc>
          <w:tcPr>
            <w:tcW w:w="1159" w:type="dxa"/>
          </w:tcPr>
          <w:p w14:paraId="4D8ACA3F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234" w:type="dxa"/>
            <w:gridSpan w:val="2"/>
          </w:tcPr>
          <w:p w14:paraId="607DBE55">
            <w:pPr>
              <w:pStyle w:val="14"/>
              <w:spacing w:before="202" w:line="231" w:lineRule="auto"/>
              <w:ind w:left="216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入党时间</w:t>
            </w:r>
          </w:p>
        </w:tc>
        <w:tc>
          <w:tcPr>
            <w:tcW w:w="1144" w:type="dxa"/>
          </w:tcPr>
          <w:p w14:paraId="52FBAEDA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039" w:type="dxa"/>
          </w:tcPr>
          <w:p w14:paraId="1C6FB139">
            <w:pPr>
              <w:pStyle w:val="14"/>
              <w:spacing w:before="82" w:line="227" w:lineRule="auto"/>
              <w:ind w:left="135" w:right="106" w:hanging="14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参加工作</w:t>
            </w:r>
            <w:r>
              <w:rPr>
                <w:rFonts w:hint="eastAsia" w:ascii="仿宋_GB2312" w:eastAsia="仿宋_GB2312"/>
                <w:spacing w:val="-8"/>
                <w:sz w:val="22"/>
                <w:szCs w:val="22"/>
              </w:rPr>
              <w:t>时间</w:t>
            </w:r>
          </w:p>
        </w:tc>
        <w:tc>
          <w:tcPr>
            <w:tcW w:w="1416" w:type="dxa"/>
          </w:tcPr>
          <w:p w14:paraId="03EE8AE3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top w:val="nil"/>
              <w:bottom w:val="nil"/>
            </w:tcBorders>
          </w:tcPr>
          <w:p w14:paraId="7152DC43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  <w:tr w14:paraId="52C24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71" w:type="dxa"/>
          </w:tcPr>
          <w:p w14:paraId="251E6AC9">
            <w:pPr>
              <w:pStyle w:val="14"/>
              <w:spacing w:before="212" w:line="231" w:lineRule="auto"/>
              <w:ind w:left="139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婚姻状况</w:t>
            </w:r>
          </w:p>
        </w:tc>
        <w:tc>
          <w:tcPr>
            <w:tcW w:w="1159" w:type="dxa"/>
          </w:tcPr>
          <w:p w14:paraId="1AF35B77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234" w:type="dxa"/>
            <w:gridSpan w:val="2"/>
          </w:tcPr>
          <w:p w14:paraId="0508B1C9">
            <w:pPr>
              <w:pStyle w:val="14"/>
              <w:spacing w:before="92" w:line="226" w:lineRule="auto"/>
              <w:ind w:left="274" w:right="206" w:hanging="53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专业技术 职</w:t>
            </w:r>
            <w:r>
              <w:rPr>
                <w:rFonts w:hint="eastAsia" w:ascii="仿宋_GB2312" w:eastAsia="仿宋_GB2312"/>
                <w:spacing w:val="47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zCs w:val="22"/>
              </w:rPr>
              <w:t>务</w:t>
            </w:r>
          </w:p>
        </w:tc>
        <w:tc>
          <w:tcPr>
            <w:tcW w:w="1144" w:type="dxa"/>
          </w:tcPr>
          <w:p w14:paraId="39991F6C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039" w:type="dxa"/>
          </w:tcPr>
          <w:p w14:paraId="42573CF0">
            <w:pPr>
              <w:pStyle w:val="14"/>
              <w:spacing w:before="212" w:line="231" w:lineRule="auto"/>
              <w:ind w:left="12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健康状况</w:t>
            </w:r>
          </w:p>
        </w:tc>
        <w:tc>
          <w:tcPr>
            <w:tcW w:w="1416" w:type="dxa"/>
          </w:tcPr>
          <w:p w14:paraId="27C9A0B3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top w:val="nil"/>
            </w:tcBorders>
          </w:tcPr>
          <w:p w14:paraId="7D26C0E0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  <w:tr w14:paraId="66237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071" w:type="dxa"/>
          </w:tcPr>
          <w:p w14:paraId="022B1ED4">
            <w:pPr>
              <w:pStyle w:val="14"/>
              <w:spacing w:before="193" w:line="231" w:lineRule="auto"/>
              <w:ind w:left="144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</w:t>
            </w:r>
          </w:p>
        </w:tc>
        <w:tc>
          <w:tcPr>
            <w:tcW w:w="2393" w:type="dxa"/>
            <w:gridSpan w:val="3"/>
          </w:tcPr>
          <w:p w14:paraId="4B4A4B3C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144" w:type="dxa"/>
          </w:tcPr>
          <w:p w14:paraId="7C351AAE">
            <w:pPr>
              <w:pStyle w:val="14"/>
              <w:spacing w:before="74" w:line="226" w:lineRule="auto"/>
              <w:ind w:left="73" w:right="56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联系电话和电子邮箱</w:t>
            </w:r>
          </w:p>
        </w:tc>
        <w:tc>
          <w:tcPr>
            <w:tcW w:w="4360" w:type="dxa"/>
            <w:gridSpan w:val="3"/>
          </w:tcPr>
          <w:p w14:paraId="1C4D8CE9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  <w:tr w14:paraId="7EA4E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71" w:type="dxa"/>
          </w:tcPr>
          <w:p w14:paraId="79CBCC09">
            <w:pPr>
              <w:pStyle w:val="14"/>
              <w:spacing w:before="201" w:line="230" w:lineRule="auto"/>
              <w:ind w:left="253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3"/>
                <w:sz w:val="22"/>
                <w:szCs w:val="22"/>
              </w:rPr>
              <w:t>类</w:t>
            </w:r>
            <w:r>
              <w:rPr>
                <w:rFonts w:hint="eastAsia" w:ascii="仿宋_GB2312" w:eastAsia="仿宋_GB2312"/>
                <w:spacing w:val="95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pacing w:val="-3"/>
                <w:sz w:val="22"/>
                <w:szCs w:val="22"/>
              </w:rPr>
              <w:t>别</w:t>
            </w:r>
          </w:p>
        </w:tc>
        <w:tc>
          <w:tcPr>
            <w:tcW w:w="1159" w:type="dxa"/>
          </w:tcPr>
          <w:p w14:paraId="1A5F64D7">
            <w:pPr>
              <w:pStyle w:val="14"/>
              <w:spacing w:before="201" w:line="231" w:lineRule="auto"/>
              <w:ind w:left="338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2"/>
                <w:sz w:val="22"/>
                <w:szCs w:val="22"/>
              </w:rPr>
              <w:t>学 历</w:t>
            </w:r>
          </w:p>
        </w:tc>
        <w:tc>
          <w:tcPr>
            <w:tcW w:w="1234" w:type="dxa"/>
            <w:gridSpan w:val="2"/>
          </w:tcPr>
          <w:p w14:paraId="58AC516A">
            <w:pPr>
              <w:pStyle w:val="14"/>
              <w:spacing w:before="201" w:line="231" w:lineRule="auto"/>
              <w:ind w:left="377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2"/>
                <w:sz w:val="22"/>
                <w:szCs w:val="22"/>
              </w:rPr>
              <w:t>学 位</w:t>
            </w:r>
          </w:p>
        </w:tc>
        <w:tc>
          <w:tcPr>
            <w:tcW w:w="5504" w:type="dxa"/>
            <w:gridSpan w:val="4"/>
          </w:tcPr>
          <w:p w14:paraId="65BC2A05">
            <w:pPr>
              <w:pStyle w:val="14"/>
              <w:spacing w:before="201" w:line="231" w:lineRule="auto"/>
              <w:ind w:left="2048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毕业院校及专业</w:t>
            </w:r>
          </w:p>
        </w:tc>
      </w:tr>
      <w:tr w14:paraId="3E5BC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71" w:type="dxa"/>
          </w:tcPr>
          <w:p w14:paraId="17F871C6">
            <w:pPr>
              <w:pStyle w:val="14"/>
              <w:spacing w:before="82" w:line="226" w:lineRule="auto"/>
              <w:ind w:left="340" w:right="220" w:hanging="97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全日制</w:t>
            </w: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pacing w:val="2"/>
                <w:sz w:val="22"/>
                <w:szCs w:val="22"/>
              </w:rPr>
              <w:t>教育</w:t>
            </w:r>
          </w:p>
        </w:tc>
        <w:tc>
          <w:tcPr>
            <w:tcW w:w="1159" w:type="dxa"/>
          </w:tcPr>
          <w:p w14:paraId="31316450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234" w:type="dxa"/>
            <w:gridSpan w:val="2"/>
          </w:tcPr>
          <w:p w14:paraId="4EE2316B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5504" w:type="dxa"/>
            <w:gridSpan w:val="4"/>
          </w:tcPr>
          <w:p w14:paraId="568EC656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  <w:tr w14:paraId="128EB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71" w:type="dxa"/>
          </w:tcPr>
          <w:p w14:paraId="6170CBC0">
            <w:pPr>
              <w:pStyle w:val="14"/>
              <w:spacing w:before="233" w:line="231" w:lineRule="auto"/>
              <w:ind w:left="139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在职教育</w:t>
            </w:r>
          </w:p>
        </w:tc>
        <w:tc>
          <w:tcPr>
            <w:tcW w:w="1159" w:type="dxa"/>
          </w:tcPr>
          <w:p w14:paraId="3F457764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234" w:type="dxa"/>
            <w:gridSpan w:val="2"/>
          </w:tcPr>
          <w:p w14:paraId="67020DB8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5504" w:type="dxa"/>
            <w:gridSpan w:val="4"/>
          </w:tcPr>
          <w:p w14:paraId="54D5363E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  <w:tr w14:paraId="52BB6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71" w:type="dxa"/>
          </w:tcPr>
          <w:p w14:paraId="095BC01E">
            <w:pPr>
              <w:pStyle w:val="14"/>
              <w:spacing w:before="243" w:line="229" w:lineRule="auto"/>
              <w:ind w:left="139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熟悉领域</w:t>
            </w:r>
          </w:p>
        </w:tc>
        <w:tc>
          <w:tcPr>
            <w:tcW w:w="7897" w:type="dxa"/>
            <w:gridSpan w:val="7"/>
          </w:tcPr>
          <w:p w14:paraId="1FE5ECD5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  <w:tr w14:paraId="52A5D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71" w:type="dxa"/>
          </w:tcPr>
          <w:p w14:paraId="7A961E56">
            <w:pPr>
              <w:pStyle w:val="14"/>
              <w:spacing w:before="84" w:line="226" w:lineRule="auto"/>
              <w:ind w:left="139" w:right="119" w:firstLine="1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现工作单位及职务</w:t>
            </w:r>
          </w:p>
        </w:tc>
        <w:tc>
          <w:tcPr>
            <w:tcW w:w="4576" w:type="dxa"/>
            <w:gridSpan w:val="5"/>
          </w:tcPr>
          <w:p w14:paraId="6C16C878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14:paraId="41158DEB">
            <w:pPr>
              <w:pStyle w:val="14"/>
              <w:spacing w:before="204" w:line="231" w:lineRule="auto"/>
              <w:ind w:left="112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单位联系电话</w:t>
            </w:r>
          </w:p>
        </w:tc>
        <w:tc>
          <w:tcPr>
            <w:tcW w:w="1905" w:type="dxa"/>
          </w:tcPr>
          <w:p w14:paraId="72F2409E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  <w:tr w14:paraId="3B74E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071" w:type="dxa"/>
          </w:tcPr>
          <w:p w14:paraId="3FEFBD6B">
            <w:pPr>
              <w:pStyle w:val="14"/>
              <w:spacing w:before="62" w:line="227" w:lineRule="auto"/>
              <w:ind w:right="22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任现职</w:t>
            </w:r>
          </w:p>
          <w:p w14:paraId="6B428471">
            <w:pPr>
              <w:pStyle w:val="14"/>
              <w:spacing w:before="62" w:line="227" w:lineRule="auto"/>
              <w:ind w:right="22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8"/>
                <w:sz w:val="22"/>
                <w:szCs w:val="22"/>
              </w:rPr>
              <w:t>时</w:t>
            </w:r>
            <w:r>
              <w:rPr>
                <w:rFonts w:hint="eastAsia" w:ascii="仿宋_GB2312" w:eastAsia="仿宋_GB2312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pacing w:val="-8"/>
                <w:sz w:val="22"/>
                <w:szCs w:val="22"/>
              </w:rPr>
              <w:t>间</w:t>
            </w:r>
          </w:p>
        </w:tc>
        <w:tc>
          <w:tcPr>
            <w:tcW w:w="2358" w:type="dxa"/>
            <w:gridSpan w:val="2"/>
          </w:tcPr>
          <w:p w14:paraId="71DFC355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179" w:type="dxa"/>
            <w:gridSpan w:val="2"/>
          </w:tcPr>
          <w:p w14:paraId="30557D74">
            <w:pPr>
              <w:pStyle w:val="14"/>
              <w:spacing w:before="183" w:line="232" w:lineRule="auto"/>
              <w:ind w:left="393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职级</w:t>
            </w:r>
          </w:p>
        </w:tc>
        <w:tc>
          <w:tcPr>
            <w:tcW w:w="1039" w:type="dxa"/>
          </w:tcPr>
          <w:p w14:paraId="5ABAA26E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14:paraId="44F64741">
            <w:pPr>
              <w:pStyle w:val="14"/>
              <w:spacing w:before="183" w:line="229" w:lineRule="auto"/>
              <w:ind w:left="316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1"/>
                <w:sz w:val="22"/>
                <w:szCs w:val="22"/>
              </w:rPr>
              <w:t>单位性质</w:t>
            </w:r>
          </w:p>
        </w:tc>
        <w:tc>
          <w:tcPr>
            <w:tcW w:w="1905" w:type="dxa"/>
          </w:tcPr>
          <w:p w14:paraId="371854AB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  <w:tr w14:paraId="1C943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1071" w:type="dxa"/>
            <w:textDirection w:val="tbRlV"/>
          </w:tcPr>
          <w:p w14:paraId="0E996213">
            <w:pPr>
              <w:spacing w:line="341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2D54228F">
            <w:pPr>
              <w:pStyle w:val="14"/>
              <w:spacing w:before="67" w:line="216" w:lineRule="auto"/>
              <w:ind w:left="783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2"/>
                <w:sz w:val="22"/>
                <w:szCs w:val="22"/>
              </w:rPr>
              <w:t>简</w:t>
            </w:r>
            <w:r>
              <w:rPr>
                <w:rFonts w:hint="eastAsia" w:ascii="仿宋_GB2312" w:eastAsia="仿宋_GB2312"/>
                <w:spacing w:val="9"/>
                <w:sz w:val="22"/>
                <w:szCs w:val="22"/>
              </w:rPr>
              <w:t xml:space="preserve">         </w:t>
            </w:r>
            <w:r>
              <w:rPr>
                <w:rFonts w:hint="eastAsia" w:ascii="仿宋_GB2312" w:eastAsia="仿宋_GB2312"/>
                <w:spacing w:val="12"/>
                <w:sz w:val="22"/>
                <w:szCs w:val="22"/>
              </w:rPr>
              <w:t>历</w:t>
            </w:r>
          </w:p>
        </w:tc>
        <w:tc>
          <w:tcPr>
            <w:tcW w:w="7897" w:type="dxa"/>
            <w:gridSpan w:val="7"/>
          </w:tcPr>
          <w:p w14:paraId="0FBE8F82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</w:tbl>
    <w:p w14:paraId="3F1DF78A">
      <w:pPr>
        <w:rPr>
          <w:rFonts w:ascii="仿宋_GB2312" w:eastAsia="仿宋_GB2312"/>
          <w:sz w:val="22"/>
        </w:rPr>
        <w:sectPr>
          <w:footerReference r:id="rId3" w:type="default"/>
          <w:pgSz w:w="11906" w:h="16839"/>
          <w:pgMar w:top="1431" w:right="1466" w:bottom="1552" w:left="1465" w:header="0" w:footer="1273" w:gutter="0"/>
          <w:cols w:space="720" w:num="1"/>
        </w:sectPr>
      </w:pPr>
    </w:p>
    <w:p w14:paraId="400DC312">
      <w:pPr>
        <w:spacing w:before="34"/>
        <w:rPr>
          <w:rFonts w:ascii="仿宋_GB2312" w:eastAsia="仿宋_GB2312"/>
          <w:sz w:val="22"/>
        </w:rPr>
      </w:pPr>
    </w:p>
    <w:tbl>
      <w:tblPr>
        <w:tblStyle w:val="13"/>
        <w:tblW w:w="89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908"/>
        <w:gridCol w:w="974"/>
        <w:gridCol w:w="938"/>
        <w:gridCol w:w="1045"/>
        <w:gridCol w:w="4032"/>
      </w:tblGrid>
      <w:tr w14:paraId="6BA73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1071" w:type="dxa"/>
          </w:tcPr>
          <w:p w14:paraId="6B016493">
            <w:pPr>
              <w:spacing w:line="347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2F7C4FD8">
            <w:pPr>
              <w:pStyle w:val="14"/>
              <w:spacing w:before="65" w:line="222" w:lineRule="auto"/>
              <w:ind w:left="144"/>
              <w:rPr>
                <w:rFonts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获得综合</w:t>
            </w:r>
          </w:p>
          <w:p w14:paraId="4F0FCF6F">
            <w:pPr>
              <w:pStyle w:val="14"/>
              <w:spacing w:line="221" w:lineRule="auto"/>
              <w:ind w:left="144"/>
              <w:rPr>
                <w:rFonts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表彰情况</w:t>
            </w:r>
          </w:p>
          <w:p w14:paraId="2C95B77B">
            <w:pPr>
              <w:pStyle w:val="14"/>
              <w:spacing w:line="221" w:lineRule="auto"/>
              <w:ind w:left="140"/>
              <w:rPr>
                <w:rFonts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  <w:lang w:eastAsia="zh-CN"/>
              </w:rPr>
              <w:t>及处分情</w:t>
            </w:r>
          </w:p>
          <w:p w14:paraId="06ACC194">
            <w:pPr>
              <w:pStyle w:val="14"/>
              <w:spacing w:line="231" w:lineRule="auto"/>
              <w:ind w:left="447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况</w:t>
            </w:r>
          </w:p>
        </w:tc>
        <w:tc>
          <w:tcPr>
            <w:tcW w:w="7897" w:type="dxa"/>
            <w:gridSpan w:val="5"/>
          </w:tcPr>
          <w:p w14:paraId="2C8B00B7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  <w:tr w14:paraId="5673A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1071" w:type="dxa"/>
          </w:tcPr>
          <w:p w14:paraId="09FF97F3">
            <w:pPr>
              <w:spacing w:line="285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2D74F9A7">
            <w:pPr>
              <w:spacing w:line="286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7B9A543B">
            <w:pPr>
              <w:pStyle w:val="14"/>
              <w:spacing w:before="65" w:line="226" w:lineRule="auto"/>
              <w:ind w:left="140" w:right="119" w:firstLine="26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6"/>
                <w:sz w:val="22"/>
                <w:szCs w:val="22"/>
              </w:rPr>
              <w:t>自我评价</w:t>
            </w:r>
            <w:r>
              <w:rPr>
                <w:rFonts w:hint="eastAsia" w:ascii="仿宋_GB2312" w:eastAsia="仿宋_GB2312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竞争优势</w:t>
            </w:r>
          </w:p>
        </w:tc>
        <w:tc>
          <w:tcPr>
            <w:tcW w:w="7897" w:type="dxa"/>
            <w:gridSpan w:val="5"/>
          </w:tcPr>
          <w:p w14:paraId="6A9E5018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  <w:tr w14:paraId="739C6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1" w:type="dxa"/>
            <w:vMerge w:val="restart"/>
            <w:tcBorders>
              <w:bottom w:val="nil"/>
            </w:tcBorders>
          </w:tcPr>
          <w:p w14:paraId="2D160390">
            <w:pPr>
              <w:spacing w:line="275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40938873">
            <w:pPr>
              <w:spacing w:line="276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76E67525">
            <w:pPr>
              <w:spacing w:line="276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022916B0">
            <w:pPr>
              <w:spacing w:line="276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7D58165B">
            <w:pPr>
              <w:spacing w:line="276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375E98A6">
            <w:pPr>
              <w:pStyle w:val="14"/>
              <w:spacing w:before="65" w:line="225" w:lineRule="auto"/>
              <w:ind w:left="141" w:right="119" w:firstLine="1"/>
              <w:jc w:val="both"/>
              <w:rPr>
                <w:rFonts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家庭成员</w:t>
            </w:r>
            <w:r>
              <w:rPr>
                <w:rFonts w:hint="eastAsia" w:ascii="仿宋_GB2312" w:eastAsia="仿宋_GB2312"/>
                <w:spacing w:val="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1"/>
                <w:sz w:val="22"/>
                <w:szCs w:val="22"/>
                <w:lang w:eastAsia="zh-CN"/>
              </w:rPr>
              <w:t>和重要社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34"/>
                <w:sz w:val="22"/>
                <w:szCs w:val="22"/>
                <w:lang w:eastAsia="zh-CN"/>
              </w:rPr>
              <w:t>会关系</w:t>
            </w:r>
          </w:p>
        </w:tc>
        <w:tc>
          <w:tcPr>
            <w:tcW w:w="908" w:type="dxa"/>
          </w:tcPr>
          <w:p w14:paraId="4312DEF6">
            <w:pPr>
              <w:pStyle w:val="14"/>
              <w:spacing w:before="182" w:line="230" w:lineRule="auto"/>
              <w:ind w:left="207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称</w:t>
            </w:r>
            <w:r>
              <w:rPr>
                <w:rFonts w:hint="eastAsia" w:ascii="仿宋_GB2312" w:eastAsia="仿宋_GB2312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谓</w:t>
            </w:r>
          </w:p>
        </w:tc>
        <w:tc>
          <w:tcPr>
            <w:tcW w:w="974" w:type="dxa"/>
          </w:tcPr>
          <w:p w14:paraId="46006838">
            <w:pPr>
              <w:pStyle w:val="14"/>
              <w:spacing w:before="181" w:line="231" w:lineRule="auto"/>
              <w:ind w:left="24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名</w:t>
            </w:r>
          </w:p>
        </w:tc>
        <w:tc>
          <w:tcPr>
            <w:tcW w:w="938" w:type="dxa"/>
          </w:tcPr>
          <w:p w14:paraId="18AB18EB">
            <w:pPr>
              <w:pStyle w:val="14"/>
              <w:spacing w:before="181" w:line="231" w:lineRule="auto"/>
              <w:ind w:left="83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3"/>
                <w:sz w:val="22"/>
                <w:szCs w:val="22"/>
              </w:rPr>
              <w:t>出生年月</w:t>
            </w:r>
          </w:p>
        </w:tc>
        <w:tc>
          <w:tcPr>
            <w:tcW w:w="1045" w:type="dxa"/>
          </w:tcPr>
          <w:p w14:paraId="76E7AA69">
            <w:pPr>
              <w:pStyle w:val="14"/>
              <w:spacing w:before="182" w:line="230" w:lineRule="auto"/>
              <w:ind w:left="121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政治面貌</w:t>
            </w:r>
          </w:p>
        </w:tc>
        <w:tc>
          <w:tcPr>
            <w:tcW w:w="4032" w:type="dxa"/>
          </w:tcPr>
          <w:p w14:paraId="30818371">
            <w:pPr>
              <w:pStyle w:val="14"/>
              <w:spacing w:before="182" w:line="229" w:lineRule="auto"/>
              <w:ind w:left="1311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工作单位及职务</w:t>
            </w:r>
          </w:p>
        </w:tc>
      </w:tr>
      <w:tr w14:paraId="3A908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</w:tcPr>
          <w:p w14:paraId="51E67630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908" w:type="dxa"/>
          </w:tcPr>
          <w:p w14:paraId="1150F32C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698D8964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938" w:type="dxa"/>
          </w:tcPr>
          <w:p w14:paraId="75DCBA2F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045" w:type="dxa"/>
          </w:tcPr>
          <w:p w14:paraId="2FDF9CC1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4032" w:type="dxa"/>
          </w:tcPr>
          <w:p w14:paraId="308D5F5F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  <w:tr w14:paraId="624CC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</w:tcPr>
          <w:p w14:paraId="56D99491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908" w:type="dxa"/>
          </w:tcPr>
          <w:p w14:paraId="74256314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5956DF64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938" w:type="dxa"/>
          </w:tcPr>
          <w:p w14:paraId="74C4D32C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045" w:type="dxa"/>
          </w:tcPr>
          <w:p w14:paraId="3DE622A4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4032" w:type="dxa"/>
          </w:tcPr>
          <w:p w14:paraId="40CBB788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  <w:tr w14:paraId="3E067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</w:tcPr>
          <w:p w14:paraId="35936E11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908" w:type="dxa"/>
          </w:tcPr>
          <w:p w14:paraId="73F24DB3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319BCFD4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938" w:type="dxa"/>
          </w:tcPr>
          <w:p w14:paraId="4180BEF9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045" w:type="dxa"/>
          </w:tcPr>
          <w:p w14:paraId="032B30D3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4032" w:type="dxa"/>
          </w:tcPr>
          <w:p w14:paraId="2AFCC461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  <w:tr w14:paraId="2C0B1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</w:tcPr>
          <w:p w14:paraId="197AD582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908" w:type="dxa"/>
          </w:tcPr>
          <w:p w14:paraId="185DACA1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5CB44C24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938" w:type="dxa"/>
          </w:tcPr>
          <w:p w14:paraId="0BD9EF00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045" w:type="dxa"/>
          </w:tcPr>
          <w:p w14:paraId="42B29862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4032" w:type="dxa"/>
          </w:tcPr>
          <w:p w14:paraId="588CC915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  <w:tr w14:paraId="06145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 w14:paraId="3F860C72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908" w:type="dxa"/>
          </w:tcPr>
          <w:p w14:paraId="14983F7E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2FC88297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938" w:type="dxa"/>
          </w:tcPr>
          <w:p w14:paraId="3A46AF13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1045" w:type="dxa"/>
          </w:tcPr>
          <w:p w14:paraId="44B74C09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  <w:tc>
          <w:tcPr>
            <w:tcW w:w="4032" w:type="dxa"/>
          </w:tcPr>
          <w:p w14:paraId="46ECD0D5">
            <w:pPr>
              <w:rPr>
                <w:rFonts w:ascii="仿宋_GB2312" w:hAnsi="Arial" w:eastAsia="仿宋_GB2312" w:cs="Arial"/>
                <w:sz w:val="22"/>
                <w:szCs w:val="22"/>
              </w:rPr>
            </w:pPr>
          </w:p>
        </w:tc>
      </w:tr>
      <w:tr w14:paraId="4FE86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071" w:type="dxa"/>
          </w:tcPr>
          <w:p w14:paraId="54E25958">
            <w:pPr>
              <w:spacing w:line="261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0A8A5BD0">
            <w:pPr>
              <w:spacing w:line="261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78F1020A">
            <w:pPr>
              <w:spacing w:line="261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50E844C6">
            <w:pPr>
              <w:pStyle w:val="14"/>
              <w:spacing w:before="65" w:line="230" w:lineRule="auto"/>
              <w:ind w:left="14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诚信承诺</w:t>
            </w:r>
          </w:p>
        </w:tc>
        <w:tc>
          <w:tcPr>
            <w:tcW w:w="7897" w:type="dxa"/>
            <w:gridSpan w:val="5"/>
          </w:tcPr>
          <w:p w14:paraId="79A3459B">
            <w:pPr>
              <w:spacing w:before="56" w:line="213" w:lineRule="auto"/>
              <w:ind w:left="59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</w:rPr>
              <w:t>本人承诺所提供的信息真实有效。如有虚假，自愿放弃报名资格。</w:t>
            </w:r>
          </w:p>
          <w:p w14:paraId="07B237CF">
            <w:pPr>
              <w:spacing w:line="349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5B13B446">
            <w:pPr>
              <w:spacing w:line="350" w:lineRule="auto"/>
              <w:rPr>
                <w:rFonts w:ascii="仿宋_GB2312" w:hAnsi="Arial" w:eastAsia="仿宋_GB2312" w:cs="Arial"/>
                <w:sz w:val="22"/>
                <w:szCs w:val="22"/>
              </w:rPr>
            </w:pPr>
          </w:p>
          <w:p w14:paraId="1DF7C47D">
            <w:pPr>
              <w:spacing w:before="78" w:line="216" w:lineRule="auto"/>
              <w:ind w:left="519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2"/>
                <w:szCs w:val="22"/>
              </w:rPr>
              <w:t>本人签名：</w:t>
            </w:r>
          </w:p>
          <w:p w14:paraId="4539A7D5">
            <w:pPr>
              <w:spacing w:before="218" w:line="215" w:lineRule="auto"/>
              <w:ind w:left="5784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7"/>
                <w:sz w:val="22"/>
                <w:szCs w:val="22"/>
              </w:rPr>
              <w:t>202</w:t>
            </w:r>
            <w:r>
              <w:rPr>
                <w:rFonts w:ascii="仿宋_GB2312" w:hAnsi="宋体" w:eastAsia="仿宋_GB2312" w:cs="宋体"/>
                <w:spacing w:val="-7"/>
                <w:sz w:val="22"/>
                <w:szCs w:val="22"/>
              </w:rPr>
              <w:t>5</w:t>
            </w:r>
            <w:r>
              <w:rPr>
                <w:rFonts w:hint="eastAsia" w:ascii="仿宋_GB2312" w:hAnsi="宋体" w:eastAsia="仿宋_GB2312" w:cs="宋体"/>
                <w:spacing w:val="-54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2"/>
                <w:szCs w:val="22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2"/>
                <w:szCs w:val="22"/>
              </w:rPr>
              <w:t>日</w:t>
            </w:r>
          </w:p>
        </w:tc>
      </w:tr>
      <w:tr w14:paraId="0217C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8968" w:type="dxa"/>
            <w:gridSpan w:val="6"/>
          </w:tcPr>
          <w:p w14:paraId="21DB54E4">
            <w:pPr>
              <w:spacing w:before="89" w:line="261" w:lineRule="auto"/>
              <w:ind w:left="92" w:right="58" w:firstLine="455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本人承诺：自愿参加临翔区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u w:val="single"/>
              </w:rPr>
              <w:t xml:space="preserve">          </w:t>
            </w:r>
            <w:r>
              <w:rPr>
                <w:rFonts w:ascii="仿宋_GB2312" w:hAnsi="仿宋_GB2312" w:eastAsia="仿宋_GB2312" w:cs="仿宋_GB2312"/>
                <w:spacing w:val="-5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74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岗位公开选聘，如被聘用将按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</w:rPr>
              <w:t>照相关规定签订聘任合同。</w:t>
            </w:r>
          </w:p>
          <w:p w14:paraId="76546F6A">
            <w:pPr>
              <w:spacing w:line="313" w:lineRule="auto"/>
              <w:rPr>
                <w:rFonts w:ascii="仿宋_GB2312" w:hAnsi="Arial" w:eastAsia="仿宋_GB2312" w:cs="Arial"/>
              </w:rPr>
            </w:pPr>
          </w:p>
          <w:p w14:paraId="20432561">
            <w:pPr>
              <w:spacing w:before="78" w:line="216" w:lineRule="auto"/>
              <w:ind w:left="6329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</w:rPr>
              <w:t>本人签名：</w:t>
            </w:r>
          </w:p>
          <w:p w14:paraId="4AFDB50F">
            <w:pPr>
              <w:spacing w:before="235" w:line="215" w:lineRule="auto"/>
              <w:ind w:left="692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7"/>
                <w:sz w:val="24"/>
              </w:rPr>
              <w:t>202</w:t>
            </w:r>
            <w:r>
              <w:rPr>
                <w:rFonts w:ascii="仿宋_GB2312" w:hAnsi="宋体" w:eastAsia="仿宋_GB2312" w:cs="宋体"/>
                <w:spacing w:val="-7"/>
                <w:sz w:val="24"/>
              </w:rPr>
              <w:t>5</w:t>
            </w:r>
            <w:r>
              <w:rPr>
                <w:rFonts w:hint="eastAsia" w:ascii="仿宋_GB2312" w:hAnsi="宋体" w:eastAsia="仿宋_GB2312" w:cs="宋体"/>
                <w:spacing w:val="-54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</w:rPr>
              <w:t>日</w:t>
            </w:r>
          </w:p>
        </w:tc>
      </w:tr>
    </w:tbl>
    <w:p w14:paraId="6D8DB190">
      <w:pPr>
        <w:spacing w:line="324" w:lineRule="auto"/>
      </w:pPr>
    </w:p>
    <w:sectPr>
      <w:footerReference r:id="rId4" w:type="default"/>
      <w:pgSz w:w="11906" w:h="16839"/>
      <w:pgMar w:top="1431" w:right="1466" w:bottom="1552" w:left="1465" w:header="0" w:footer="127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05F7F1B-7952-4B0A-9F9E-04785002F25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29114C8-7541-42A4-BD93-CF3B140118FF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script"/>
    <w:pitch w:val="default"/>
    <w:sig w:usb0="00000000" w:usb1="00000000" w:usb2="00000000" w:usb3="00000000" w:csb0="00040000" w:csb1="00000000"/>
    <w:embedRegular r:id="rId3" w:fontKey="{C52CC80D-5A35-4CC1-BB6C-3B8105B60A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CF8DF66-92B6-4F49-B73F-C16931BDB0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D2047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2153E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wOTZlZjBhY2I2NWQ5NTMyNmM4YWNjNDc5NDAzOTIifQ=="/>
  </w:docVars>
  <w:rsids>
    <w:rsidRoot w:val="0008458B"/>
    <w:rsid w:val="00041E4A"/>
    <w:rsid w:val="0008458B"/>
    <w:rsid w:val="004449E4"/>
    <w:rsid w:val="004A28AB"/>
    <w:rsid w:val="007A335C"/>
    <w:rsid w:val="008C3C42"/>
    <w:rsid w:val="00E17753"/>
    <w:rsid w:val="00EB3764"/>
    <w:rsid w:val="0783081B"/>
    <w:rsid w:val="07A815AA"/>
    <w:rsid w:val="07FCFE07"/>
    <w:rsid w:val="0BE69C90"/>
    <w:rsid w:val="0FEFD02A"/>
    <w:rsid w:val="0FF78C11"/>
    <w:rsid w:val="10EB33C0"/>
    <w:rsid w:val="13FA5543"/>
    <w:rsid w:val="16ADA9F3"/>
    <w:rsid w:val="1C274147"/>
    <w:rsid w:val="1DE64770"/>
    <w:rsid w:val="1E6F18BA"/>
    <w:rsid w:val="1F76A036"/>
    <w:rsid w:val="1FD59F15"/>
    <w:rsid w:val="1FEBEB59"/>
    <w:rsid w:val="1FFD5578"/>
    <w:rsid w:val="24BE0551"/>
    <w:rsid w:val="2777578F"/>
    <w:rsid w:val="27E7BCB0"/>
    <w:rsid w:val="2BFB88E2"/>
    <w:rsid w:val="2E3FA4AD"/>
    <w:rsid w:val="2FDEBC4B"/>
    <w:rsid w:val="2FFDC601"/>
    <w:rsid w:val="32DE9499"/>
    <w:rsid w:val="33B617C0"/>
    <w:rsid w:val="34A3E364"/>
    <w:rsid w:val="353FCD2E"/>
    <w:rsid w:val="35D73598"/>
    <w:rsid w:val="35DF087E"/>
    <w:rsid w:val="367D9696"/>
    <w:rsid w:val="36CB2B73"/>
    <w:rsid w:val="37BE77C1"/>
    <w:rsid w:val="399E0C46"/>
    <w:rsid w:val="3B6FF01A"/>
    <w:rsid w:val="3BBB2ED6"/>
    <w:rsid w:val="3C7F0087"/>
    <w:rsid w:val="3D176886"/>
    <w:rsid w:val="3D7A62A0"/>
    <w:rsid w:val="3D7FB833"/>
    <w:rsid w:val="3DEF9CBC"/>
    <w:rsid w:val="3ECD1ED8"/>
    <w:rsid w:val="3EE13DB7"/>
    <w:rsid w:val="3EFE7009"/>
    <w:rsid w:val="3F3387DB"/>
    <w:rsid w:val="3F7F7599"/>
    <w:rsid w:val="3F9F079E"/>
    <w:rsid w:val="3FA68C29"/>
    <w:rsid w:val="3FDA4960"/>
    <w:rsid w:val="3FDE69E1"/>
    <w:rsid w:val="3FEDAFD7"/>
    <w:rsid w:val="3FEF1F29"/>
    <w:rsid w:val="3FEF5438"/>
    <w:rsid w:val="3FF186A0"/>
    <w:rsid w:val="43BFB95C"/>
    <w:rsid w:val="45EFE00D"/>
    <w:rsid w:val="49421A5A"/>
    <w:rsid w:val="4CFE91DF"/>
    <w:rsid w:val="4DFF4F97"/>
    <w:rsid w:val="4E5F2065"/>
    <w:rsid w:val="4F7FA7C5"/>
    <w:rsid w:val="4F9DD8B8"/>
    <w:rsid w:val="4FBB906E"/>
    <w:rsid w:val="4FC530D5"/>
    <w:rsid w:val="4FEF4BB4"/>
    <w:rsid w:val="4FFAA22A"/>
    <w:rsid w:val="52BC3BB7"/>
    <w:rsid w:val="53774CFF"/>
    <w:rsid w:val="55BEE9AB"/>
    <w:rsid w:val="56FF29DB"/>
    <w:rsid w:val="577706C4"/>
    <w:rsid w:val="57BFB74C"/>
    <w:rsid w:val="57FF4372"/>
    <w:rsid w:val="58FD95DF"/>
    <w:rsid w:val="59EF6473"/>
    <w:rsid w:val="5A7FCD51"/>
    <w:rsid w:val="5B0B1D2E"/>
    <w:rsid w:val="5B74D4ED"/>
    <w:rsid w:val="5CFE8592"/>
    <w:rsid w:val="5D7B1B38"/>
    <w:rsid w:val="5D7F49D3"/>
    <w:rsid w:val="5EC7A46E"/>
    <w:rsid w:val="5ED74B44"/>
    <w:rsid w:val="5EFDFAC0"/>
    <w:rsid w:val="5F358908"/>
    <w:rsid w:val="5F7B3678"/>
    <w:rsid w:val="5FDE65AA"/>
    <w:rsid w:val="5FDF1174"/>
    <w:rsid w:val="5FEEF5B1"/>
    <w:rsid w:val="5FEF610D"/>
    <w:rsid w:val="5FF376E8"/>
    <w:rsid w:val="5FFF68F6"/>
    <w:rsid w:val="61FF5036"/>
    <w:rsid w:val="62A94614"/>
    <w:rsid w:val="639D8FE3"/>
    <w:rsid w:val="65C23377"/>
    <w:rsid w:val="65FFE37C"/>
    <w:rsid w:val="669FE4AF"/>
    <w:rsid w:val="6737E679"/>
    <w:rsid w:val="67B76F94"/>
    <w:rsid w:val="68DF40E0"/>
    <w:rsid w:val="6B6A2E12"/>
    <w:rsid w:val="6BF72C28"/>
    <w:rsid w:val="6C38D792"/>
    <w:rsid w:val="6D5DD33A"/>
    <w:rsid w:val="6DEDDCB8"/>
    <w:rsid w:val="6EB7C330"/>
    <w:rsid w:val="6EBF68D5"/>
    <w:rsid w:val="6EFF6DD9"/>
    <w:rsid w:val="6F1FFF3A"/>
    <w:rsid w:val="6F7FA596"/>
    <w:rsid w:val="6F958721"/>
    <w:rsid w:val="6F9D242C"/>
    <w:rsid w:val="6FD91DC6"/>
    <w:rsid w:val="6FEF5FF0"/>
    <w:rsid w:val="6FFA5FE8"/>
    <w:rsid w:val="70CE4BE3"/>
    <w:rsid w:val="73E7490A"/>
    <w:rsid w:val="73EB08B1"/>
    <w:rsid w:val="745EC3D2"/>
    <w:rsid w:val="74EBB334"/>
    <w:rsid w:val="757FB5EA"/>
    <w:rsid w:val="75BD0AF4"/>
    <w:rsid w:val="75F40575"/>
    <w:rsid w:val="766F832C"/>
    <w:rsid w:val="76D7EA4E"/>
    <w:rsid w:val="76FF8D2F"/>
    <w:rsid w:val="773F1814"/>
    <w:rsid w:val="77AABDA3"/>
    <w:rsid w:val="77B724C7"/>
    <w:rsid w:val="77E9EDEB"/>
    <w:rsid w:val="77F9D6BD"/>
    <w:rsid w:val="77FFBE78"/>
    <w:rsid w:val="78BC7629"/>
    <w:rsid w:val="78EF06D1"/>
    <w:rsid w:val="78FD4402"/>
    <w:rsid w:val="78FFCBC0"/>
    <w:rsid w:val="79A9BC0D"/>
    <w:rsid w:val="79F31F2E"/>
    <w:rsid w:val="7AEF7542"/>
    <w:rsid w:val="7AFE1040"/>
    <w:rsid w:val="7B3B13E1"/>
    <w:rsid w:val="7B3D2B8C"/>
    <w:rsid w:val="7B7B532D"/>
    <w:rsid w:val="7BB779E0"/>
    <w:rsid w:val="7BBDB10E"/>
    <w:rsid w:val="7BD1F80F"/>
    <w:rsid w:val="7BE4860E"/>
    <w:rsid w:val="7BF3E4AD"/>
    <w:rsid w:val="7BF741C8"/>
    <w:rsid w:val="7BFF9435"/>
    <w:rsid w:val="7BFFCF85"/>
    <w:rsid w:val="7BFFD4C9"/>
    <w:rsid w:val="7C7F3413"/>
    <w:rsid w:val="7CDF53A3"/>
    <w:rsid w:val="7CF6DFE3"/>
    <w:rsid w:val="7D7FD87D"/>
    <w:rsid w:val="7DDDA595"/>
    <w:rsid w:val="7DDEC9D8"/>
    <w:rsid w:val="7DE31292"/>
    <w:rsid w:val="7DFC56CC"/>
    <w:rsid w:val="7DFF5C67"/>
    <w:rsid w:val="7E6F58D9"/>
    <w:rsid w:val="7E7D7AA1"/>
    <w:rsid w:val="7EBF418D"/>
    <w:rsid w:val="7EDFF273"/>
    <w:rsid w:val="7EF9C697"/>
    <w:rsid w:val="7EFD43B7"/>
    <w:rsid w:val="7EFE2F72"/>
    <w:rsid w:val="7F3B3F86"/>
    <w:rsid w:val="7F3D83FC"/>
    <w:rsid w:val="7F639439"/>
    <w:rsid w:val="7F771A28"/>
    <w:rsid w:val="7F7A5204"/>
    <w:rsid w:val="7F7FC4FE"/>
    <w:rsid w:val="7FAFF630"/>
    <w:rsid w:val="7FBD4DC9"/>
    <w:rsid w:val="7FBE498F"/>
    <w:rsid w:val="7FBF07FF"/>
    <w:rsid w:val="7FBF2AAB"/>
    <w:rsid w:val="7FBFA67E"/>
    <w:rsid w:val="7FBFAE34"/>
    <w:rsid w:val="7FDBB6A0"/>
    <w:rsid w:val="7FDF0DFE"/>
    <w:rsid w:val="7FE7C4E5"/>
    <w:rsid w:val="7FEEA2C9"/>
    <w:rsid w:val="7FEEACD2"/>
    <w:rsid w:val="7FEFF8C7"/>
    <w:rsid w:val="7FFA1BD0"/>
    <w:rsid w:val="7FFBF3ED"/>
    <w:rsid w:val="7FFC977A"/>
    <w:rsid w:val="7FFD7BD9"/>
    <w:rsid w:val="7FFEBF4C"/>
    <w:rsid w:val="7FFFF462"/>
    <w:rsid w:val="85F53D49"/>
    <w:rsid w:val="8B7130F3"/>
    <w:rsid w:val="8BDD45E1"/>
    <w:rsid w:val="8FEF18DA"/>
    <w:rsid w:val="977E20F6"/>
    <w:rsid w:val="99EF0B71"/>
    <w:rsid w:val="9BFB2C7E"/>
    <w:rsid w:val="9DDB2D95"/>
    <w:rsid w:val="9DEF07EB"/>
    <w:rsid w:val="9F7F4BDA"/>
    <w:rsid w:val="9F8B7E5D"/>
    <w:rsid w:val="AB5EDAB1"/>
    <w:rsid w:val="AB77066D"/>
    <w:rsid w:val="ADDE7412"/>
    <w:rsid w:val="B0DF4247"/>
    <w:rsid w:val="B5FF9B38"/>
    <w:rsid w:val="B7FFD185"/>
    <w:rsid w:val="B97FAEE1"/>
    <w:rsid w:val="BB77FDFB"/>
    <w:rsid w:val="BC7B1209"/>
    <w:rsid w:val="BD3FCF5A"/>
    <w:rsid w:val="BDA792BA"/>
    <w:rsid w:val="BDB21BFA"/>
    <w:rsid w:val="BDCFCE1A"/>
    <w:rsid w:val="BDFD384D"/>
    <w:rsid w:val="BDFFDB1B"/>
    <w:rsid w:val="BEFD9E71"/>
    <w:rsid w:val="BEFE7B8E"/>
    <w:rsid w:val="BF5F40B1"/>
    <w:rsid w:val="BF66D89D"/>
    <w:rsid w:val="BF67DB44"/>
    <w:rsid w:val="BF7D35D6"/>
    <w:rsid w:val="BFD957AD"/>
    <w:rsid w:val="BFDD6B35"/>
    <w:rsid w:val="BFDF76D2"/>
    <w:rsid w:val="BFE99839"/>
    <w:rsid w:val="BFFE7686"/>
    <w:rsid w:val="BFFFD4B5"/>
    <w:rsid w:val="C68EB48F"/>
    <w:rsid w:val="C777FD45"/>
    <w:rsid w:val="C7BBF512"/>
    <w:rsid w:val="C7BF74BD"/>
    <w:rsid w:val="CB3BFB13"/>
    <w:rsid w:val="CBE78878"/>
    <w:rsid w:val="CBFD1DD5"/>
    <w:rsid w:val="CCFF18A9"/>
    <w:rsid w:val="CD71D96A"/>
    <w:rsid w:val="CE5E5E1B"/>
    <w:rsid w:val="CFB777D7"/>
    <w:rsid w:val="CFBF1675"/>
    <w:rsid w:val="D5F706C4"/>
    <w:rsid w:val="D7B9AFEF"/>
    <w:rsid w:val="D7F9F315"/>
    <w:rsid w:val="DAEE966B"/>
    <w:rsid w:val="DAF83912"/>
    <w:rsid w:val="DAFCE64A"/>
    <w:rsid w:val="DB6F9834"/>
    <w:rsid w:val="DB7F335B"/>
    <w:rsid w:val="DBA7EA9E"/>
    <w:rsid w:val="DCBA8480"/>
    <w:rsid w:val="DD7331EB"/>
    <w:rsid w:val="DEAF99C6"/>
    <w:rsid w:val="DEEFEA0F"/>
    <w:rsid w:val="DEF52018"/>
    <w:rsid w:val="DEFADEEE"/>
    <w:rsid w:val="DEFF2C9B"/>
    <w:rsid w:val="DFD37EF0"/>
    <w:rsid w:val="DFDB964C"/>
    <w:rsid w:val="DFDE3399"/>
    <w:rsid w:val="DFDFCF6F"/>
    <w:rsid w:val="DFE3057C"/>
    <w:rsid w:val="DFF35F5A"/>
    <w:rsid w:val="E3CF864B"/>
    <w:rsid w:val="E55F51D6"/>
    <w:rsid w:val="E76FB1DC"/>
    <w:rsid w:val="E97EE4E2"/>
    <w:rsid w:val="E9FE9D92"/>
    <w:rsid w:val="EA6F6C58"/>
    <w:rsid w:val="EACF8E11"/>
    <w:rsid w:val="EB674779"/>
    <w:rsid w:val="EB696B78"/>
    <w:rsid w:val="EB8484AD"/>
    <w:rsid w:val="EBBFA306"/>
    <w:rsid w:val="EBF78B2F"/>
    <w:rsid w:val="EBFFEC18"/>
    <w:rsid w:val="ED593544"/>
    <w:rsid w:val="EDDFA145"/>
    <w:rsid w:val="EEB36BCD"/>
    <w:rsid w:val="EEDF3341"/>
    <w:rsid w:val="EF6E6A60"/>
    <w:rsid w:val="EFB3BBB8"/>
    <w:rsid w:val="EFB3D96E"/>
    <w:rsid w:val="EFB7E747"/>
    <w:rsid w:val="EFF840C1"/>
    <w:rsid w:val="EFFC1892"/>
    <w:rsid w:val="F13E1728"/>
    <w:rsid w:val="F3AFEE9E"/>
    <w:rsid w:val="F3BDEA80"/>
    <w:rsid w:val="F3F59A26"/>
    <w:rsid w:val="F55540C4"/>
    <w:rsid w:val="F56BB02F"/>
    <w:rsid w:val="F5FDEAEC"/>
    <w:rsid w:val="F65DED7D"/>
    <w:rsid w:val="F67DB22F"/>
    <w:rsid w:val="F6DE820C"/>
    <w:rsid w:val="F6F92BB3"/>
    <w:rsid w:val="F6FE429E"/>
    <w:rsid w:val="F7777C94"/>
    <w:rsid w:val="F7D3663E"/>
    <w:rsid w:val="F7F5D064"/>
    <w:rsid w:val="F7F5D845"/>
    <w:rsid w:val="F7F77EA3"/>
    <w:rsid w:val="F7FEFA71"/>
    <w:rsid w:val="F7FF5BAC"/>
    <w:rsid w:val="F99DBA5F"/>
    <w:rsid w:val="F9EA6330"/>
    <w:rsid w:val="F9FFA339"/>
    <w:rsid w:val="FADF1BE1"/>
    <w:rsid w:val="FAFF6FC2"/>
    <w:rsid w:val="FB3F9DB8"/>
    <w:rsid w:val="FB3FD3E9"/>
    <w:rsid w:val="FB7BAD4C"/>
    <w:rsid w:val="FB7DABF7"/>
    <w:rsid w:val="FB8FA754"/>
    <w:rsid w:val="FBB3B832"/>
    <w:rsid w:val="FBBFA511"/>
    <w:rsid w:val="FBCFBE12"/>
    <w:rsid w:val="FBD130AC"/>
    <w:rsid w:val="FBD32AF0"/>
    <w:rsid w:val="FBDF0176"/>
    <w:rsid w:val="FBEC9E84"/>
    <w:rsid w:val="FBFAA3E4"/>
    <w:rsid w:val="FC5F99F1"/>
    <w:rsid w:val="FC7F13CC"/>
    <w:rsid w:val="FCE71B2F"/>
    <w:rsid w:val="FCF5BE65"/>
    <w:rsid w:val="FCF5DBFD"/>
    <w:rsid w:val="FD5B144B"/>
    <w:rsid w:val="FD5BB586"/>
    <w:rsid w:val="FDA5B608"/>
    <w:rsid w:val="FDD52651"/>
    <w:rsid w:val="FDDA4168"/>
    <w:rsid w:val="FDFB1567"/>
    <w:rsid w:val="FDFD512A"/>
    <w:rsid w:val="FDFDB7B2"/>
    <w:rsid w:val="FDFDE784"/>
    <w:rsid w:val="FDFF27A4"/>
    <w:rsid w:val="FDFF3BB8"/>
    <w:rsid w:val="FE4EA12E"/>
    <w:rsid w:val="FE673EFA"/>
    <w:rsid w:val="FE7FD1DB"/>
    <w:rsid w:val="FEBBA8A5"/>
    <w:rsid w:val="FEBEBDCA"/>
    <w:rsid w:val="FEBF61C9"/>
    <w:rsid w:val="FEF5806D"/>
    <w:rsid w:val="FEFDFDB3"/>
    <w:rsid w:val="FF3FB266"/>
    <w:rsid w:val="FF7B743A"/>
    <w:rsid w:val="FF7DE009"/>
    <w:rsid w:val="FF7F1230"/>
    <w:rsid w:val="FF9A10C3"/>
    <w:rsid w:val="FF9A3458"/>
    <w:rsid w:val="FFAC9330"/>
    <w:rsid w:val="FFBBA88A"/>
    <w:rsid w:val="FFBEDA32"/>
    <w:rsid w:val="FFBF44BD"/>
    <w:rsid w:val="FFBFBF17"/>
    <w:rsid w:val="FFDFC05F"/>
    <w:rsid w:val="FFF30B8A"/>
    <w:rsid w:val="FFF45839"/>
    <w:rsid w:val="FFFD54FA"/>
    <w:rsid w:val="FFFF9961"/>
    <w:rsid w:val="FFFFA634"/>
    <w:rsid w:val="FFFFF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1"/>
      <w:szCs w:val="31"/>
      <w:lang w:eastAsia="en-US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正文文本 字符"/>
    <w:basedOn w:val="8"/>
    <w:link w:val="3"/>
    <w:qFormat/>
    <w:uiPriority w:val="0"/>
    <w:rPr>
      <w:rFonts w:ascii="仿宋_GB2312" w:hAnsi="仿宋_GB2312" w:eastAsia="仿宋_GB2312" w:cs="仿宋_GB2312"/>
      <w:snapToGrid w:val="0"/>
      <w:color w:val="000000"/>
      <w:sz w:val="31"/>
      <w:szCs w:val="31"/>
      <w:lang w:eastAsia="en-US"/>
    </w:rPr>
  </w:style>
  <w:style w:type="table" w:customStyle="1" w:styleId="13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黑体" w:hAnsi="黑体" w:eastAsia="黑体" w:cs="黑体"/>
      <w:snapToGrid w:val="0"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3208</Words>
  <Characters>3380</Characters>
  <Lines>26</Lines>
  <Paragraphs>7</Paragraphs>
  <TotalTime>5</TotalTime>
  <ScaleCrop>false</ScaleCrop>
  <LinksUpToDate>false</LinksUpToDate>
  <CharactersWithSpaces>3515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2025-03-07T02:34:00Z</dcterms:created>
  <dc:creator>彭嗣凡</dc:creator>
  <cp:lastModifiedBy>魑魅魍魉</cp:lastModifiedBy>
  <cp:lastPrinted>2025-03-07T02:38:00Z</cp:lastPrinted>
  <dcterms:modified xsi:type="dcterms:W3CDTF">2025-03-12T10:43:16Z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6A7A0A2E430943FCA27745F71FB0466E_13</vt:lpwstr>
  </property>
  <property fmtid="{D5CDD505-2E9C-101B-9397-08002B2CF9AE}" pid="4" name="KSOTemplateDocerSaveRecord">
    <vt:lpwstr>eyJoZGlkIjoiOGIwZmEzNDUwYzY4YmFiMDRlMzIwOTMwOGFiNzI5YjciLCJ1c2VySWQiOiIyODM0Nzc0ODMifQ==</vt:lpwstr>
  </property>
</Properties>
</file>