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342" w:tblpY="1743"/>
        <w:tblOverlap w:val="never"/>
        <w:tblW w:w="962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30"/>
        <w:gridCol w:w="1634"/>
        <w:gridCol w:w="766"/>
        <w:gridCol w:w="1229"/>
        <w:gridCol w:w="1005"/>
        <w:gridCol w:w="1891"/>
        <w:gridCol w:w="1573"/>
      </w:tblGrid>
      <w:tr w14:paraId="17377A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9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855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color w:val="333333"/>
                <w:kern w:val="0"/>
                <w:sz w:val="36"/>
                <w:szCs w:val="36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333333"/>
                <w:kern w:val="0"/>
                <w:sz w:val="36"/>
                <w:szCs w:val="36"/>
                <w:u w:val="none"/>
                <w:lang w:val="en-US" w:eastAsia="zh-CN" w:bidi="ar"/>
              </w:rPr>
              <w:t>2025年中共镇沅彝族哈尼族拉祜族自治县委办公室</w:t>
            </w:r>
          </w:p>
          <w:p w14:paraId="555800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color w:val="333333"/>
                <w:sz w:val="36"/>
                <w:szCs w:val="36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color w:val="333333"/>
                <w:kern w:val="0"/>
                <w:sz w:val="36"/>
                <w:szCs w:val="36"/>
                <w:u w:val="none"/>
                <w:lang w:val="en-US" w:eastAsia="zh-CN" w:bidi="ar"/>
              </w:rPr>
              <w:t>公益性岗位报名表</w:t>
            </w:r>
          </w:p>
        </w:tc>
      </w:tr>
      <w:tr w14:paraId="2490D7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128B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姓    名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72B58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F3E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9BB28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287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出生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年月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4A936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45EA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彩色照片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(免冠近照）</w:t>
            </w:r>
          </w:p>
        </w:tc>
      </w:tr>
      <w:tr w14:paraId="6D5F12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CA7E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B0815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7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53B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民族</w:t>
            </w:r>
          </w:p>
        </w:tc>
        <w:tc>
          <w:tcPr>
            <w:tcW w:w="12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D984B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A0A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户籍地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46AF46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24C84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CCE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29A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62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8575D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607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电话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87E82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5AF1F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F1D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53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A0F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通讯地址</w:t>
            </w:r>
          </w:p>
        </w:tc>
        <w:tc>
          <w:tcPr>
            <w:tcW w:w="463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4540A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070A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308C2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F51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D1B1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学历层次</w:t>
            </w: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2B71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起止年月</w:t>
            </w:r>
          </w:p>
        </w:tc>
        <w:tc>
          <w:tcPr>
            <w:tcW w:w="30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006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就读学校</w:t>
            </w: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84BE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专业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AF23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</w:tr>
      <w:tr w14:paraId="251F1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3ECEF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71C6E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3F5A0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FD022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9CF5D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4A2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B3FB1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95583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C36ED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E08BE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90C81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193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C1D6A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A9CE9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953CA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E5C64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66A44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2D3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6BCEC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6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FAC5C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00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8B442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B19C2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BFA75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50B6D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50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EF5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个人简历</w:t>
            </w:r>
          </w:p>
        </w:tc>
        <w:tc>
          <w:tcPr>
            <w:tcW w:w="80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AC8341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74589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6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3E4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本人承诺（请报名人员认真阅读后签署）</w:t>
            </w:r>
          </w:p>
        </w:tc>
        <w:tc>
          <w:tcPr>
            <w:tcW w:w="80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CD270DD">
            <w:pPr>
              <w:keepNext w:val="0"/>
              <w:keepLines w:val="0"/>
              <w:widowControl/>
              <w:suppressLineNumbers w:val="0"/>
              <w:ind w:firstLine="44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本人郑重承诺：本人就以上所填情况及提供的材料真实性负责，若有隐瞒、虚报、欺骗、作假等行为，本人愿意承担一切法律后果和责任。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</w:t>
            </w:r>
          </w:p>
          <w:p w14:paraId="64A6A0FE">
            <w:pPr>
              <w:keepNext w:val="0"/>
              <w:keepLines w:val="0"/>
              <w:widowControl/>
              <w:suppressLineNumbers w:val="0"/>
              <w:ind w:firstLine="4400" w:firstLineChars="2000"/>
              <w:jc w:val="left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承诺人（签名）：      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年     月    日                                                                                                                    </w:t>
            </w:r>
          </w:p>
        </w:tc>
      </w:tr>
      <w:tr w14:paraId="381A87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8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7542A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报名资格审查意见</w:t>
            </w:r>
          </w:p>
        </w:tc>
        <w:tc>
          <w:tcPr>
            <w:tcW w:w="80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5DA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经镇沅县委办公室初步审核，            同志符合我单位岗位报名条件。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</w:t>
            </w:r>
          </w:p>
          <w:p w14:paraId="06447DCD">
            <w:pPr>
              <w:keepNext w:val="0"/>
              <w:keepLines w:val="0"/>
              <w:widowControl/>
              <w:suppressLineNumbers w:val="0"/>
              <w:ind w:firstLine="4400" w:firstLineChars="200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经办人（签名）：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年    月    日</w:t>
            </w:r>
          </w:p>
        </w:tc>
      </w:tr>
      <w:tr w14:paraId="564DD0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9" w:hRule="atLeast"/>
        </w:trPr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A34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特殊情况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说明</w:t>
            </w:r>
          </w:p>
        </w:tc>
        <w:tc>
          <w:tcPr>
            <w:tcW w:w="809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216D57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13A9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962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F64DBE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宋体" w:hAnsi="宋体" w:eastAsia="宋体" w:cs="宋体"/>
                <w:i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填表说明：学历层次从初中开始填写。</w:t>
            </w:r>
          </w:p>
        </w:tc>
      </w:tr>
    </w:tbl>
    <w:p w14:paraId="18628F1B">
      <w:pPr>
        <w:rPr>
          <w:rFonts w:hint="eastAsia" w:eastAsiaTheme="minorEastAsia"/>
          <w:lang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QyYThhZDNiYjhjN2Y5MzFlMTFmODE3ZDUzODlhN2IifQ=="/>
    <w:docVar w:name="KSO_WPS_MARK_KEY" w:val="f17b4e98-3bb2-4822-a01d-9d99e318b263"/>
  </w:docVars>
  <w:rsids>
    <w:rsidRoot w:val="00172A27"/>
    <w:rsid w:val="01282858"/>
    <w:rsid w:val="05F257D2"/>
    <w:rsid w:val="06B603CA"/>
    <w:rsid w:val="098E4A06"/>
    <w:rsid w:val="20345281"/>
    <w:rsid w:val="24261F99"/>
    <w:rsid w:val="398D4A17"/>
    <w:rsid w:val="3E692A7A"/>
    <w:rsid w:val="3FC937E7"/>
    <w:rsid w:val="421D1722"/>
    <w:rsid w:val="4B4D32FF"/>
    <w:rsid w:val="4D2617A4"/>
    <w:rsid w:val="55200E7C"/>
    <w:rsid w:val="5953331E"/>
    <w:rsid w:val="5DA73B04"/>
    <w:rsid w:val="5E0408F2"/>
    <w:rsid w:val="5F813A91"/>
    <w:rsid w:val="66954C05"/>
    <w:rsid w:val="676B5199"/>
    <w:rsid w:val="71565BFB"/>
    <w:rsid w:val="7A2D0660"/>
    <w:rsid w:val="7AF972C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252</Words>
  <Characters>255</Characters>
  <Lines>0</Lines>
  <Paragraphs>0</Paragraphs>
  <TotalTime>34</TotalTime>
  <ScaleCrop>false</ScaleCrop>
  <LinksUpToDate>false</LinksUpToDate>
  <CharactersWithSpaces>578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zhaoxinlei</dc:creator>
  <cp:lastModifiedBy>Administrator</cp:lastModifiedBy>
  <dcterms:modified xsi:type="dcterms:W3CDTF">2025-03-19T02:28:44Z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88F7189751124C02BA50608FA657E3C3</vt:lpwstr>
  </property>
  <property fmtid="{D5CDD505-2E9C-101B-9397-08002B2CF9AE}" pid="4" name="KSOTemplateDocerSaveRecord">
    <vt:lpwstr>eyJoZGlkIjoiNzg0OWJmNTc2ODcyZWFlYTQyMGQyYTgyNTVhZDVhNTkifQ==</vt:lpwstr>
  </property>
</Properties>
</file>