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02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附件3</w:t>
      </w:r>
    </w:p>
    <w:p w14:paraId="65D49599">
      <w:pPr>
        <w:spacing w:line="560" w:lineRule="exac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352D1CD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诚信参加公开招引承诺书</w:t>
      </w:r>
    </w:p>
    <w:p w14:paraId="30C909A6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</w:p>
    <w:p w14:paraId="03A0B89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   ，性别   ，身份证号:   ，自愿参加“南昌市供销有限公司公开招引财务部部长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”，参选了     职位。我已仔细阅读《公告》，清楚并同意有关诚信参加公开招引的内容。现承诺如下：</w:t>
      </w:r>
    </w:p>
    <w:p w14:paraId="0BCEB946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报名时填报的信息真实有效，提供《公告》和职位要求的所有材料真实、准确，绝无弄虚作假；</w:t>
      </w:r>
    </w:p>
    <w:p w14:paraId="3CE04353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认真对待每一个环节，完成相应的程序，绝不无故放弃或中断；</w:t>
      </w:r>
    </w:p>
    <w:p w14:paraId="08859A24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严格遵守公开招引工作纪律，绝不以任何形式作弊。</w:t>
      </w:r>
    </w:p>
    <w:p w14:paraId="6B0A97EC"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若本人有违反诚信参加公开招引承诺的行为，愿意按照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</w:rPr>
        <w:t>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接受相应处理。</w:t>
      </w:r>
    </w:p>
    <w:p w14:paraId="709DD8D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特此承诺。</w:t>
      </w:r>
    </w:p>
    <w:p w14:paraId="1DAA9DC9"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9FC753"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F80A1D">
      <w:pPr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（签名）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C975824"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5AEEE6">
      <w:pPr>
        <w:widowControl/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</w:rPr>
        <w:t>年  月  日</w:t>
      </w:r>
    </w:p>
    <w:p w14:paraId="73817C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8C"/>
    <w:rsid w:val="0052148C"/>
    <w:rsid w:val="00D87A8F"/>
    <w:rsid w:val="49930D43"/>
    <w:rsid w:val="6FFF9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spacing w:after="120"/>
    </w:pPr>
  </w:style>
  <w:style w:type="character" w:customStyle="1" w:styleId="5">
    <w:name w:val="正文文本 字符"/>
    <w:basedOn w:val="4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244</Characters>
  <Lines>1</Lines>
  <Paragraphs>1</Paragraphs>
  <TotalTime>1</TotalTime>
  <ScaleCrop>false</ScaleCrop>
  <LinksUpToDate>false</LinksUpToDate>
  <CharactersWithSpaces>266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2024-01-19T14:11:00Z</dcterms:created>
  <dc:creator>Administrator</dc:creator>
  <cp:lastModifiedBy>微信用户</cp:lastModifiedBy>
  <dcterms:modified xsi:type="dcterms:W3CDTF">2025-04-22T07:49:02Z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eyJoZGlkIjoiMmM2M2EzN2M0OGVhNmIzZWZmNTAwNGNmZTBiZDNkYTIiLCJ1c2VySWQiOiIxMzEyOTc1NTIzIn0=</vt:lpwstr>
  </property>
  <property fmtid="{D5CDD505-2E9C-101B-9397-08002B2CF9AE}" pid="4" name="ICV">
    <vt:lpwstr>DD02A25F22994ED98E0C1077C31A9DF5_12</vt:lpwstr>
  </property>
</Properties>
</file>