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3139">
      <w:pPr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28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28"/>
          <w:lang w:val="en-US" w:eastAsia="zh-CN"/>
        </w:rPr>
        <w:t>2</w:t>
      </w:r>
    </w:p>
    <w:p w14:paraId="5ABB2CD5">
      <w:pPr>
        <w:jc w:val="both"/>
        <w:rPr>
          <w:rFonts w:hint="default" w:ascii="Times New Roman" w:hAnsi="Times New Roman" w:cs="Times New Roman"/>
          <w:b/>
          <w:sz w:val="32"/>
          <w:szCs w:val="28"/>
          <w:lang w:val="en-US" w:eastAsia="zh-CN"/>
        </w:rPr>
      </w:pPr>
    </w:p>
    <w:p w14:paraId="4C19E57D">
      <w:pPr>
        <w:jc w:val="center"/>
        <w:rPr>
          <w:rFonts w:hint="default" w:ascii="Times New Roman" w:hAnsi="Times New Roman" w:cs="Times New Roman"/>
          <w:b/>
          <w:sz w:val="36"/>
          <w:szCs w:val="28"/>
        </w:rPr>
      </w:pPr>
      <w:r>
        <w:rPr>
          <w:rFonts w:hint="default" w:ascii="Times New Roman" w:hAnsi="Times New Roman" w:cs="Times New Roman"/>
          <w:b/>
          <w:sz w:val="36"/>
          <w:szCs w:val="28"/>
        </w:rPr>
        <w:t>委托书</w:t>
      </w:r>
    </w:p>
    <w:p w14:paraId="4F1CEDC1">
      <w:pPr>
        <w:rPr>
          <w:rFonts w:hint="default" w:ascii="Times New Roman" w:hAnsi="Times New Roman" w:cs="Times New Roman"/>
          <w:sz w:val="44"/>
          <w:szCs w:val="28"/>
        </w:rPr>
      </w:pPr>
    </w:p>
    <w:p w14:paraId="44216DFD">
      <w:pPr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（单位名称）</w:t>
      </w:r>
      <w:r>
        <w:rPr>
          <w:rFonts w:hint="default" w:ascii="Times New Roman" w:hAnsi="Times New Roman" w:eastAsia="方正仿宋_GBK" w:cs="Times New Roman"/>
          <w:sz w:val="32"/>
        </w:rPr>
        <w:t>：</w:t>
      </w:r>
    </w:p>
    <w:p w14:paraId="3204720D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本人（姓名）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</w:rPr>
        <w:t>全权委托（被委托人姓名）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</w:rPr>
        <w:t>到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贵单位办理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（单位名称）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24"/>
          <w:u w:val="none"/>
          <w:shd w:val="clear" w:color="auto" w:fill="FFFFFF"/>
          <w:lang w:val="en-US" w:eastAsia="zh-CN" w:bidi="ar"/>
        </w:rPr>
        <w:t>公开招聘人员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资格复审</w:t>
      </w:r>
      <w:r>
        <w:rPr>
          <w:rFonts w:hint="default" w:ascii="Times New Roman" w:hAnsi="Times New Roman" w:eastAsia="方正仿宋_GBK" w:cs="Times New Roman"/>
          <w:sz w:val="32"/>
        </w:rPr>
        <w:t>相关事宜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。被委</w:t>
      </w:r>
      <w:r>
        <w:rPr>
          <w:rFonts w:hint="default" w:ascii="Times New Roman" w:hAnsi="Times New Roman" w:eastAsia="方正仿宋_GBK" w:cs="Times New Roman"/>
          <w:sz w:val="32"/>
        </w:rPr>
        <w:t>托人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全权</w:t>
      </w:r>
      <w:r>
        <w:rPr>
          <w:rFonts w:hint="default" w:ascii="Times New Roman" w:hAnsi="Times New Roman" w:eastAsia="方正仿宋_GBK" w:cs="Times New Roman"/>
          <w:sz w:val="32"/>
        </w:rPr>
        <w:t>代表本人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办理相关</w:t>
      </w:r>
      <w:r>
        <w:rPr>
          <w:rFonts w:hint="default" w:ascii="Times New Roman" w:hAnsi="Times New Roman" w:eastAsia="方正仿宋_GBK" w:cs="Times New Roman"/>
          <w:sz w:val="32"/>
        </w:rPr>
        <w:t>事项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，对被委托人在办理上述事项所签署的有关文件，本人均予以认可，并承担相应的法律责任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</w:t>
      </w:r>
    </w:p>
    <w:p w14:paraId="6E990EFC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委托期限：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日至上述事项办结为止。</w:t>
      </w:r>
    </w:p>
    <w:p w14:paraId="0C7A63E1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</w:rPr>
        <w:t>，</w:t>
      </w:r>
    </w:p>
    <w:p w14:paraId="2D24C83F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</w:rPr>
        <w:t>；</w:t>
      </w:r>
    </w:p>
    <w:p w14:paraId="610813AD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被委托人（签名按手印）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</w:rPr>
        <w:t>，</w:t>
      </w:r>
    </w:p>
    <w:p w14:paraId="454F09CA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 w14:paraId="7867A801">
      <w:pPr>
        <w:ind w:firstLine="420"/>
        <w:rPr>
          <w:rFonts w:hint="default" w:ascii="Times New Roman" w:hAnsi="Times New Roman" w:eastAsia="方正仿宋_GBK" w:cs="Times New Roman"/>
          <w:sz w:val="32"/>
        </w:rPr>
      </w:pPr>
    </w:p>
    <w:p w14:paraId="5B7C9BA2"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</w:p>
    <w:p w14:paraId="5EA70F7D">
      <w:pPr>
        <w:ind w:firstLine="420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79"/>
    <w:rsid w:val="000E24D5"/>
    <w:rsid w:val="00137139"/>
    <w:rsid w:val="0014462B"/>
    <w:rsid w:val="001E02D3"/>
    <w:rsid w:val="001E5977"/>
    <w:rsid w:val="003E664E"/>
    <w:rsid w:val="00534092"/>
    <w:rsid w:val="00543A4B"/>
    <w:rsid w:val="007626D4"/>
    <w:rsid w:val="009A363F"/>
    <w:rsid w:val="009C6FA2"/>
    <w:rsid w:val="00B511AA"/>
    <w:rsid w:val="00D86E09"/>
    <w:rsid w:val="00F37279"/>
    <w:rsid w:val="00F77CA0"/>
    <w:rsid w:val="0F1FF054"/>
    <w:rsid w:val="21E771F0"/>
    <w:rsid w:val="35EFB1E5"/>
    <w:rsid w:val="4AF58FEC"/>
    <w:rsid w:val="5FED13E0"/>
    <w:rsid w:val="7EB51850"/>
    <w:rsid w:val="7F6F49EA"/>
    <w:rsid w:val="7FDB466E"/>
    <w:rsid w:val="F7DF1C80"/>
    <w:rsid w:val="F7EFBEC7"/>
    <w:rsid w:val="FC3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17</TotalTime>
  <ScaleCrop>false</ScaleCrop>
  <LinksUpToDate>false</LinksUpToDate>
  <CharactersWithSpaces>268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2020-09-07T22:55:00Z</dcterms:created>
  <dc:creator>杨劼</dc:creator>
  <cp:lastModifiedBy>userName</cp:lastModifiedBy>
  <cp:lastPrinted>2025-05-14T14:25:31Z</cp:lastPrinted>
  <dcterms:modified xsi:type="dcterms:W3CDTF">2025-05-14T14:45:19Z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2B1F2A10F550C8B6FF3B24683685D847_43</vt:lpwstr>
  </property>
</Properties>
</file>