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CD845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6DD7904A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成都市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盐道街小学</w:t>
      </w:r>
    </w:p>
    <w:p w14:paraId="3E5B5BF4">
      <w:pPr>
        <w:spacing w:line="500" w:lineRule="exact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44"/>
          <w:szCs w:val="44"/>
        </w:rPr>
        <w:t>年招聘员额教师报名表</w:t>
      </w:r>
    </w:p>
    <w:p w14:paraId="60B3A253">
      <w:pPr>
        <w:widowControl/>
        <w:spacing w:after="0" w:afterAutospacing="0"/>
        <w:jc w:val="both"/>
        <w:rPr>
          <w:rFonts w:hint="default" w:ascii="宋体" w:hAnsi="宋体" w:eastAsia="宋体" w:cs="宋体"/>
          <w:color w:val="auto"/>
          <w:kern w:val="0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>报考校区：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lang w:val="en-US" w:eastAsia="zh-CN"/>
        </w:rPr>
        <w:t xml:space="preserve">              应聘岗位：</w:t>
      </w:r>
      <w:r>
        <w:rPr>
          <w:rFonts w:hint="eastAsia" w:ascii="宋体" w:hAnsi="宋体" w:eastAsia="宋体" w:cs="宋体"/>
          <w:color w:val="auto"/>
          <w:kern w:val="0"/>
          <w:sz w:val="28"/>
          <w:szCs w:val="32"/>
          <w:u w:val="single"/>
          <w:lang w:val="en-US" w:eastAsia="zh-CN"/>
        </w:rPr>
        <w:t xml:space="preserve">           </w:t>
      </w:r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860"/>
        <w:gridCol w:w="273"/>
        <w:gridCol w:w="1200"/>
        <w:gridCol w:w="567"/>
        <w:gridCol w:w="708"/>
        <w:gridCol w:w="1332"/>
        <w:gridCol w:w="258"/>
        <w:gridCol w:w="744"/>
        <w:gridCol w:w="1038"/>
      </w:tblGrid>
      <w:tr w14:paraId="1500E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8C7C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E9C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A16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8B7B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23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89F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80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3B5A7CE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22538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50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F0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29F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48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32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2CC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E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D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3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A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50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6EC3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54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7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4F0AF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证种类及学科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2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5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C6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82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8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7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3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5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1B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8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D24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4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7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4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1677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1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159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E7E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3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D013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8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0D34D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3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8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9D1F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EFF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E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493B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BDD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41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详细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住址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6A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</w:p>
        </w:tc>
      </w:tr>
      <w:tr w14:paraId="7095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70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98BB2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起始年月</w:t>
            </w: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E0F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8"/>
                <w:lang w:val="en-US" w:eastAsia="zh-CN"/>
              </w:rPr>
              <w:t>就读学校/工作单位</w:t>
            </w:r>
          </w:p>
        </w:tc>
      </w:tr>
      <w:tr w14:paraId="5581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DE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E2C5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5760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3A60">
            <w:pPr>
              <w:widowControl/>
              <w:spacing w:after="0" w:afterAutospacing="0"/>
              <w:jc w:val="center"/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517D">
            <w:pPr>
              <w:widowControl/>
              <w:spacing w:after="0" w:afterAutospacing="0"/>
              <w:jc w:val="center"/>
              <w:rPr>
                <w:sz w:val="22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2CB1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6D6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D6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7FC4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A7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F0EC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B7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0DB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1451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54BB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305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6F14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  <w:tc>
          <w:tcPr>
            <w:tcW w:w="4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051A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8"/>
              </w:rPr>
            </w:pPr>
          </w:p>
        </w:tc>
      </w:tr>
      <w:tr w14:paraId="7D5C0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C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17B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5BC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11C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C54C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92A3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9287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5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家庭主要</w:t>
            </w:r>
          </w:p>
          <w:p w14:paraId="7710C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成员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5A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关系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49E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2C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C259B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工作单位及职务</w:t>
            </w:r>
          </w:p>
        </w:tc>
      </w:tr>
      <w:tr w14:paraId="0E962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2A18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847ED">
            <w:pPr>
              <w:widowControl/>
              <w:spacing w:after="0" w:afterAutospacing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父亲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884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4305B">
            <w:pPr>
              <w:widowControl/>
              <w:spacing w:after="0" w:afterAutospacing="0"/>
              <w:jc w:val="center"/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79D9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51DC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621A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A56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母亲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30A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BEBC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EE0E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F3F1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4B9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5048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配偶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B25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F7D0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3E56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69CAB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748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D6E8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子女1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D19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3258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2A46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69A5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684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82395">
            <w:pPr>
              <w:widowControl/>
              <w:spacing w:after="0" w:afterAutospacing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子女2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5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E44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3421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657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A3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4B76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0"/>
                <w:szCs w:val="20"/>
                <w:lang w:val="en-US" w:eastAsia="zh-CN"/>
              </w:rPr>
              <w:t>成都市盐道街小学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5C94496D">
            <w:pPr>
              <w:widowControl/>
              <w:spacing w:after="0" w:afterAutospacing="0"/>
              <w:ind w:firstLine="40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77E58F0C">
            <w:pPr>
              <w:widowControl/>
              <w:spacing w:after="0" w:afterAutospacing="0"/>
              <w:ind w:firstLine="2800" w:firstLineChars="14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28F28E3E">
            <w:pPr>
              <w:widowControl/>
              <w:spacing w:after="0" w:afterAutospacing="0"/>
              <w:ind w:firstLine="390"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   月   日</w:t>
            </w:r>
          </w:p>
        </w:tc>
      </w:tr>
    </w:tbl>
    <w:p w14:paraId="5E3C2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A5714"/>
    <w:rsid w:val="586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2025-06-11T01:44:00Z</dcterms:created>
  <dc:creator>Kingdom</dc:creator>
  <cp:lastModifiedBy>Kingdom</cp:lastModifiedBy>
  <dcterms:modified xsi:type="dcterms:W3CDTF">2025-06-11T01:44:54Z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A19E77F4C28A462EB5585AE77805942F_11</vt:lpwstr>
  </property>
  <property fmtid="{D5CDD505-2E9C-101B-9397-08002B2CF9AE}" pid="4" name="KSOTemplateDocerSaveRecord">
    <vt:lpwstr>eyJoZGlkIjoiNTcyNmE1ODNkZTllM2VlYmVmOGFjNTAxMTZlMDEyNWUiLCJ1c2VySWQiOiIzODM3NTc0NDcifQ==</vt:lpwstr>
  </property>
</Properties>
</file>