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9236">
      <w:pPr>
        <w:spacing w:line="480" w:lineRule="exact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如东东安保安服务有限公司</w:t>
      </w:r>
    </w:p>
    <w:p w14:paraId="34E4ECB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sz w:val="32"/>
          <w:szCs w:val="32"/>
        </w:rPr>
        <w:t>人员应聘登记表</w:t>
      </w:r>
    </w:p>
    <w:p w14:paraId="612A53F8">
      <w:pPr>
        <w:spacing w:line="480" w:lineRule="exact"/>
        <w:jc w:val="left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应聘岗位名称：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     岗位代码</w:t>
      </w:r>
      <w:r>
        <w:rPr>
          <w:rFonts w:hint="eastAsia" w:ascii="宋体" w:hAnsi="宋体"/>
          <w:b/>
          <w:bCs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 w:val="0"/>
          <w:sz w:val="24"/>
          <w:szCs w:val="24"/>
        </w:rPr>
        <w:t xml:space="preserve">                 </w:t>
      </w:r>
    </w:p>
    <w:tbl>
      <w:tblPr>
        <w:tblStyle w:val="4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21"/>
        <w:gridCol w:w="539"/>
        <w:gridCol w:w="406"/>
        <w:gridCol w:w="222"/>
        <w:gridCol w:w="813"/>
        <w:gridCol w:w="204"/>
        <w:gridCol w:w="88"/>
        <w:gridCol w:w="681"/>
        <w:gridCol w:w="661"/>
        <w:gridCol w:w="473"/>
        <w:gridCol w:w="1103"/>
        <w:gridCol w:w="109"/>
        <w:gridCol w:w="326"/>
        <w:gridCol w:w="525"/>
        <w:gridCol w:w="1055"/>
        <w:gridCol w:w="1631"/>
      </w:tblGrid>
      <w:tr w14:paraId="68A6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F6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22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14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别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B7E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8A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DE2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0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婚 否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5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C60A8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1寸照片</w:t>
            </w:r>
          </w:p>
        </w:tc>
      </w:tr>
      <w:tr w14:paraId="71A8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D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 高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C39D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CM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0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 重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C45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KG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</w:t>
            </w:r>
          </w:p>
          <w:p w14:paraId="6AEA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面貌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C0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</w:t>
            </w:r>
          </w:p>
          <w:p w14:paraId="19DE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状况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27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AF0C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2B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6E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 贯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AE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最高</w:t>
            </w:r>
          </w:p>
          <w:p w14:paraId="05E2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16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FA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可入职</w:t>
            </w:r>
          </w:p>
          <w:p w14:paraId="0AF5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86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F4F05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719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14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话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F65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3BE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AF0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211C1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2F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CED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是否为退役军人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A0E2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8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F5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8C9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F0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址</w:t>
            </w:r>
          </w:p>
        </w:tc>
        <w:tc>
          <w:tcPr>
            <w:tcW w:w="7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28B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CCB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970320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家庭主要成员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32E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关系</w:t>
            </w: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74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F9F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D84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8C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0FA7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FC7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CB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3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520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2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C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5E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D5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24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A7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4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D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DD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4908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3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A2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0A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4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CF2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2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28E4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2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94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2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EF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A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6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E4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5B4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08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0C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2E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7C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91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4016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学历学位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804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全日制教育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9C5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68A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69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92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21A8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在职教育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D0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20D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DB4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9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E42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工作经历（按逆时间顺序填写，需具体至月份）</w:t>
            </w:r>
          </w:p>
        </w:tc>
      </w:tr>
      <w:tr w14:paraId="4612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1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开始年月</w:t>
            </w: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3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结束年月</w:t>
            </w: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6547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D48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4FE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0C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D1F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9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C9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58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5F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8A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B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31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68B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D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FA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7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31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4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9C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8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B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1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39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D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F40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105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CB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2C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2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C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7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1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9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DD2A"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资格证书、职称及其他报名岗位所需的相关证书：</w:t>
            </w:r>
          </w:p>
        </w:tc>
      </w:tr>
      <w:tr w14:paraId="123A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9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000F">
            <w:pPr>
              <w:spacing w:after="156" w:afterLines="50"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前期获得的奖励情况：</w:t>
            </w:r>
          </w:p>
        </w:tc>
      </w:tr>
      <w:tr w14:paraId="4BB8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69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备注：本人承诺以上填报的信息属实、准确。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承诺人（签字）：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</w:tc>
      </w:tr>
    </w:tbl>
    <w:p w14:paraId="6ADEC622">
      <w:pPr>
        <w:rPr>
          <w:rFonts w:ascii="宋体" w:hAnsi="宋体"/>
          <w:szCs w:val="21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OTgxZmE1Zjk1Yzk1OGU2ZmUxMWYxYWJlZTg4NjgifQ=="/>
  </w:docVars>
  <w:rsids>
    <w:rsidRoot w:val="00F50866"/>
    <w:rsid w:val="00196467"/>
    <w:rsid w:val="0033726A"/>
    <w:rsid w:val="003A7820"/>
    <w:rsid w:val="005016FF"/>
    <w:rsid w:val="00B12676"/>
    <w:rsid w:val="00C25235"/>
    <w:rsid w:val="00C8612A"/>
    <w:rsid w:val="00DF78EB"/>
    <w:rsid w:val="00E4271F"/>
    <w:rsid w:val="00E60F79"/>
    <w:rsid w:val="00F50866"/>
    <w:rsid w:val="02081F55"/>
    <w:rsid w:val="036D40E7"/>
    <w:rsid w:val="10843D56"/>
    <w:rsid w:val="14643D5A"/>
    <w:rsid w:val="1B0D7851"/>
    <w:rsid w:val="1CDF6A28"/>
    <w:rsid w:val="20D673BE"/>
    <w:rsid w:val="21E85FCA"/>
    <w:rsid w:val="28E82D54"/>
    <w:rsid w:val="33846C3B"/>
    <w:rsid w:val="36914BCF"/>
    <w:rsid w:val="36E60F77"/>
    <w:rsid w:val="393C6ED0"/>
    <w:rsid w:val="3B4F0A5F"/>
    <w:rsid w:val="3B6E0E96"/>
    <w:rsid w:val="3BC56376"/>
    <w:rsid w:val="3BFF364C"/>
    <w:rsid w:val="3C91651A"/>
    <w:rsid w:val="3DE827D2"/>
    <w:rsid w:val="3E227B4B"/>
    <w:rsid w:val="41172E2A"/>
    <w:rsid w:val="426B72BD"/>
    <w:rsid w:val="470E621C"/>
    <w:rsid w:val="48643D4D"/>
    <w:rsid w:val="4AD12E5A"/>
    <w:rsid w:val="4D3D4B6D"/>
    <w:rsid w:val="4E09404A"/>
    <w:rsid w:val="527C7A25"/>
    <w:rsid w:val="534A4EAF"/>
    <w:rsid w:val="54443C2B"/>
    <w:rsid w:val="5BF628B3"/>
    <w:rsid w:val="5FA93D8C"/>
    <w:rsid w:val="66ED41AB"/>
    <w:rsid w:val="684F6624"/>
    <w:rsid w:val="6D791FB6"/>
    <w:rsid w:val="722A61FB"/>
    <w:rsid w:val="727B38BE"/>
    <w:rsid w:val="7BE87376"/>
    <w:rsid w:val="7E2C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239</Characters>
  <Lines>4</Lines>
  <Paragraphs>1</Paragraphs>
  <TotalTime>123</TotalTime>
  <ScaleCrop>false</ScaleCrop>
  <LinksUpToDate>false</LinksUpToDate>
  <CharactersWithSpaces>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2019-12-25T02:07:00Z</dcterms:created>
  <dc:creator>陈 小敏</dc:creator>
  <cp:lastModifiedBy>朱珠</cp:lastModifiedBy>
  <cp:lastPrinted>2025-01-03T00:32:20Z</cp:lastPrinted>
  <dcterms:modified xsi:type="dcterms:W3CDTF">2025-01-03T00:35:22Z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04ACB8824AA94926A6CA7A0D50A60675_13</vt:lpwstr>
  </property>
  <property fmtid="{D5CDD505-2E9C-101B-9397-08002B2CF9AE}" pid="4" name="KSOTemplateDocerSaveRecord">
    <vt:lpwstr>eyJoZGlkIjoiNTVjN2U2NDVhMmJmYTMyMTIzZTYzMzQ3NWU4ZDc3MjgiLCJ1c2VySWQiOiIxMTM5NDM2Njk3In0=</vt:lpwstr>
  </property>
</Properties>
</file>