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993B3">
      <w:pPr>
        <w:rPr>
          <w:rFonts w:ascii="黑体" w:hAnsi="宋体" w:eastAsia="黑体" w:cs="黑体"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黑体"/>
          <w:color w:val="333333"/>
          <w:kern w:val="0"/>
          <w:sz w:val="28"/>
          <w:szCs w:val="28"/>
        </w:rPr>
        <w:t>附件2：</w:t>
      </w:r>
    </w:p>
    <w:p w14:paraId="2A880E64">
      <w:pPr>
        <w:jc w:val="center"/>
        <w:rPr>
          <w:rFonts w:ascii="宋体" w:hAnsi="宋体" w:eastAsia="宋体" w:cs="宋体"/>
          <w:b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2025年中山市西区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eastAsia="zh-CN"/>
        </w:rPr>
        <w:t>第一幼儿园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招聘食堂工作人员报名表</w:t>
      </w:r>
    </w:p>
    <w:bookmarkEnd w:id="0"/>
    <w:tbl>
      <w:tblPr>
        <w:tblStyle w:val="4"/>
        <w:tblpPr w:leftFromText="180" w:rightFromText="180" w:vertAnchor="page" w:horzAnchor="page" w:tblpX="1502" w:tblpY="2813"/>
        <w:tblOverlap w:val="never"/>
        <w:tblW w:w="87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904"/>
        <w:gridCol w:w="425"/>
        <w:gridCol w:w="567"/>
        <w:gridCol w:w="207"/>
        <w:gridCol w:w="561"/>
        <w:gridCol w:w="1722"/>
        <w:gridCol w:w="705"/>
        <w:gridCol w:w="502"/>
        <w:gridCol w:w="1504"/>
      </w:tblGrid>
      <w:tr w14:paraId="58C2B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5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769C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11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2033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4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出生日期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6E49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5535"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相    片</w:t>
            </w:r>
          </w:p>
        </w:tc>
      </w:tr>
      <w:tr w14:paraId="45572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5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2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89E6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E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31D3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F74B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720B6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5F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现户籍地</w:t>
            </w:r>
          </w:p>
        </w:tc>
        <w:tc>
          <w:tcPr>
            <w:tcW w:w="2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74DC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A6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2B5B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AED2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4A8DB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2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毕业学校</w:t>
            </w:r>
          </w:p>
        </w:tc>
        <w:tc>
          <w:tcPr>
            <w:tcW w:w="2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69CF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B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婚姻状况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ECD7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5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4B00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079B3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E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2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2C7D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7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持有证书</w:t>
            </w:r>
          </w:p>
        </w:tc>
        <w:tc>
          <w:tcPr>
            <w:tcW w:w="2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3106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1E224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B3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居住（通讯）</w:t>
            </w:r>
          </w:p>
          <w:p w14:paraId="5BCFB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地址</w:t>
            </w:r>
          </w:p>
        </w:tc>
        <w:tc>
          <w:tcPr>
            <w:tcW w:w="2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06AF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C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8FA0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34BFD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92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应聘职位</w:t>
            </w:r>
          </w:p>
        </w:tc>
        <w:tc>
          <w:tcPr>
            <w:tcW w:w="70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5469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53557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D7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工作经历</w:t>
            </w:r>
          </w:p>
        </w:tc>
        <w:tc>
          <w:tcPr>
            <w:tcW w:w="70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8FD3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1B6B3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6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B185">
            <w:pPr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家庭成员及主要社会关系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C3CF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1A06">
            <w:pPr>
              <w:ind w:left="102"/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出生年月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B433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工作单位及职务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F523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与本人关系</w:t>
            </w:r>
          </w:p>
        </w:tc>
      </w:tr>
      <w:tr w14:paraId="1DE9BC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909A">
            <w:pPr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CE78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C764">
            <w:pPr>
              <w:ind w:left="102"/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8DA9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6695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0C2AC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F5CD">
            <w:pPr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900B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F76E">
            <w:pPr>
              <w:ind w:left="102"/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1FF4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4511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35C59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1D20">
            <w:pPr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C566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A0365">
            <w:pPr>
              <w:ind w:left="102"/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62D8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C05E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522C0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</w:trPr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AC06">
            <w:pPr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2FCA1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2630">
            <w:pPr>
              <w:ind w:left="102"/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019B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42B5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484C2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8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9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本人填写信息</w:t>
            </w:r>
          </w:p>
        </w:tc>
        <w:tc>
          <w:tcPr>
            <w:tcW w:w="70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D112">
            <w:pPr>
              <w:widowControl/>
              <w:wordWrap w:val="0"/>
              <w:ind w:right="480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  上述情况填写内容真实完整。如有不实，本人同意取消应聘资格。</w:t>
            </w:r>
          </w:p>
          <w:p w14:paraId="4FCB6B1F">
            <w:pPr>
              <w:widowControl/>
              <w:wordWrap w:val="0"/>
              <w:ind w:right="480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1CA9AE12">
            <w:pPr>
              <w:widowControl/>
              <w:wordWrap w:val="0"/>
              <w:ind w:right="480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175FE202">
            <w:pPr>
              <w:widowControl/>
              <w:wordWrap w:val="0"/>
              <w:ind w:right="480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        本人手写签名：                日期：</w:t>
            </w:r>
          </w:p>
        </w:tc>
      </w:tr>
      <w:tr w14:paraId="0CC40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D1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备    注</w:t>
            </w:r>
          </w:p>
        </w:tc>
        <w:tc>
          <w:tcPr>
            <w:tcW w:w="70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D7D3">
            <w:pPr>
              <w:ind w:firstLine="480" w:firstLineChars="200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 w14:paraId="5CE06D38">
      <w:pPr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Y1NzZjMGM4ZDMzZDdkYzk1YTY0MjBjNTY0ZTEifQ=="/>
  </w:docVars>
  <w:rsids>
    <w:rsidRoot w:val="1EBB4691"/>
    <w:rsid w:val="001008B2"/>
    <w:rsid w:val="00123C20"/>
    <w:rsid w:val="001700CC"/>
    <w:rsid w:val="00241FF0"/>
    <w:rsid w:val="002B4E81"/>
    <w:rsid w:val="002B5F95"/>
    <w:rsid w:val="002F697E"/>
    <w:rsid w:val="00431591"/>
    <w:rsid w:val="004B4F17"/>
    <w:rsid w:val="00517B52"/>
    <w:rsid w:val="0065234A"/>
    <w:rsid w:val="006E40BD"/>
    <w:rsid w:val="00772799"/>
    <w:rsid w:val="007C34AA"/>
    <w:rsid w:val="007D7966"/>
    <w:rsid w:val="00934016"/>
    <w:rsid w:val="00987719"/>
    <w:rsid w:val="00B07F37"/>
    <w:rsid w:val="00B243CD"/>
    <w:rsid w:val="00BB1C45"/>
    <w:rsid w:val="00BD29CA"/>
    <w:rsid w:val="00C755FA"/>
    <w:rsid w:val="00CC6944"/>
    <w:rsid w:val="00CD2EE8"/>
    <w:rsid w:val="00D2384B"/>
    <w:rsid w:val="00E801BC"/>
    <w:rsid w:val="00F02E58"/>
    <w:rsid w:val="00F15182"/>
    <w:rsid w:val="00FA3DC9"/>
    <w:rsid w:val="00FB0E8A"/>
    <w:rsid w:val="00FC6691"/>
    <w:rsid w:val="13507809"/>
    <w:rsid w:val="165A3976"/>
    <w:rsid w:val="1CB96CD2"/>
    <w:rsid w:val="1CC45DC0"/>
    <w:rsid w:val="1EBB4691"/>
    <w:rsid w:val="35221550"/>
    <w:rsid w:val="52CF2119"/>
    <w:rsid w:val="6C8D1C5D"/>
    <w:rsid w:val="73FF457A"/>
    <w:rsid w:val="78F8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港口镇政府</Company>
  <Pages>1</Pages>
  <Words>161</Words>
  <Characters>164</Characters>
  <Lines>2</Lines>
  <Paragraphs>1</Paragraphs>
  <TotalTime>0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2025-07-27T09:14:00Z</dcterms:created>
  <dc:creator>Administrator</dc:creator>
  <cp:lastModifiedBy>爱子</cp:lastModifiedBy>
  <cp:lastPrinted>2020-04-10T16:13:00Z</cp:lastPrinted>
  <dcterms:modified xsi:type="dcterms:W3CDTF">2025-08-02T04:06:03Z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478036E4C7C14C93910FFC42E6D8BC11_13</vt:lpwstr>
  </property>
  <property fmtid="{D5CDD505-2E9C-101B-9397-08002B2CF9AE}" pid="4" name="KSOTemplateDocerSaveRecord">
    <vt:lpwstr>eyJoZGlkIjoiYjYzMmY4ZWFkMmE3NWM5NDE5Y2M0OWFmODI2NjUzYzEiLCJ1c2VySWQiOiI1NzkzMjQ2NzUifQ==</vt:lpwstr>
  </property>
</Properties>
</file>