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成都市就业见习申请表</w:t>
      </w:r>
    </w:p>
    <w:tbl>
      <w:tblPr>
        <w:tblStyle w:val="3"/>
        <w:tblW w:w="87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314"/>
        <w:gridCol w:w="1367"/>
        <w:gridCol w:w="2209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历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exac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学习经历及所获奖项</w:t>
            </w:r>
          </w:p>
        </w:tc>
        <w:tc>
          <w:tcPr>
            <w:tcW w:w="7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社会实践经历</w:t>
            </w:r>
          </w:p>
        </w:tc>
        <w:tc>
          <w:tcPr>
            <w:tcW w:w="7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有何特长</w:t>
            </w:r>
          </w:p>
        </w:tc>
        <w:tc>
          <w:tcPr>
            <w:tcW w:w="7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见习单位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见习岗位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</w:t>
            </w:r>
            <w:r>
              <w:rPr>
                <w:rFonts w:eastAsia="仿宋_GB2312"/>
                <w:sz w:val="24"/>
              </w:rPr>
              <w:t>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见习基地招募意见</w:t>
            </w:r>
          </w:p>
        </w:tc>
        <w:tc>
          <w:tcPr>
            <w:tcW w:w="7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4939" w:firstLineChars="2058"/>
              <w:rPr>
                <w:rFonts w:eastAsia="仿宋_GB2312"/>
                <w:bCs/>
                <w:sz w:val="24"/>
              </w:rPr>
            </w:pPr>
          </w:p>
          <w:p>
            <w:pPr>
              <w:spacing w:line="600" w:lineRule="exact"/>
              <w:ind w:firstLine="5160" w:firstLineChars="215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年  月  日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D962B6-0A14-4958-96E4-B9225A9C33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5F70DF16-3ADD-4BDB-ADBD-EE6BB8484E8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EB9E01B-F971-46AA-84D2-0BF981F1F1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YWQ1NjQ3YjNiYmZlOGRlMTNkYTA2ODNmNDAyM2MifQ=="/>
  </w:docVars>
  <w:rsids>
    <w:rsidRoot w:val="6B585701"/>
    <w:rsid w:val="0CB87790"/>
    <w:rsid w:val="109777C7"/>
    <w:rsid w:val="11AE2F10"/>
    <w:rsid w:val="135271C0"/>
    <w:rsid w:val="17766152"/>
    <w:rsid w:val="1EB808A7"/>
    <w:rsid w:val="253B788C"/>
    <w:rsid w:val="26BF7AD8"/>
    <w:rsid w:val="2CA61800"/>
    <w:rsid w:val="2CF727C9"/>
    <w:rsid w:val="2D201155"/>
    <w:rsid w:val="2DC02F4C"/>
    <w:rsid w:val="2EE17064"/>
    <w:rsid w:val="304C5976"/>
    <w:rsid w:val="3DAD4D96"/>
    <w:rsid w:val="42CC541F"/>
    <w:rsid w:val="458B04F1"/>
    <w:rsid w:val="47531291"/>
    <w:rsid w:val="57B34826"/>
    <w:rsid w:val="5BD743DE"/>
    <w:rsid w:val="6B585701"/>
    <w:rsid w:val="7203702B"/>
    <w:rsid w:val="738B621F"/>
    <w:rsid w:val="739D6DC6"/>
    <w:rsid w:val="747E1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3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1137</Words>
  <Characters>1184</Characters>
  <TotalTime>33</TotalTime>
  <ScaleCrop>false</ScaleCrop>
  <LinksUpToDate>false</LinksUpToDate>
  <CharactersWithSpaces>1277</CharactersWithSpaces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2025-07-01T14:52:00Z</dcterms:created>
  <dc:creator>hello</dc:creator>
  <cp:lastModifiedBy>Administrator</cp:lastModifiedBy>
  <dcterms:modified xsi:type="dcterms:W3CDTF">2025-09-19T15:21:41Z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eyJoZGlkIjoiZWUxZDAyODMxZGI3ZTY5YTYwOWYyNjBiM2RiNDczOGIiLCJ1c2VySWQiOiIyMzI2MjcwOTQifQ==</vt:lpwstr>
  </property>
  <property fmtid="{D5CDD505-2E9C-101B-9397-08002B2CF9AE}" pid="3" name="KSOProductBuildVer">
    <vt:lpwstr>2052-11.8.2.8361</vt:lpwstr>
  </property>
  <property fmtid="{D5CDD505-2E9C-101B-9397-08002B2CF9AE}" pid="4" name="ICV">
    <vt:lpwstr>73BB3A24D554498B8C4E4A30DCEDB0AB_13</vt:lpwstr>
  </property>
</Properties>
</file>