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A6BB1">
      <w:pPr>
        <w:spacing w:line="560" w:lineRule="exact"/>
        <w:ind w:firstLine="0" w:firstLineChars="0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cs="仿宋_GB2312"/>
          <w:b/>
          <w:bCs/>
          <w:sz w:val="28"/>
          <w:szCs w:val="28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2025年砚山县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农技推广服务特聘计划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个人申请表</w:t>
      </w:r>
    </w:p>
    <w:tbl>
      <w:tblPr>
        <w:tblStyle w:val="3"/>
        <w:tblW w:w="914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50"/>
        <w:gridCol w:w="1797"/>
        <w:gridCol w:w="1091"/>
        <w:gridCol w:w="14"/>
        <w:gridCol w:w="722"/>
        <w:gridCol w:w="106"/>
        <w:gridCol w:w="1164"/>
        <w:gridCol w:w="1203"/>
        <w:gridCol w:w="240"/>
        <w:gridCol w:w="1553"/>
      </w:tblGrid>
      <w:tr w14:paraId="4D7B2C7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9140" w:type="dxa"/>
            <w:gridSpan w:val="10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726C5FBD">
            <w:pPr>
              <w:autoSpaceDE w:val="0"/>
              <w:autoSpaceDN w:val="0"/>
              <w:adjustRightInd w:val="0"/>
              <w:spacing w:line="480" w:lineRule="exact"/>
              <w:ind w:left="0" w:leftChars="0" w:firstLine="0" w:firstLineChars="0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 xml:space="preserve">                 </w:t>
            </w:r>
          </w:p>
        </w:tc>
      </w:tr>
      <w:tr w14:paraId="6EE7A10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1" w:hRule="atLeast"/>
          <w:jc w:val="center"/>
        </w:trPr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606720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7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329DAF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6BD1A9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4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BCC1CD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263A08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72BF0E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noWrap w:val="0"/>
            <w:vAlign w:val="center"/>
          </w:tcPr>
          <w:p w14:paraId="125AAAC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573397D7">
            <w:pPr>
              <w:autoSpaceDE w:val="0"/>
              <w:autoSpaceDN w:val="0"/>
              <w:adjustRightInd w:val="0"/>
              <w:spacing w:line="280" w:lineRule="exact"/>
              <w:ind w:left="0" w:leftChars="0" w:firstLine="240" w:firstLineChars="100"/>
              <w:jc w:val="left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半寸照片</w:t>
            </w:r>
          </w:p>
        </w:tc>
      </w:tr>
      <w:tr w14:paraId="729DD68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9" w:hRule="atLeast"/>
          <w:jc w:val="center"/>
        </w:trPr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260D82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435090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813F89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  <w:t>政治</w:t>
            </w:r>
          </w:p>
          <w:p w14:paraId="2D7BAEEA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84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54F329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83A1F5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  <w:t>学历</w:t>
            </w:r>
          </w:p>
          <w:p w14:paraId="2C704294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4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D8D189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70401E8">
            <w:pPr>
              <w:widowControl/>
              <w:ind w:firstLine="56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2D6056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9" w:hRule="atLeast"/>
          <w:jc w:val="center"/>
        </w:trPr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FB9281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3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692172D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0EF23A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  <w:t>有何</w:t>
            </w:r>
          </w:p>
          <w:p w14:paraId="092EF82C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  <w:t>特长</w:t>
            </w:r>
          </w:p>
        </w:tc>
        <w:tc>
          <w:tcPr>
            <w:tcW w:w="14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FA1659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65731C5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0043967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5" w:hRule="atLeast"/>
          <w:jc w:val="center"/>
        </w:trPr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759ED5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730" w:type="dxa"/>
            <w:gridSpan w:val="5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4D0CA29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E10EF68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QQ</w:t>
            </w:r>
          </w:p>
        </w:tc>
        <w:tc>
          <w:tcPr>
            <w:tcW w:w="1203" w:type="dxa"/>
            <w:tcBorders>
              <w:top w:val="single" w:color="auto" w:sz="6" w:space="0"/>
              <w:left w:val="nil"/>
              <w:bottom w:val="single" w:color="auto" w:sz="4" w:space="0"/>
            </w:tcBorders>
            <w:noWrap w:val="0"/>
            <w:vAlign w:val="center"/>
          </w:tcPr>
          <w:p w14:paraId="7613F106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2EA77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9F2B971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222CD4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5" w:hRule="atLeast"/>
          <w:jc w:val="center"/>
        </w:trPr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D0ADC1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63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16EE6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2A8921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6E3D18B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22" w:hRule="atLeast"/>
          <w:jc w:val="center"/>
        </w:trPr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0BA2EE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7890" w:type="dxa"/>
            <w:gridSpan w:val="9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top"/>
          </w:tcPr>
          <w:p w14:paraId="4DF8208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  <w:p w14:paraId="70A071A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  <w:p w14:paraId="55A1C74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  <w:p w14:paraId="0CADA35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  <w:p w14:paraId="0F7D9A01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  <w:p w14:paraId="607E0B0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  <w:p w14:paraId="274B9E8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  <w:p w14:paraId="5B12CB6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363898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74" w:hRule="atLeast"/>
          <w:jc w:val="center"/>
        </w:trPr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AAB2BA9">
            <w:pPr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7890" w:type="dxa"/>
            <w:gridSpan w:val="9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8F07909">
            <w:pPr>
              <w:autoSpaceDE w:val="0"/>
              <w:autoSpaceDN w:val="0"/>
              <w:adjustRightInd w:val="0"/>
              <w:spacing w:line="280" w:lineRule="exact"/>
              <w:ind w:firstLine="56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  <w:p w14:paraId="6B5D2225">
            <w:pPr>
              <w:autoSpaceDE w:val="0"/>
              <w:autoSpaceDN w:val="0"/>
              <w:adjustRightInd w:val="0"/>
              <w:spacing w:line="280" w:lineRule="exact"/>
              <w:ind w:firstLine="56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  <w:p w14:paraId="4BED6BA9">
            <w:pPr>
              <w:autoSpaceDE w:val="0"/>
              <w:autoSpaceDN w:val="0"/>
              <w:adjustRightInd w:val="0"/>
              <w:spacing w:line="280" w:lineRule="exact"/>
              <w:ind w:firstLine="56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  <w:p w14:paraId="797C0452">
            <w:pPr>
              <w:autoSpaceDE w:val="0"/>
              <w:autoSpaceDN w:val="0"/>
              <w:adjustRightInd w:val="0"/>
              <w:spacing w:line="280" w:lineRule="exact"/>
              <w:ind w:firstLine="56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  <w:p w14:paraId="3094226A">
            <w:pPr>
              <w:autoSpaceDE w:val="0"/>
              <w:autoSpaceDN w:val="0"/>
              <w:adjustRightInd w:val="0"/>
              <w:spacing w:line="280" w:lineRule="exact"/>
              <w:ind w:firstLine="56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  <w:p w14:paraId="75DD7C37">
            <w:pPr>
              <w:autoSpaceDE w:val="0"/>
              <w:autoSpaceDN w:val="0"/>
              <w:adjustRightInd w:val="0"/>
              <w:spacing w:line="280" w:lineRule="exact"/>
              <w:ind w:firstLine="56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  <w:p w14:paraId="442DD427">
            <w:pPr>
              <w:autoSpaceDE w:val="0"/>
              <w:autoSpaceDN w:val="0"/>
              <w:adjustRightInd w:val="0"/>
              <w:spacing w:line="280" w:lineRule="exact"/>
              <w:ind w:firstLine="56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  <w:p w14:paraId="6B3CD3AD">
            <w:pPr>
              <w:autoSpaceDE w:val="0"/>
              <w:autoSpaceDN w:val="0"/>
              <w:adjustRightInd w:val="0"/>
              <w:spacing w:line="280" w:lineRule="exact"/>
              <w:ind w:firstLine="56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  <w:p w14:paraId="6FAA438B">
            <w:pPr>
              <w:autoSpaceDE w:val="0"/>
              <w:autoSpaceDN w:val="0"/>
              <w:adjustRightInd w:val="0"/>
              <w:spacing w:line="280" w:lineRule="exact"/>
              <w:ind w:firstLine="56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  <w:p w14:paraId="2761A2F0">
            <w:pPr>
              <w:autoSpaceDE w:val="0"/>
              <w:autoSpaceDN w:val="0"/>
              <w:adjustRightInd w:val="0"/>
              <w:spacing w:line="280" w:lineRule="exact"/>
              <w:ind w:firstLine="56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081EF32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72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2408F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应聘人员</w:t>
            </w:r>
          </w:p>
          <w:p w14:paraId="41DD0787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67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8"/>
                <w:szCs w:val="28"/>
              </w:rPr>
            </w:pPr>
          </w:p>
          <w:p w14:paraId="130A2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  <w:t>本人承诺所提供的材料真实有效</w:t>
            </w:r>
          </w:p>
          <w:p w14:paraId="56866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71" w:firstLineChars="196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  <w:p w14:paraId="5076E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  <w:t>应聘人签名：</w:t>
            </w:r>
          </w:p>
          <w:p w14:paraId="0E164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  <w:p w14:paraId="2C039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720" w:firstLineChars="30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  <w:t>年  月  日</w:t>
            </w:r>
          </w:p>
          <w:p w14:paraId="1A53F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5340" w:firstLine="560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51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资格</w:t>
            </w:r>
          </w:p>
          <w:p w14:paraId="2788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审查</w:t>
            </w:r>
          </w:p>
          <w:p w14:paraId="7067F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42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1B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56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  <w:p w14:paraId="7F7A4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56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  <w:p w14:paraId="5DC37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560"/>
              <w:jc w:val="left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  <w:t>经审查，符合应聘资格条件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同意推荐。</w:t>
            </w:r>
          </w:p>
          <w:p w14:paraId="10AD2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  <w:p w14:paraId="316E3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  <w:p w14:paraId="1450A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  <w:t xml:space="preserve">审查人签名：       </w:t>
            </w:r>
          </w:p>
          <w:p w14:paraId="4FD52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  <w:p w14:paraId="5865A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440" w:firstLineChars="600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  <w:t>年   月  日</w:t>
            </w:r>
          </w:p>
        </w:tc>
      </w:tr>
    </w:tbl>
    <w:p w14:paraId="4DCAEA78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7FC9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-123190</wp:posOffset>
              </wp:positionV>
              <wp:extent cx="882015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015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DF68E9">
                          <w:pPr>
                            <w:pStyle w:val="2"/>
                            <w:ind w:firstLine="240" w:firstLineChars="100"/>
                            <w:rPr>
                              <w:rFonts w:hint="eastAsia" w:ascii="宋体" w:hAnsi="宋体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7pt;height:21.2pt;width:69.45pt;mso-position-horizontal:outside;mso-position-horizontal-relative:margin;z-index:251659264;mso-width-relative:page;mso-height-relative:page;" filled="f" stroked="f" coordsize="21600,21600" o:gfxdata="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o2jx91gAAAAcBAAAPAAAAAAAAAAEAIAAAACIAAABkcnMvZG93bnJldi54&#10;bWxQSwECFAAUAAAACACHTuJAEGAlYjUCAABhBAAADgAAAAAAAAABACAAAAAl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4DF68E9">
                    <w:pPr>
                      <w:pStyle w:val="2"/>
                      <w:ind w:firstLine="240" w:firstLineChars="100"/>
                      <w:rPr>
                        <w:rFonts w:hint="eastAsia" w:ascii="宋体" w:hAnsi="宋体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E68DF"/>
    <w:rsid w:val="01091096"/>
    <w:rsid w:val="116D42C4"/>
    <w:rsid w:val="1CB476BF"/>
    <w:rsid w:val="220A1795"/>
    <w:rsid w:val="27025A8A"/>
    <w:rsid w:val="29AE68DF"/>
    <w:rsid w:val="368B363E"/>
    <w:rsid w:val="37331B7F"/>
    <w:rsid w:val="386C6817"/>
    <w:rsid w:val="3B371965"/>
    <w:rsid w:val="3CDA211A"/>
    <w:rsid w:val="4B6913CD"/>
    <w:rsid w:val="4E760FA0"/>
    <w:rsid w:val="51BC460E"/>
    <w:rsid w:val="68B52B2D"/>
    <w:rsid w:val="722A5E8F"/>
    <w:rsid w:val="7FC346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147</Characters>
  <Lines>0</Lines>
  <Paragraphs>0</Paragraphs>
  <TotalTime>22</TotalTime>
  <ScaleCrop>false</ScaleCrop>
  <LinksUpToDate>false</LinksUpToDate>
  <CharactersWithSpaces>187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2018-12-20T01:03:00Z</dcterms:created>
  <dc:creator>黄坐龙</dc:creator>
  <cp:lastModifiedBy>蔡婧宜OK</cp:lastModifiedBy>
  <cp:lastPrinted>2019-05-13T00:49:00Z</cp:lastPrinted>
  <dcterms:modified xsi:type="dcterms:W3CDTF">2025-10-10T09:02:21Z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F70CD3E69EDC4482BEA9699ADD860B04_13</vt:lpwstr>
  </property>
</Properties>
</file>