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应聘人员基本情况表</w:t>
      </w:r>
    </w:p>
    <w:bookmarkEnd w:id="0"/>
    <w:tbl>
      <w:tblPr>
        <w:tblStyle w:val="5"/>
        <w:tblW w:w="10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408"/>
        <w:gridCol w:w="532"/>
        <w:gridCol w:w="434"/>
        <w:gridCol w:w="1298"/>
        <w:gridCol w:w="336"/>
        <w:gridCol w:w="1150"/>
        <w:gridCol w:w="246"/>
        <w:gridCol w:w="1422"/>
        <w:gridCol w:w="310"/>
        <w:gridCol w:w="1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作时间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婚 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状  况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技能等级</w:t>
            </w:r>
          </w:p>
        </w:tc>
        <w:tc>
          <w:tcPr>
            <w:tcW w:w="4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式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4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及岗位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及岗位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位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  育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5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  育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8" w:hRule="exact"/>
          <w:jc w:val="center"/>
        </w:trPr>
        <w:tc>
          <w:tcPr>
            <w:tcW w:w="15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  <w:lang w:val="en-US" w:eastAsia="zh-CN"/>
              </w:rPr>
              <w:t>本人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(从高中或中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专不间断填写至今)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039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家庭成员情况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工作单位及职务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个人能力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简述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7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诚信承诺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472" w:firstLineChars="200"/>
              <w:jc w:val="left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以上所填内容如有任何伪造、隐瞒，我将失去此次申请资格，即使将来被录用，也将导致无偿解雇，我在此授权，雇主可针对所填信息进行诚信调查。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宋体" w:hAnsi="宋体" w:eastAsia="宋体" w:cs="宋体"/>
                <w:spacing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应聘人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ZDFjNDFkZDlhMWY1ZWUzOGFiY2M4NDljYmYyZDMifQ=="/>
  </w:docVars>
  <w:rsids>
    <w:rsidRoot w:val="310E207B"/>
    <w:rsid w:val="068E19BA"/>
    <w:rsid w:val="088176B4"/>
    <w:rsid w:val="0F0A3BA7"/>
    <w:rsid w:val="184C32C6"/>
    <w:rsid w:val="1A8E38DF"/>
    <w:rsid w:val="1C1155BA"/>
    <w:rsid w:val="206228B2"/>
    <w:rsid w:val="26D95DD5"/>
    <w:rsid w:val="2A385615"/>
    <w:rsid w:val="2F8135BA"/>
    <w:rsid w:val="310E207B"/>
    <w:rsid w:val="3482225E"/>
    <w:rsid w:val="3EB2553E"/>
    <w:rsid w:val="45DE7FE0"/>
    <w:rsid w:val="504C25FF"/>
    <w:rsid w:val="50B11AF9"/>
    <w:rsid w:val="50F644C2"/>
    <w:rsid w:val="53BF1F76"/>
    <w:rsid w:val="55C8571F"/>
    <w:rsid w:val="58BE3005"/>
    <w:rsid w:val="5AB00365"/>
    <w:rsid w:val="5BAC72AC"/>
    <w:rsid w:val="6062071A"/>
    <w:rsid w:val="613761A4"/>
    <w:rsid w:val="64147047"/>
    <w:rsid w:val="708864DA"/>
    <w:rsid w:val="71956028"/>
    <w:rsid w:val="728C6923"/>
    <w:rsid w:val="7418622C"/>
    <w:rsid w:val="797B41A3"/>
    <w:rsid w:val="7DA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242</Characters>
  <Lines>0</Lines>
  <Paragraphs>0</Paragraphs>
  <TotalTime>1</TotalTime>
  <ScaleCrop>false</ScaleCrop>
  <LinksUpToDate>false</LinksUpToDate>
  <CharactersWithSpaces>307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2024-09-25T00:50:00Z</dcterms:created>
  <dc:creator>1</dc:creator>
  <cp:lastModifiedBy>介哑人</cp:lastModifiedBy>
  <dcterms:modified xsi:type="dcterms:W3CDTF">2025-10-10T09:13:28Z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3201DCA7C57F4D268E3C2A6764FEB7F0</vt:lpwstr>
  </property>
  <property fmtid="{D5CDD505-2E9C-101B-9397-08002B2CF9AE}" pid="4" name="KSOTemplateDocerSaveRecord">
    <vt:lpwstr>eyJoZGlkIjoiMzVkZWE2MjA2YzM2YWNlZTgyODlmMzMxNmQzNTczODMiLCJ1c2VySWQiOiIzNjUwNjUyMjUifQ==</vt:lpwstr>
  </property>
</Properties>
</file>