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60" w:rsidRDefault="00B07F5B">
      <w:pPr>
        <w:snapToGrid w:val="0"/>
        <w:spacing w:line="560" w:lineRule="exact"/>
        <w:jc w:val="left"/>
        <w:rPr>
          <w:rFonts w:ascii="Times New Roman" w:eastAsia="黑体" w:hAnsi="Times New Roman" w:cs="Times New Roman"/>
          <w:spacing w:val="-2"/>
          <w:sz w:val="32"/>
          <w:szCs w:val="32"/>
        </w:rPr>
      </w:pPr>
      <w:r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="00844C58">
        <w:rPr>
          <w:rFonts w:ascii="Times New Roman" w:eastAsia="黑体" w:hAnsi="Times New Roman" w:cs="Times New Roman"/>
          <w:spacing w:val="-2"/>
          <w:sz w:val="32"/>
          <w:szCs w:val="32"/>
        </w:rPr>
        <w:t>2</w:t>
      </w:r>
    </w:p>
    <w:p w:rsidR="00927460" w:rsidRPr="0064688F" w:rsidRDefault="009F175F" w:rsidP="0064688F">
      <w:pPr>
        <w:widowControl/>
        <w:spacing w:line="600" w:lineRule="atLeast"/>
        <w:jc w:val="center"/>
        <w:rPr>
          <w:rFonts w:ascii="方正小标宋简体" w:eastAsia="方正小标宋简体" w:hAnsi="Calibri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Calibri" w:cs="宋体"/>
          <w:color w:val="000000"/>
          <w:kern w:val="0"/>
          <w:sz w:val="36"/>
          <w:szCs w:val="36"/>
        </w:rPr>
        <w:t>5</w:t>
      </w:r>
      <w:r w:rsidR="00B07F5B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年</w:t>
      </w:r>
      <w:r w:rsidR="005B62A7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下半年</w:t>
      </w:r>
      <w:r w:rsidR="009F26C5" w:rsidRPr="009F26C5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成都市</w:t>
      </w:r>
      <w:r w:rsidR="0064688F" w:rsidRPr="0064688F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科学技术局</w:t>
      </w:r>
      <w:r w:rsidR="009F26C5" w:rsidRPr="009F26C5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所属事业单位公开</w:t>
      </w:r>
      <w:r w:rsidR="00B07F5B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考核招聘</w:t>
      </w:r>
      <w:bookmarkStart w:id="0" w:name="_GoBack"/>
      <w:bookmarkEnd w:id="0"/>
      <w:r w:rsidR="00B07F5B">
        <w:rPr>
          <w:rFonts w:ascii="方正小标宋简体" w:eastAsia="方正小标宋简体" w:hAnsi="Calibri" w:cs="宋体" w:hint="eastAsia"/>
          <w:color w:val="000000"/>
          <w:kern w:val="0"/>
          <w:sz w:val="36"/>
          <w:szCs w:val="36"/>
        </w:rPr>
        <w:t>工作人员应聘资格</w:t>
      </w:r>
      <w:r w:rsidR="00B07F5B">
        <w:rPr>
          <w:rFonts w:ascii="方正小标宋简体" w:eastAsia="方正小标宋简体" w:hAnsi="Calibri" w:cs="宋体"/>
          <w:color w:val="000000"/>
          <w:kern w:val="0"/>
          <w:sz w:val="36"/>
          <w:szCs w:val="36"/>
        </w:rPr>
        <w:t>审查表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1"/>
        <w:gridCol w:w="644"/>
        <w:gridCol w:w="413"/>
        <w:gridCol w:w="207"/>
        <w:gridCol w:w="656"/>
        <w:gridCol w:w="376"/>
        <w:gridCol w:w="191"/>
        <w:gridCol w:w="283"/>
        <w:gridCol w:w="425"/>
        <w:gridCol w:w="379"/>
        <w:gridCol w:w="472"/>
        <w:gridCol w:w="425"/>
        <w:gridCol w:w="459"/>
        <w:gridCol w:w="392"/>
        <w:gridCol w:w="223"/>
        <w:gridCol w:w="545"/>
        <w:gridCol w:w="1691"/>
      </w:tblGrid>
      <w:tr w:rsidR="00927460" w:rsidTr="00CC5941">
        <w:trPr>
          <w:trHeight w:val="750"/>
          <w:jc w:val="center"/>
        </w:trPr>
        <w:tc>
          <w:tcPr>
            <w:tcW w:w="1619" w:type="dxa"/>
            <w:gridSpan w:val="2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7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927460" w:rsidTr="00CC5941">
        <w:trPr>
          <w:trHeight w:val="744"/>
          <w:jc w:val="center"/>
        </w:trPr>
        <w:tc>
          <w:tcPr>
            <w:tcW w:w="1619" w:type="dxa"/>
            <w:gridSpan w:val="2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87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927460" w:rsidRDefault="00927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460" w:rsidTr="00CC5941">
        <w:trPr>
          <w:trHeight w:val="539"/>
          <w:jc w:val="center"/>
        </w:trPr>
        <w:tc>
          <w:tcPr>
            <w:tcW w:w="1619" w:type="dxa"/>
            <w:gridSpan w:val="2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087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vAlign w:val="center"/>
          </w:tcPr>
          <w:p w:rsidR="00927460" w:rsidRDefault="009274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927460" w:rsidRDefault="00927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460">
        <w:trPr>
          <w:trHeight w:val="895"/>
          <w:jc w:val="center"/>
        </w:trPr>
        <w:tc>
          <w:tcPr>
            <w:tcW w:w="1619" w:type="dxa"/>
            <w:gridSpan w:val="2"/>
            <w:vMerge w:val="restart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927460" w:rsidRDefault="00B07F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6"/>
            <w:vAlign w:val="center"/>
          </w:tcPr>
          <w:p w:rsidR="00927460" w:rsidRDefault="00927460" w:rsidP="00A013A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27460" w:rsidRDefault="00B07F5B" w:rsidP="00A013A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927460" w:rsidRDefault="00B07F5B" w:rsidP="00A013A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 w:rsidR="00927460" w:rsidRDefault="00927460" w:rsidP="00A013A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460">
        <w:trPr>
          <w:trHeight w:val="895"/>
          <w:jc w:val="center"/>
        </w:trPr>
        <w:tc>
          <w:tcPr>
            <w:tcW w:w="1619" w:type="dxa"/>
            <w:gridSpan w:val="2"/>
            <w:vMerge/>
            <w:vAlign w:val="center"/>
          </w:tcPr>
          <w:p w:rsidR="00927460" w:rsidRDefault="00927460">
            <w:pPr>
              <w:widowControl/>
              <w:spacing w:line="400" w:lineRule="exact"/>
              <w:jc w:val="left"/>
            </w:pPr>
          </w:p>
        </w:tc>
        <w:tc>
          <w:tcPr>
            <w:tcW w:w="1264" w:type="dxa"/>
            <w:gridSpan w:val="3"/>
            <w:vAlign w:val="center"/>
          </w:tcPr>
          <w:p w:rsidR="00927460" w:rsidRDefault="00B07F5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6"/>
            <w:vAlign w:val="center"/>
          </w:tcPr>
          <w:p w:rsidR="00927460" w:rsidRDefault="00927460" w:rsidP="00A013A2">
            <w:pPr>
              <w:widowControl/>
              <w:spacing w:line="400" w:lineRule="exact"/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:rsidR="00927460" w:rsidRDefault="00B07F5B" w:rsidP="00A013A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927460" w:rsidRDefault="00B07F5B" w:rsidP="00A013A2">
            <w:pPr>
              <w:widowControl/>
              <w:spacing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 w:rsidR="00927460" w:rsidRDefault="00927460" w:rsidP="00A013A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460" w:rsidTr="00D53416">
        <w:trPr>
          <w:trHeight w:val="629"/>
          <w:jc w:val="center"/>
        </w:trPr>
        <w:tc>
          <w:tcPr>
            <w:tcW w:w="2263" w:type="dxa"/>
            <w:gridSpan w:val="3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机关事业单位在编在职（是/否）</w:t>
            </w:r>
          </w:p>
        </w:tc>
        <w:tc>
          <w:tcPr>
            <w:tcW w:w="2930" w:type="dxa"/>
            <w:gridSpan w:val="8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 w:rsidTr="00CC5941">
        <w:trPr>
          <w:trHeight w:val="541"/>
          <w:jc w:val="center"/>
        </w:trPr>
        <w:tc>
          <w:tcPr>
            <w:tcW w:w="1588" w:type="dxa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518" w:type="dxa"/>
            <w:gridSpan w:val="7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735" w:type="dxa"/>
            <w:gridSpan w:val="6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 w:rsidTr="00D53416">
        <w:trPr>
          <w:trHeight w:val="583"/>
          <w:jc w:val="center"/>
        </w:trPr>
        <w:tc>
          <w:tcPr>
            <w:tcW w:w="1588" w:type="dxa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05" w:type="dxa"/>
            <w:gridSpan w:val="10"/>
            <w:vAlign w:val="center"/>
          </w:tcPr>
          <w:p w:rsidR="00927460" w:rsidRDefault="00927460" w:rsidP="001917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59" w:type="dxa"/>
            <w:gridSpan w:val="3"/>
            <w:vAlign w:val="center"/>
          </w:tcPr>
          <w:p w:rsidR="00927460" w:rsidRDefault="00927460" w:rsidP="001917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 w:rsidTr="00D53416">
        <w:trPr>
          <w:trHeight w:val="451"/>
          <w:jc w:val="center"/>
        </w:trPr>
        <w:tc>
          <w:tcPr>
            <w:tcW w:w="1588" w:type="dxa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1951" w:type="dxa"/>
            <w:gridSpan w:val="5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</w:t>
            </w:r>
          </w:p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1701" w:type="dxa"/>
            <w:gridSpan w:val="4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53416" w:rsidRDefault="00D53416" w:rsidP="00D534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927460" w:rsidRDefault="00D53416" w:rsidP="00D534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459" w:type="dxa"/>
            <w:gridSpan w:val="3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 w:rsidTr="00D53416">
        <w:trPr>
          <w:trHeight w:val="600"/>
          <w:jc w:val="center"/>
        </w:trPr>
        <w:tc>
          <w:tcPr>
            <w:tcW w:w="1588" w:type="dxa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 专业技术</w:t>
            </w:r>
          </w:p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05" w:type="dxa"/>
            <w:gridSpan w:val="10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专业技术职称取得时间</w:t>
            </w:r>
          </w:p>
        </w:tc>
        <w:tc>
          <w:tcPr>
            <w:tcW w:w="2459" w:type="dxa"/>
            <w:gridSpan w:val="3"/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416" w:rsidTr="00D75BD1">
        <w:trPr>
          <w:trHeight w:val="607"/>
          <w:jc w:val="center"/>
        </w:trPr>
        <w:tc>
          <w:tcPr>
            <w:tcW w:w="1588" w:type="dxa"/>
            <w:vAlign w:val="center"/>
          </w:tcPr>
          <w:p w:rsidR="00D53416" w:rsidRDefault="00D534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招聘单位及岗位名称</w:t>
            </w:r>
          </w:p>
        </w:tc>
        <w:tc>
          <w:tcPr>
            <w:tcW w:w="3605" w:type="dxa"/>
            <w:gridSpan w:val="10"/>
            <w:vAlign w:val="center"/>
          </w:tcPr>
          <w:p w:rsidR="00D53416" w:rsidRDefault="00D534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D53416" w:rsidRDefault="00D534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2459" w:type="dxa"/>
            <w:gridSpan w:val="3"/>
            <w:vAlign w:val="center"/>
          </w:tcPr>
          <w:p w:rsidR="00D53416" w:rsidRDefault="00D534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00" w:rsidTr="00FE347C">
        <w:trPr>
          <w:trHeight w:val="552"/>
          <w:jc w:val="center"/>
        </w:trPr>
        <w:tc>
          <w:tcPr>
            <w:tcW w:w="1588" w:type="dxa"/>
            <w:vMerge w:val="restart"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个人学历工作简历（</w:t>
            </w:r>
            <w:r>
              <w:rPr>
                <w:rFonts w:ascii="宋体" w:hAnsi="宋体" w:hint="eastAsia"/>
                <w:bCs/>
                <w:sz w:val="24"/>
              </w:rPr>
              <w:t>从大学经历起填写，时间经历不得中断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51" w:type="dxa"/>
            <w:gridSpan w:val="5"/>
            <w:vAlign w:val="center"/>
          </w:tcPr>
          <w:p w:rsidR="00931500" w:rsidRDefault="00931500" w:rsidP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625" w:type="dxa"/>
            <w:gridSpan w:val="10"/>
            <w:vAlign w:val="center"/>
          </w:tcPr>
          <w:p w:rsidR="00931500" w:rsidRDefault="00191736" w:rsidP="001917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校</w:t>
            </w:r>
            <w:r w:rsidR="00931500" w:rsidRPr="00931500">
              <w:rPr>
                <w:rFonts w:ascii="宋体" w:hAnsi="宋体" w:hint="eastAsia"/>
                <w:sz w:val="24"/>
              </w:rPr>
              <w:t>院系及专业/工作单位</w:t>
            </w:r>
          </w:p>
        </w:tc>
        <w:tc>
          <w:tcPr>
            <w:tcW w:w="2236" w:type="dxa"/>
            <w:gridSpan w:val="2"/>
            <w:vAlign w:val="center"/>
          </w:tcPr>
          <w:p w:rsidR="00931500" w:rsidRDefault="00931500" w:rsidP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931500"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931500" w:rsidTr="00FE347C">
        <w:trPr>
          <w:trHeight w:val="452"/>
          <w:jc w:val="center"/>
        </w:trPr>
        <w:tc>
          <w:tcPr>
            <w:tcW w:w="1588" w:type="dxa"/>
            <w:vMerge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gridSpan w:val="5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10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2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31500" w:rsidTr="00FE347C">
        <w:trPr>
          <w:trHeight w:val="418"/>
          <w:jc w:val="center"/>
        </w:trPr>
        <w:tc>
          <w:tcPr>
            <w:tcW w:w="1588" w:type="dxa"/>
            <w:vMerge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gridSpan w:val="5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10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2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31500" w:rsidTr="00FE347C">
        <w:trPr>
          <w:trHeight w:val="351"/>
          <w:jc w:val="center"/>
        </w:trPr>
        <w:tc>
          <w:tcPr>
            <w:tcW w:w="1588" w:type="dxa"/>
            <w:vMerge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gridSpan w:val="5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10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2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31500" w:rsidTr="00FE347C">
        <w:trPr>
          <w:trHeight w:val="452"/>
          <w:jc w:val="center"/>
        </w:trPr>
        <w:tc>
          <w:tcPr>
            <w:tcW w:w="1588" w:type="dxa"/>
            <w:vMerge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gridSpan w:val="5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10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2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31500" w:rsidTr="00FE347C">
        <w:trPr>
          <w:trHeight w:val="485"/>
          <w:jc w:val="center"/>
        </w:trPr>
        <w:tc>
          <w:tcPr>
            <w:tcW w:w="1588" w:type="dxa"/>
            <w:vMerge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gridSpan w:val="5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10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2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31500" w:rsidTr="00FE347C">
        <w:trPr>
          <w:trHeight w:val="608"/>
          <w:jc w:val="center"/>
        </w:trPr>
        <w:tc>
          <w:tcPr>
            <w:tcW w:w="1588" w:type="dxa"/>
            <w:vMerge/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gridSpan w:val="5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10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2"/>
          </w:tcPr>
          <w:p w:rsidR="00931500" w:rsidRDefault="00931500" w:rsidP="009315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27460" w:rsidTr="00191736">
        <w:trPr>
          <w:trHeight w:val="183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* 取得何种职（执）业资格或专业证书，有何专长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Pr="00191736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>
        <w:trPr>
          <w:trHeight w:val="197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 发表学术论文（第一作者）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>
        <w:trPr>
          <w:trHeight w:val="197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 承担科研项目（需明确主持、参与）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>
        <w:trPr>
          <w:trHeight w:val="906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 所受奖励</w:t>
            </w:r>
          </w:p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 w:rsidTr="00931500">
        <w:trPr>
          <w:trHeight w:val="8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所受惩处</w:t>
            </w:r>
          </w:p>
          <w:p w:rsidR="00927460" w:rsidRDefault="00B07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9274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00" w:rsidTr="00931500">
        <w:trPr>
          <w:trHeight w:val="413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家庭主要成员及其工作单位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500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931500" w:rsidTr="00931500">
        <w:trPr>
          <w:trHeight w:val="301"/>
          <w:jc w:val="center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00" w:rsidTr="00931500">
        <w:trPr>
          <w:trHeight w:val="357"/>
          <w:jc w:val="center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00" w:rsidTr="00931500">
        <w:trPr>
          <w:trHeight w:val="402"/>
          <w:jc w:val="center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00" w:rsidTr="00931500">
        <w:trPr>
          <w:trHeight w:val="368"/>
          <w:jc w:val="center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00" w:rsidTr="00931500">
        <w:trPr>
          <w:trHeight w:val="502"/>
          <w:jc w:val="center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00" w:rsidRDefault="00931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460">
        <w:trPr>
          <w:trHeight w:val="2423"/>
          <w:jc w:val="center"/>
        </w:trPr>
        <w:tc>
          <w:tcPr>
            <w:tcW w:w="9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0" w:rsidRDefault="00B07F5B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2"/>
                <w:szCs w:val="22"/>
              </w:rPr>
              <w:t>备注:</w:t>
            </w:r>
          </w:p>
          <w:p w:rsidR="00927460" w:rsidRDefault="00B07F5B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2"/>
                <w:szCs w:val="22"/>
              </w:rPr>
              <w:t xml:space="preserve"> 1.</w:t>
            </w: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>应聘人员提供的信息和材料应真实、准确、完整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 w:rsidR="00927460" w:rsidRDefault="00B07F5B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2"/>
                <w:szCs w:val="22"/>
              </w:rPr>
              <w:t xml:space="preserve">    2.</w:t>
            </w: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>资格审查工作将贯穿公开考核招聘的全过程，任何阶段如发现不符合应聘资格条件、弄虚作假或故意隐瞒真实情况者，将随时取消</w:t>
            </w:r>
            <w:r w:rsidR="00191736">
              <w:rPr>
                <w:rFonts w:ascii="Times New Roman" w:eastAsia="方正仿宋_GBK" w:hAnsi="Times New Roman" w:cs="Times New Roman" w:hint="eastAsia"/>
                <w:sz w:val="22"/>
                <w:szCs w:val="22"/>
              </w:rPr>
              <w:t>考核</w:t>
            </w: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>或聘用资格，所造成的一切损失由应聘人员本人承担。</w:t>
            </w:r>
          </w:p>
          <w:p w:rsidR="00927460" w:rsidRDefault="00B07F5B">
            <w:pPr>
              <w:spacing w:line="400" w:lineRule="exact"/>
              <w:ind w:firstLineChars="200" w:firstLine="440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2"/>
                <w:szCs w:val="22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2"/>
                <w:szCs w:val="22"/>
              </w:rPr>
              <w:t>标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2"/>
                <w:szCs w:val="22"/>
              </w:rPr>
              <w:t>栏需提供佐证材料。</w:t>
            </w:r>
          </w:p>
          <w:p w:rsidR="00927460" w:rsidRDefault="00B07F5B">
            <w:pPr>
              <w:spacing w:line="400" w:lineRule="exact"/>
              <w:ind w:firstLineChars="200" w:firstLine="440"/>
              <w:rPr>
                <w:rFonts w:ascii="方正仿宋_GBK" w:eastAsia="方正仿宋_GBK" w:hAnsi="Calibri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sz w:val="22"/>
                <w:szCs w:val="22"/>
              </w:rPr>
              <w:t xml:space="preserve">4. </w:t>
            </w:r>
            <w:r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2"/>
                <w:szCs w:val="22"/>
              </w:rPr>
              <w:t>表格篇幅不够可自行添加。</w:t>
            </w:r>
          </w:p>
        </w:tc>
      </w:tr>
    </w:tbl>
    <w:p w:rsidR="00927460" w:rsidRPr="00931500" w:rsidRDefault="00927460" w:rsidP="00931500">
      <w:pPr>
        <w:spacing w:line="579" w:lineRule="exact"/>
        <w:rPr>
          <w:rFonts w:ascii="Times New Roman" w:eastAsia="仿宋_GB2312" w:hAnsi="Times New Roman" w:cs="Times New Roman"/>
          <w:szCs w:val="21"/>
        </w:rPr>
      </w:pPr>
    </w:p>
    <w:sectPr w:rsidR="00927460" w:rsidRPr="00931500">
      <w:footerReference w:type="default" r:id="rId7"/>
      <w:pgSz w:w="11906" w:h="16838"/>
      <w:pgMar w:top="1474" w:right="1474" w:bottom="1474" w:left="1587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B1" w:rsidRDefault="005130B1">
      <w:r>
        <w:separator/>
      </w:r>
    </w:p>
  </w:endnote>
  <w:endnote w:type="continuationSeparator" w:id="0">
    <w:p w:rsidR="005130B1" w:rsidRDefault="0051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460" w:rsidRDefault="00B07F5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7460" w:rsidRDefault="00B07F5B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688F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27460" w:rsidRDefault="00B07F5B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64688F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B1" w:rsidRDefault="005130B1">
      <w:r>
        <w:separator/>
      </w:r>
    </w:p>
  </w:footnote>
  <w:footnote w:type="continuationSeparator" w:id="0">
    <w:p w:rsidR="005130B1" w:rsidRDefault="0051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TE5NGFjMDIzOTg0MTI2OTJjNTJiZjM2YjZmNmYifQ=="/>
  </w:docVars>
  <w:rsids>
    <w:rsidRoot w:val="00927460"/>
    <w:rsid w:val="FBFD5021"/>
    <w:rsid w:val="000F262A"/>
    <w:rsid w:val="000F319B"/>
    <w:rsid w:val="00191736"/>
    <w:rsid w:val="003B228D"/>
    <w:rsid w:val="00436EE6"/>
    <w:rsid w:val="004B04AB"/>
    <w:rsid w:val="005130B1"/>
    <w:rsid w:val="005776B1"/>
    <w:rsid w:val="005B62A7"/>
    <w:rsid w:val="0064688F"/>
    <w:rsid w:val="00660BD9"/>
    <w:rsid w:val="006B2593"/>
    <w:rsid w:val="007958E0"/>
    <w:rsid w:val="00844C58"/>
    <w:rsid w:val="00927460"/>
    <w:rsid w:val="00931500"/>
    <w:rsid w:val="009F175F"/>
    <w:rsid w:val="009F26C5"/>
    <w:rsid w:val="00A013A2"/>
    <w:rsid w:val="00A16D1B"/>
    <w:rsid w:val="00B07F5B"/>
    <w:rsid w:val="00CC5941"/>
    <w:rsid w:val="00D53416"/>
    <w:rsid w:val="00D86E69"/>
    <w:rsid w:val="00DA3822"/>
    <w:rsid w:val="00FE347C"/>
    <w:rsid w:val="010F7FF3"/>
    <w:rsid w:val="01380087"/>
    <w:rsid w:val="015755A7"/>
    <w:rsid w:val="01706F17"/>
    <w:rsid w:val="021A6332"/>
    <w:rsid w:val="02452415"/>
    <w:rsid w:val="02937EA3"/>
    <w:rsid w:val="02DB1DBD"/>
    <w:rsid w:val="037863C5"/>
    <w:rsid w:val="03951EE4"/>
    <w:rsid w:val="05874301"/>
    <w:rsid w:val="05B057BE"/>
    <w:rsid w:val="06244033"/>
    <w:rsid w:val="06A44C8E"/>
    <w:rsid w:val="072343EA"/>
    <w:rsid w:val="07287718"/>
    <w:rsid w:val="07F67870"/>
    <w:rsid w:val="08646588"/>
    <w:rsid w:val="086B0545"/>
    <w:rsid w:val="088C017B"/>
    <w:rsid w:val="08990786"/>
    <w:rsid w:val="08D538D0"/>
    <w:rsid w:val="095B6401"/>
    <w:rsid w:val="09C91FC0"/>
    <w:rsid w:val="09CB1471"/>
    <w:rsid w:val="0A1A778F"/>
    <w:rsid w:val="0A2722EB"/>
    <w:rsid w:val="0A8057FF"/>
    <w:rsid w:val="0A9519DE"/>
    <w:rsid w:val="0B731BDD"/>
    <w:rsid w:val="0BE300B2"/>
    <w:rsid w:val="0BEE64AF"/>
    <w:rsid w:val="0C3B1F61"/>
    <w:rsid w:val="0C6E108D"/>
    <w:rsid w:val="0D1C55DF"/>
    <w:rsid w:val="0DB37F58"/>
    <w:rsid w:val="0E4E408A"/>
    <w:rsid w:val="0E5660C0"/>
    <w:rsid w:val="0ECA3C61"/>
    <w:rsid w:val="0F3A26DF"/>
    <w:rsid w:val="0F3B79C1"/>
    <w:rsid w:val="0F4470B9"/>
    <w:rsid w:val="0F7C347B"/>
    <w:rsid w:val="0FDB4850"/>
    <w:rsid w:val="1047055B"/>
    <w:rsid w:val="108F7A8B"/>
    <w:rsid w:val="1193257A"/>
    <w:rsid w:val="124D3A86"/>
    <w:rsid w:val="12A97B2B"/>
    <w:rsid w:val="12D04739"/>
    <w:rsid w:val="13651CF4"/>
    <w:rsid w:val="138A6EE1"/>
    <w:rsid w:val="13CF471A"/>
    <w:rsid w:val="15385974"/>
    <w:rsid w:val="15F35395"/>
    <w:rsid w:val="165C1517"/>
    <w:rsid w:val="172A1890"/>
    <w:rsid w:val="17467034"/>
    <w:rsid w:val="17546308"/>
    <w:rsid w:val="175B077F"/>
    <w:rsid w:val="181A2333"/>
    <w:rsid w:val="18414DED"/>
    <w:rsid w:val="1874735A"/>
    <w:rsid w:val="18780818"/>
    <w:rsid w:val="18960A79"/>
    <w:rsid w:val="189F766A"/>
    <w:rsid w:val="18CD0677"/>
    <w:rsid w:val="1912647A"/>
    <w:rsid w:val="19187ABE"/>
    <w:rsid w:val="193E101D"/>
    <w:rsid w:val="19AC5F87"/>
    <w:rsid w:val="19EB2C05"/>
    <w:rsid w:val="19F90A68"/>
    <w:rsid w:val="1A1D50D7"/>
    <w:rsid w:val="1A301D38"/>
    <w:rsid w:val="1A4D3D65"/>
    <w:rsid w:val="1A682587"/>
    <w:rsid w:val="1A7F7202"/>
    <w:rsid w:val="1A847341"/>
    <w:rsid w:val="1ABE599E"/>
    <w:rsid w:val="1BA07BC0"/>
    <w:rsid w:val="1BA84B3D"/>
    <w:rsid w:val="1BCF41AF"/>
    <w:rsid w:val="1BF30B2C"/>
    <w:rsid w:val="1BF4019B"/>
    <w:rsid w:val="1C1B022B"/>
    <w:rsid w:val="1C4863BC"/>
    <w:rsid w:val="1C49037A"/>
    <w:rsid w:val="1DB97173"/>
    <w:rsid w:val="1E4D4870"/>
    <w:rsid w:val="1F692CD3"/>
    <w:rsid w:val="1F7C729A"/>
    <w:rsid w:val="1F8D685B"/>
    <w:rsid w:val="1F9F1018"/>
    <w:rsid w:val="207B4048"/>
    <w:rsid w:val="20E72B54"/>
    <w:rsid w:val="21486EDD"/>
    <w:rsid w:val="22CA6B53"/>
    <w:rsid w:val="22E81752"/>
    <w:rsid w:val="234819C1"/>
    <w:rsid w:val="23D34A58"/>
    <w:rsid w:val="246B6248"/>
    <w:rsid w:val="24707D66"/>
    <w:rsid w:val="2492265C"/>
    <w:rsid w:val="2501431C"/>
    <w:rsid w:val="259C6D02"/>
    <w:rsid w:val="25FD12A5"/>
    <w:rsid w:val="27005B64"/>
    <w:rsid w:val="27623837"/>
    <w:rsid w:val="285A18A1"/>
    <w:rsid w:val="28DB2CC2"/>
    <w:rsid w:val="293146FB"/>
    <w:rsid w:val="29A924E3"/>
    <w:rsid w:val="2AF07C9E"/>
    <w:rsid w:val="2AFF3682"/>
    <w:rsid w:val="2B1F1E85"/>
    <w:rsid w:val="2B687DC4"/>
    <w:rsid w:val="2BFD7DB0"/>
    <w:rsid w:val="2C4D5FBB"/>
    <w:rsid w:val="2C4D72D1"/>
    <w:rsid w:val="2CB56D90"/>
    <w:rsid w:val="2D3A1EAB"/>
    <w:rsid w:val="2E7811F7"/>
    <w:rsid w:val="2EA96AE1"/>
    <w:rsid w:val="2EB23BE8"/>
    <w:rsid w:val="2F0C4CE3"/>
    <w:rsid w:val="301508B6"/>
    <w:rsid w:val="30890B52"/>
    <w:rsid w:val="30BE07BD"/>
    <w:rsid w:val="31193438"/>
    <w:rsid w:val="31311361"/>
    <w:rsid w:val="31694AB2"/>
    <w:rsid w:val="31B97C29"/>
    <w:rsid w:val="322220C6"/>
    <w:rsid w:val="32C46D85"/>
    <w:rsid w:val="32C4712A"/>
    <w:rsid w:val="362443E7"/>
    <w:rsid w:val="382925E7"/>
    <w:rsid w:val="38331B5C"/>
    <w:rsid w:val="3872475D"/>
    <w:rsid w:val="38B36FF5"/>
    <w:rsid w:val="38BC2238"/>
    <w:rsid w:val="38BD0DD6"/>
    <w:rsid w:val="38C56C0D"/>
    <w:rsid w:val="38E11DA9"/>
    <w:rsid w:val="38F8177C"/>
    <w:rsid w:val="3930052B"/>
    <w:rsid w:val="39740298"/>
    <w:rsid w:val="39771D61"/>
    <w:rsid w:val="3988088D"/>
    <w:rsid w:val="399A1E48"/>
    <w:rsid w:val="39A90FB6"/>
    <w:rsid w:val="3A1A0893"/>
    <w:rsid w:val="3A27015C"/>
    <w:rsid w:val="3A6A3B87"/>
    <w:rsid w:val="3AB962FE"/>
    <w:rsid w:val="3ADE3FB6"/>
    <w:rsid w:val="3B5D04A2"/>
    <w:rsid w:val="3BC21DC3"/>
    <w:rsid w:val="3BDE1192"/>
    <w:rsid w:val="3C630B25"/>
    <w:rsid w:val="3C922A45"/>
    <w:rsid w:val="3E6E1C08"/>
    <w:rsid w:val="3F8D1C7E"/>
    <w:rsid w:val="3F9A3A04"/>
    <w:rsid w:val="3FE747D0"/>
    <w:rsid w:val="40A0182D"/>
    <w:rsid w:val="40AD06B3"/>
    <w:rsid w:val="42332E3A"/>
    <w:rsid w:val="428639CB"/>
    <w:rsid w:val="42CA1230"/>
    <w:rsid w:val="43976CCF"/>
    <w:rsid w:val="43E24732"/>
    <w:rsid w:val="44675AEB"/>
    <w:rsid w:val="450C6F50"/>
    <w:rsid w:val="45212A36"/>
    <w:rsid w:val="4552724E"/>
    <w:rsid w:val="45A02594"/>
    <w:rsid w:val="4629258A"/>
    <w:rsid w:val="46845190"/>
    <w:rsid w:val="47810C75"/>
    <w:rsid w:val="47BF32CC"/>
    <w:rsid w:val="481064E2"/>
    <w:rsid w:val="48242801"/>
    <w:rsid w:val="48561C04"/>
    <w:rsid w:val="48A02236"/>
    <w:rsid w:val="49D30D32"/>
    <w:rsid w:val="4A3529CB"/>
    <w:rsid w:val="4AAA339B"/>
    <w:rsid w:val="4AC75430"/>
    <w:rsid w:val="4B177F48"/>
    <w:rsid w:val="4B93325F"/>
    <w:rsid w:val="4B9D30D2"/>
    <w:rsid w:val="4CB65E61"/>
    <w:rsid w:val="4D072507"/>
    <w:rsid w:val="4E220122"/>
    <w:rsid w:val="4E546612"/>
    <w:rsid w:val="4E932F3E"/>
    <w:rsid w:val="4EFD543E"/>
    <w:rsid w:val="4F0C0C9A"/>
    <w:rsid w:val="4F22226C"/>
    <w:rsid w:val="4F2F6737"/>
    <w:rsid w:val="4F410059"/>
    <w:rsid w:val="4FF26A8A"/>
    <w:rsid w:val="50082C56"/>
    <w:rsid w:val="50AB4447"/>
    <w:rsid w:val="51123840"/>
    <w:rsid w:val="5132640F"/>
    <w:rsid w:val="51D6733E"/>
    <w:rsid w:val="51E918CF"/>
    <w:rsid w:val="51FC5A9D"/>
    <w:rsid w:val="52085808"/>
    <w:rsid w:val="525A578C"/>
    <w:rsid w:val="526577B1"/>
    <w:rsid w:val="52AF3E17"/>
    <w:rsid w:val="52C84ED8"/>
    <w:rsid w:val="52C955A4"/>
    <w:rsid w:val="52F84CF2"/>
    <w:rsid w:val="53690D43"/>
    <w:rsid w:val="53A31B48"/>
    <w:rsid w:val="549A3397"/>
    <w:rsid w:val="549E4143"/>
    <w:rsid w:val="54D854DC"/>
    <w:rsid w:val="54F324F8"/>
    <w:rsid w:val="55723844"/>
    <w:rsid w:val="55F934FA"/>
    <w:rsid w:val="568F4B6E"/>
    <w:rsid w:val="56921E39"/>
    <w:rsid w:val="56C820E5"/>
    <w:rsid w:val="572C012C"/>
    <w:rsid w:val="587352D3"/>
    <w:rsid w:val="588965A7"/>
    <w:rsid w:val="58D5034F"/>
    <w:rsid w:val="598765ED"/>
    <w:rsid w:val="59CB7DA6"/>
    <w:rsid w:val="59E71B7C"/>
    <w:rsid w:val="59EF71EF"/>
    <w:rsid w:val="59F60B1C"/>
    <w:rsid w:val="5A081CC5"/>
    <w:rsid w:val="5A184997"/>
    <w:rsid w:val="5A9932F7"/>
    <w:rsid w:val="5AA33E76"/>
    <w:rsid w:val="5ABA15AB"/>
    <w:rsid w:val="5AEF2255"/>
    <w:rsid w:val="5B1F1D55"/>
    <w:rsid w:val="5B8878FB"/>
    <w:rsid w:val="5B9B5696"/>
    <w:rsid w:val="5C163158"/>
    <w:rsid w:val="5CB32755"/>
    <w:rsid w:val="5CED66EA"/>
    <w:rsid w:val="5CFF3BED"/>
    <w:rsid w:val="5D170F36"/>
    <w:rsid w:val="5D7C523D"/>
    <w:rsid w:val="5E6A153A"/>
    <w:rsid w:val="5F3D77F9"/>
    <w:rsid w:val="603A013D"/>
    <w:rsid w:val="606A4B0C"/>
    <w:rsid w:val="609010BB"/>
    <w:rsid w:val="609558DE"/>
    <w:rsid w:val="60D47C3D"/>
    <w:rsid w:val="615C776B"/>
    <w:rsid w:val="61A82AA5"/>
    <w:rsid w:val="61AD4AEA"/>
    <w:rsid w:val="62791D4B"/>
    <w:rsid w:val="62AC0373"/>
    <w:rsid w:val="62DD6037"/>
    <w:rsid w:val="630F60CD"/>
    <w:rsid w:val="6372597A"/>
    <w:rsid w:val="63F52B14"/>
    <w:rsid w:val="640E6A8E"/>
    <w:rsid w:val="64BC23C3"/>
    <w:rsid w:val="65171492"/>
    <w:rsid w:val="655A2308"/>
    <w:rsid w:val="65661426"/>
    <w:rsid w:val="65801CA4"/>
    <w:rsid w:val="661F6E0C"/>
    <w:rsid w:val="6695111E"/>
    <w:rsid w:val="66BC66AA"/>
    <w:rsid w:val="66F7600B"/>
    <w:rsid w:val="6737305E"/>
    <w:rsid w:val="68071BA7"/>
    <w:rsid w:val="682B2541"/>
    <w:rsid w:val="68694CF3"/>
    <w:rsid w:val="6894168D"/>
    <w:rsid w:val="69593DC6"/>
    <w:rsid w:val="696D1F05"/>
    <w:rsid w:val="69F96D54"/>
    <w:rsid w:val="6A3D3CDA"/>
    <w:rsid w:val="6A4C5F97"/>
    <w:rsid w:val="6B83414A"/>
    <w:rsid w:val="6C6475C8"/>
    <w:rsid w:val="6C8D3C57"/>
    <w:rsid w:val="6D12228F"/>
    <w:rsid w:val="6D2B3B9D"/>
    <w:rsid w:val="6D4C1B1A"/>
    <w:rsid w:val="6EB011EB"/>
    <w:rsid w:val="6EB13891"/>
    <w:rsid w:val="6EF55367"/>
    <w:rsid w:val="6F3F7229"/>
    <w:rsid w:val="6FF66E62"/>
    <w:rsid w:val="702C417B"/>
    <w:rsid w:val="70365095"/>
    <w:rsid w:val="727F572A"/>
    <w:rsid w:val="72C01CEC"/>
    <w:rsid w:val="73584555"/>
    <w:rsid w:val="73D74B24"/>
    <w:rsid w:val="74341F76"/>
    <w:rsid w:val="748B38BD"/>
    <w:rsid w:val="750B3B57"/>
    <w:rsid w:val="76277FE4"/>
    <w:rsid w:val="765D5A4C"/>
    <w:rsid w:val="768371E5"/>
    <w:rsid w:val="76A91B35"/>
    <w:rsid w:val="772D5B0B"/>
    <w:rsid w:val="782C36D8"/>
    <w:rsid w:val="78A0407E"/>
    <w:rsid w:val="78A551F0"/>
    <w:rsid w:val="79B10F81"/>
    <w:rsid w:val="7AC92A92"/>
    <w:rsid w:val="7D22077B"/>
    <w:rsid w:val="7D356CC5"/>
    <w:rsid w:val="7D6C768E"/>
    <w:rsid w:val="7D8B1677"/>
    <w:rsid w:val="7E010F47"/>
    <w:rsid w:val="7E1502D6"/>
    <w:rsid w:val="7E682F48"/>
    <w:rsid w:val="7EE2074C"/>
    <w:rsid w:val="7EEA1DBE"/>
    <w:rsid w:val="7FB03F42"/>
    <w:rsid w:val="7FDD589C"/>
    <w:rsid w:val="7F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DC73E"/>
  <w15:docId w15:val="{FAAA3D1F-EFEC-4F18-B483-BEB9337D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ascii="Times New Roman" w:eastAsia="方正大标宋_GBK" w:hAnsi="Times New Roman" w:cs="Times New Roman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paragraph" w:styleId="aa">
    <w:name w:val="Balloon Text"/>
    <w:basedOn w:val="a"/>
    <w:link w:val="ab"/>
    <w:rsid w:val="00A013A2"/>
    <w:rPr>
      <w:sz w:val="18"/>
      <w:szCs w:val="18"/>
    </w:rPr>
  </w:style>
  <w:style w:type="character" w:customStyle="1" w:styleId="ab">
    <w:name w:val="批注框文本 字符"/>
    <w:basedOn w:val="a0"/>
    <w:link w:val="aa"/>
    <w:rsid w:val="00A013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2024-09-20T02:00:00Z</cp:lastPrinted>
  <dcterms:created xsi:type="dcterms:W3CDTF">2023-10-10T17:20:00Z</dcterms:created>
  <dcterms:modified xsi:type="dcterms:W3CDTF">2025-10-30T06:09:00Z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8A57318798DE42D5A858A21A80A5531F_13</vt:lpwstr>
  </property>
</Properties>
</file>