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78B89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临清市财政局（国资局）公开招聘</w:t>
      </w:r>
    </w:p>
    <w:p w14:paraId="436F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市属国有企业副总经理报名表</w:t>
      </w:r>
    </w:p>
    <w:tbl>
      <w:tblPr>
        <w:tblStyle w:val="11"/>
        <w:tblpPr w:leftFromText="180" w:rightFromText="180" w:vertAnchor="text" w:horzAnchor="page" w:tblpX="1454" w:tblpY="501"/>
        <w:tblOverlap w:val="never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2"/>
        <w:gridCol w:w="1181"/>
        <w:gridCol w:w="1180"/>
        <w:gridCol w:w="400"/>
        <w:gridCol w:w="470"/>
        <w:gridCol w:w="370"/>
        <w:gridCol w:w="770"/>
        <w:gridCol w:w="360"/>
        <w:gridCol w:w="870"/>
        <w:gridCol w:w="150"/>
        <w:gridCol w:w="213"/>
        <w:gridCol w:w="1860"/>
        <w:gridCol w:w="12"/>
      </w:tblGrid>
      <w:tr w14:paraId="43FF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AE58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73651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87041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5E6E8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EE3BDF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族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9D9BA7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8CF14C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 w14:paraId="45A99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297B6C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户口所在地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637F3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BEE7D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出生地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43E9F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5647E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籍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贯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BE5DA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100AD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C8A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88A625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16DBF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BB1ED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48BA3D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pacing w:val="-20"/>
                <w:w w:val="66"/>
                <w:sz w:val="24"/>
              </w:rPr>
              <w:t xml:space="preserve">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8A039D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EFD4E00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1909B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C5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F865C6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参加工</w:t>
            </w:r>
          </w:p>
          <w:p w14:paraId="78A892C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作时间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E2EC3">
            <w:pPr>
              <w:spacing w:line="240" w:lineRule="atLeast"/>
              <w:jc w:val="center"/>
              <w:rPr>
                <w:rFonts w:hint="eastAsia" w:ascii="Times New Roman" w:hAnsi="Times New Roman"/>
                <w:spacing w:val="-20"/>
                <w:w w:val="66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28E45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外语语种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89324B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B092D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外语水平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61A1B4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A70E1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3FA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950D4A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专业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特长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DCE2392">
            <w:pPr>
              <w:spacing w:line="240" w:lineRule="atLeast"/>
              <w:jc w:val="both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BC41F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专业技术职称（执业资格）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73C5A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</w:p>
        </w:tc>
      </w:tr>
      <w:tr w14:paraId="246F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AF5EF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历</w:t>
            </w:r>
          </w:p>
          <w:p w14:paraId="7C04B4A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4370D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5BB8D1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C43CCD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68C76EA3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5EB33A69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749197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763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663" w:hRule="exac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186FA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18EAE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9A27E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  <w:p w14:paraId="63979F0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BB11A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 w14:paraId="7309AC56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及专业</w:t>
            </w:r>
          </w:p>
          <w:p w14:paraId="35EA8A7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6D59220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34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2A84B3">
            <w:pPr>
              <w:spacing w:line="240" w:lineRule="atLeast"/>
              <w:jc w:val="left"/>
              <w:rPr>
                <w:rFonts w:hint="eastAsia" w:ascii="Times New Roman" w:hAnsi="Times New Roman"/>
                <w:sz w:val="24"/>
              </w:rPr>
            </w:pPr>
          </w:p>
        </w:tc>
      </w:tr>
      <w:tr w14:paraId="1EDE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5EB7A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8BEC15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4F4A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5E6E3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通信地址及电子邮箱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5C5683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BDFFF8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身份证号码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D60B6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90D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trHeight w:val="74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470C01">
            <w:pPr>
              <w:spacing w:line="240" w:lineRule="atLeas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邮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编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7C7EA6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8DE815">
            <w:pPr>
              <w:spacing w:line="240" w:lineRule="atLeast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电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话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A391F1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A580CF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机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E78CFE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AF8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2" w:type="dxa"/>
          <w:cantSplit/>
          <w:trHeight w:val="4908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F632C9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工作简历和</w:t>
            </w:r>
          </w:p>
          <w:p w14:paraId="63970E5F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学习培训</w:t>
            </w:r>
          </w:p>
          <w:p w14:paraId="16ADD622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历</w:t>
            </w:r>
          </w:p>
        </w:tc>
        <w:tc>
          <w:tcPr>
            <w:tcW w:w="66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EF3772">
            <w:pPr>
              <w:spacing w:line="240" w:lineRule="atLeast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 w14:paraId="63A459D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557965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D79CC09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B0B08A6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5D63D9A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7E6276E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22562AAB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19059E6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6382682D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3869CDE5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A9EBA7F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</w:tc>
      </w:tr>
      <w:tr w14:paraId="4F5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16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FB3567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主要业绩</w:t>
            </w:r>
          </w:p>
          <w:p w14:paraId="20313746">
            <w:pPr>
              <w:spacing w:line="240" w:lineRule="atLeas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D8C7B7">
            <w:pPr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4475A77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B876C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001411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F088997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3A8DE42D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8EF1CF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50E99DE2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0E0CF0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3263532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7B985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95DC2C">
            <w:pPr>
              <w:spacing w:line="240" w:lineRule="exact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主要成果</w:t>
            </w:r>
          </w:p>
          <w:p w14:paraId="73E10F52">
            <w:pPr>
              <w:spacing w:line="24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描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述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9F7111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D4DAD8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60690D1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6A6F7E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A3A9DA5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C21FC8A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4ECD9C03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2C54FC3E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85E710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0716DEFF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443A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8E3875">
            <w:pPr>
              <w:spacing w:line="240" w:lineRule="exact"/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9E31BE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74CB68DC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789D2D18">
            <w:pPr>
              <w:pStyle w:val="10"/>
              <w:rPr>
                <w:rFonts w:ascii="Times New Roman" w:hAnsi="Times New Roman"/>
                <w:sz w:val="24"/>
              </w:rPr>
            </w:pPr>
          </w:p>
          <w:p w14:paraId="1019A4D9">
            <w:pPr>
              <w:pStyle w:val="10"/>
              <w:ind w:left="0" w:leftChars="0" w:firstLine="0" w:firstLineChars="0"/>
              <w:rPr>
                <w:rFonts w:ascii="Times New Roman" w:hAnsi="Times New Roman"/>
                <w:sz w:val="24"/>
              </w:rPr>
            </w:pPr>
          </w:p>
          <w:p w14:paraId="49875EB1">
            <w:pPr>
              <w:pStyle w:val="10"/>
              <w:rPr>
                <w:rFonts w:ascii="Times New Roman" w:hAnsi="Times New Roman"/>
                <w:sz w:val="24"/>
              </w:rPr>
            </w:pPr>
          </w:p>
        </w:tc>
      </w:tr>
      <w:tr w14:paraId="05E8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1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F16A8">
            <w:pPr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本人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声明</w:t>
            </w:r>
          </w:p>
        </w:tc>
        <w:tc>
          <w:tcPr>
            <w:tcW w:w="665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4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firstLine="480" w:firstLineChars="200"/>
              <w:jc w:val="left"/>
              <w:textAlignment w:val="auto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本人保证上述信息和有关报名材料真实可靠。</w:t>
            </w:r>
          </w:p>
          <w:p w14:paraId="308B79D8">
            <w:pPr>
              <w:pStyle w:val="10"/>
              <w:rPr>
                <w:rFonts w:hint="eastAsia"/>
                <w:lang w:val="en-US" w:eastAsia="zh-CN"/>
              </w:rPr>
            </w:pPr>
          </w:p>
          <w:p w14:paraId="52C86E97">
            <w:pPr>
              <w:pStyle w:val="10"/>
              <w:ind w:left="0" w:leftChars="0" w:firstLine="2400" w:firstLineChars="10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报名人签字：           </w:t>
            </w:r>
            <w:r>
              <w:rPr>
                <w:rFonts w:ascii="Times New Roman" w:hAnsi="Times New Roman"/>
                <w:sz w:val="24"/>
              </w:rPr>
              <w:t>年  月  日</w:t>
            </w:r>
          </w:p>
        </w:tc>
      </w:tr>
      <w:tr w14:paraId="4147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3" w:hRule="exac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1856D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推荐单位</w:t>
            </w:r>
          </w:p>
          <w:p w14:paraId="1904DDD6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1F9A667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  见</w:t>
            </w: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745AC0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  <w:p w14:paraId="29605248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</w:t>
            </w:r>
          </w:p>
          <w:p w14:paraId="2BF530DD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  <w:p w14:paraId="69CF6CA5">
            <w:pPr>
              <w:spacing w:line="240" w:lineRule="atLeast"/>
              <w:ind w:right="315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）：</w:t>
            </w:r>
          </w:p>
          <w:p w14:paraId="2179FCAC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月  日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5DA4">
            <w:pPr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推荐单位</w:t>
            </w:r>
          </w:p>
          <w:p w14:paraId="1928FDC4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推荐人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 w14:paraId="567148BA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DE33">
            <w:pPr>
              <w:spacing w:line="240" w:lineRule="atLeast"/>
              <w:ind w:right="12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F63D892">
      <w:pPr>
        <w:pStyle w:val="10"/>
        <w:ind w:left="0" w:leftChars="0" w:firstLine="0" w:firstLineChars="0"/>
        <w:rPr>
          <w:rFonts w:hint="default" w:ascii="Times New Roman" w:hAnsi="Times New Roman" w:eastAsia="仿宋" w:cs="Times New Roman"/>
          <w:b w:val="0"/>
          <w:bCs w:val="0"/>
          <w:strike/>
          <w:dstrike w:val="0"/>
          <w:color w:val="FF0000"/>
          <w:kern w:val="2"/>
          <w:sz w:val="28"/>
          <w:szCs w:val="36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48E45C6-626E-4E9A-8353-09DFBF7593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CED423D-E0E2-4A5B-BDED-359B8E0573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00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4E5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944E5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8C6C96"/>
    <w:rsid w:val="009224FE"/>
    <w:rsid w:val="00FB4547"/>
    <w:rsid w:val="010A29DC"/>
    <w:rsid w:val="013E2686"/>
    <w:rsid w:val="01401F5A"/>
    <w:rsid w:val="01575445"/>
    <w:rsid w:val="019D115B"/>
    <w:rsid w:val="01E03A9B"/>
    <w:rsid w:val="026B3007"/>
    <w:rsid w:val="026D3223"/>
    <w:rsid w:val="029562D6"/>
    <w:rsid w:val="02A40196"/>
    <w:rsid w:val="02C1356F"/>
    <w:rsid w:val="03A74512"/>
    <w:rsid w:val="04402271"/>
    <w:rsid w:val="046643CE"/>
    <w:rsid w:val="04BA0275"/>
    <w:rsid w:val="04E43544"/>
    <w:rsid w:val="061834A6"/>
    <w:rsid w:val="07014C76"/>
    <w:rsid w:val="07B611C8"/>
    <w:rsid w:val="08D51B22"/>
    <w:rsid w:val="08F5187C"/>
    <w:rsid w:val="0955056D"/>
    <w:rsid w:val="09C000DC"/>
    <w:rsid w:val="0B93537C"/>
    <w:rsid w:val="0C05627A"/>
    <w:rsid w:val="0CA535B9"/>
    <w:rsid w:val="0D183D8B"/>
    <w:rsid w:val="0D411534"/>
    <w:rsid w:val="0DB066B9"/>
    <w:rsid w:val="0E99714E"/>
    <w:rsid w:val="104B4477"/>
    <w:rsid w:val="10A76424"/>
    <w:rsid w:val="10EA1EE2"/>
    <w:rsid w:val="1226519C"/>
    <w:rsid w:val="13833F28"/>
    <w:rsid w:val="14292D22"/>
    <w:rsid w:val="164B44B0"/>
    <w:rsid w:val="17884203"/>
    <w:rsid w:val="17DF2075"/>
    <w:rsid w:val="196D36B1"/>
    <w:rsid w:val="198F4717"/>
    <w:rsid w:val="1A4E5290"/>
    <w:rsid w:val="1A952EBF"/>
    <w:rsid w:val="1AB84DFF"/>
    <w:rsid w:val="1ADD08CD"/>
    <w:rsid w:val="1B4D19EC"/>
    <w:rsid w:val="1C387FA6"/>
    <w:rsid w:val="1C5823F6"/>
    <w:rsid w:val="1CC57360"/>
    <w:rsid w:val="1D9E02DC"/>
    <w:rsid w:val="1E28404A"/>
    <w:rsid w:val="1EE7180F"/>
    <w:rsid w:val="1FAB6CE1"/>
    <w:rsid w:val="1FE16BA6"/>
    <w:rsid w:val="20D64231"/>
    <w:rsid w:val="22E6408F"/>
    <w:rsid w:val="23ED3D6C"/>
    <w:rsid w:val="242F51F8"/>
    <w:rsid w:val="246062EC"/>
    <w:rsid w:val="24771887"/>
    <w:rsid w:val="24AD52A9"/>
    <w:rsid w:val="24F20F0E"/>
    <w:rsid w:val="252C2672"/>
    <w:rsid w:val="25441769"/>
    <w:rsid w:val="25513E86"/>
    <w:rsid w:val="25F52A64"/>
    <w:rsid w:val="27D8263D"/>
    <w:rsid w:val="28904CC6"/>
    <w:rsid w:val="28B906C0"/>
    <w:rsid w:val="28BC1F5F"/>
    <w:rsid w:val="2940049A"/>
    <w:rsid w:val="2A1F4553"/>
    <w:rsid w:val="2AA8279A"/>
    <w:rsid w:val="2D0D0C63"/>
    <w:rsid w:val="2D297497"/>
    <w:rsid w:val="2D4C1B03"/>
    <w:rsid w:val="314772DF"/>
    <w:rsid w:val="33095DA0"/>
    <w:rsid w:val="34185F28"/>
    <w:rsid w:val="343926B5"/>
    <w:rsid w:val="343D03F7"/>
    <w:rsid w:val="35625803"/>
    <w:rsid w:val="3586192A"/>
    <w:rsid w:val="362979CB"/>
    <w:rsid w:val="36A77DAA"/>
    <w:rsid w:val="37421881"/>
    <w:rsid w:val="37DF17C6"/>
    <w:rsid w:val="380134EA"/>
    <w:rsid w:val="381A7C1A"/>
    <w:rsid w:val="3A0E0140"/>
    <w:rsid w:val="3A3C6A5B"/>
    <w:rsid w:val="3A970136"/>
    <w:rsid w:val="3B1A0C17"/>
    <w:rsid w:val="3B365BA1"/>
    <w:rsid w:val="3C2B4FD9"/>
    <w:rsid w:val="3C7303B6"/>
    <w:rsid w:val="3FCA68B7"/>
    <w:rsid w:val="4024246B"/>
    <w:rsid w:val="40B9747A"/>
    <w:rsid w:val="41BB295C"/>
    <w:rsid w:val="42072EE9"/>
    <w:rsid w:val="42884F34"/>
    <w:rsid w:val="429C09DF"/>
    <w:rsid w:val="42D812EB"/>
    <w:rsid w:val="43505326"/>
    <w:rsid w:val="43B05894"/>
    <w:rsid w:val="441445A5"/>
    <w:rsid w:val="44DE20FB"/>
    <w:rsid w:val="451C1963"/>
    <w:rsid w:val="454F1D39"/>
    <w:rsid w:val="46004DE1"/>
    <w:rsid w:val="46026DAB"/>
    <w:rsid w:val="47893BE8"/>
    <w:rsid w:val="47E81FD1"/>
    <w:rsid w:val="480D334D"/>
    <w:rsid w:val="48480CC1"/>
    <w:rsid w:val="492B6619"/>
    <w:rsid w:val="4A563B69"/>
    <w:rsid w:val="4B4B4D50"/>
    <w:rsid w:val="4C9B5863"/>
    <w:rsid w:val="4DF15EB4"/>
    <w:rsid w:val="4E2A3343"/>
    <w:rsid w:val="4E6F0D56"/>
    <w:rsid w:val="4EA71845"/>
    <w:rsid w:val="4EF01403"/>
    <w:rsid w:val="4F351F9F"/>
    <w:rsid w:val="4FA712D6"/>
    <w:rsid w:val="4FC7696F"/>
    <w:rsid w:val="4FE319FB"/>
    <w:rsid w:val="500E459E"/>
    <w:rsid w:val="50355FCF"/>
    <w:rsid w:val="508A1E77"/>
    <w:rsid w:val="50A909FD"/>
    <w:rsid w:val="51220612"/>
    <w:rsid w:val="51EF7344"/>
    <w:rsid w:val="52416EAD"/>
    <w:rsid w:val="52A01E26"/>
    <w:rsid w:val="52C5363A"/>
    <w:rsid w:val="53204D14"/>
    <w:rsid w:val="53B51901"/>
    <w:rsid w:val="53D0531B"/>
    <w:rsid w:val="54983006"/>
    <w:rsid w:val="54C3004D"/>
    <w:rsid w:val="5516017D"/>
    <w:rsid w:val="5521720C"/>
    <w:rsid w:val="55456CB4"/>
    <w:rsid w:val="559612BE"/>
    <w:rsid w:val="56372AA1"/>
    <w:rsid w:val="56892BD1"/>
    <w:rsid w:val="5717642E"/>
    <w:rsid w:val="57721347"/>
    <w:rsid w:val="5794182D"/>
    <w:rsid w:val="58507E4A"/>
    <w:rsid w:val="58694A68"/>
    <w:rsid w:val="58F85DEC"/>
    <w:rsid w:val="58FC1D80"/>
    <w:rsid w:val="5946106C"/>
    <w:rsid w:val="595B6AA6"/>
    <w:rsid w:val="598E006C"/>
    <w:rsid w:val="5A0A4028"/>
    <w:rsid w:val="5A0E58C7"/>
    <w:rsid w:val="5B9B5880"/>
    <w:rsid w:val="5BA67D81"/>
    <w:rsid w:val="5C186ED1"/>
    <w:rsid w:val="5DDD39B7"/>
    <w:rsid w:val="5E190CDE"/>
    <w:rsid w:val="5F27742B"/>
    <w:rsid w:val="5FD01870"/>
    <w:rsid w:val="60BF5B6D"/>
    <w:rsid w:val="612105D5"/>
    <w:rsid w:val="61880654"/>
    <w:rsid w:val="618D7A19"/>
    <w:rsid w:val="621719D8"/>
    <w:rsid w:val="62175534"/>
    <w:rsid w:val="63422A85"/>
    <w:rsid w:val="63DC07E4"/>
    <w:rsid w:val="64A03421"/>
    <w:rsid w:val="650F6997"/>
    <w:rsid w:val="65F00576"/>
    <w:rsid w:val="6623094C"/>
    <w:rsid w:val="662F1D0C"/>
    <w:rsid w:val="664663E8"/>
    <w:rsid w:val="6663343E"/>
    <w:rsid w:val="66EE3541"/>
    <w:rsid w:val="67BD26DA"/>
    <w:rsid w:val="68F22857"/>
    <w:rsid w:val="692549DB"/>
    <w:rsid w:val="6963020B"/>
    <w:rsid w:val="69A00505"/>
    <w:rsid w:val="69CE5072"/>
    <w:rsid w:val="69E61596"/>
    <w:rsid w:val="6BE0108D"/>
    <w:rsid w:val="6C2B055A"/>
    <w:rsid w:val="6C8838B5"/>
    <w:rsid w:val="6D022918"/>
    <w:rsid w:val="6FB2689C"/>
    <w:rsid w:val="6FEA072C"/>
    <w:rsid w:val="70310109"/>
    <w:rsid w:val="70812E3F"/>
    <w:rsid w:val="70BF3967"/>
    <w:rsid w:val="70C96594"/>
    <w:rsid w:val="71500A63"/>
    <w:rsid w:val="717F6C52"/>
    <w:rsid w:val="718D75C1"/>
    <w:rsid w:val="71A60683"/>
    <w:rsid w:val="71CD20B4"/>
    <w:rsid w:val="71E116BB"/>
    <w:rsid w:val="71F7064C"/>
    <w:rsid w:val="72F02D61"/>
    <w:rsid w:val="73852C46"/>
    <w:rsid w:val="75742F72"/>
    <w:rsid w:val="75840CDB"/>
    <w:rsid w:val="7589009F"/>
    <w:rsid w:val="771A18F7"/>
    <w:rsid w:val="7853368E"/>
    <w:rsid w:val="78E55141"/>
    <w:rsid w:val="794C5FB4"/>
    <w:rsid w:val="799B65F3"/>
    <w:rsid w:val="7A0917AF"/>
    <w:rsid w:val="7A1B7E60"/>
    <w:rsid w:val="7A1E525A"/>
    <w:rsid w:val="7B32705A"/>
    <w:rsid w:val="7B5025E3"/>
    <w:rsid w:val="7B803CF3"/>
    <w:rsid w:val="7CAA16E4"/>
    <w:rsid w:val="7CB812FC"/>
    <w:rsid w:val="7CD35F04"/>
    <w:rsid w:val="7CE107C1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120" w:after="120" w:line="600" w:lineRule="exact"/>
      <w:outlineLvl w:val="0"/>
    </w:pPr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  <w:pPr>
      <w:spacing w:before="120" w:after="120"/>
      <w:ind w:left="561" w:firstLine="0" w:firstLineChars="0"/>
    </w:pPr>
    <w:rPr>
      <w:rFonts w:eastAsia="黑体"/>
      <w:b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customStyle="1" w:styleId="13">
    <w:name w:val="目录1"/>
    <w:basedOn w:val="12"/>
    <w:qFormat/>
    <w:uiPriority w:val="0"/>
    <w:rPr>
      <w:rFonts w:ascii="Times New Roman" w:hAnsi="Times New Roman" w:eastAsia="黑体"/>
      <w:b/>
      <w:color w:val="0000FF"/>
      <w:sz w:val="28"/>
      <w:szCs w:val="28"/>
      <w:u w:val="single"/>
    </w:rPr>
  </w:style>
  <w:style w:type="character" w:customStyle="1" w:styleId="14">
    <w:name w:val="标题 1 字符"/>
    <w:link w:val="2"/>
    <w:qFormat/>
    <w:uiPriority w:val="0"/>
    <w:rPr>
      <w:rFonts w:ascii="方正仿宋简体" w:hAnsi="方正仿宋简体" w:eastAsia="黑体" w:cs="Times New Roman"/>
      <w:b/>
      <w:bCs/>
      <w:kern w:val="44"/>
      <w:sz w:val="32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5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2024-09-19T00:56:00Z</dcterms:created>
  <dc:creator>27216</dc:creator>
  <cp:lastModifiedBy>同城招聘赵云新</cp:lastModifiedBy>
  <dcterms:modified xsi:type="dcterms:W3CDTF">2025-12-25T01:55:38Z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25929096C72A4B0C8D9C7E2A0BB953DD_13</vt:lpwstr>
  </property>
  <property fmtid="{D5CDD505-2E9C-101B-9397-08002B2CF9AE}" pid="4" name="KSOTemplateDocerSaveRecord">
    <vt:lpwstr>eyJoZGlkIjoiYzFlMmNmYzM4Y2JkYzFmM2YzYThiYWNjM2E0MzU3NmIiLCJ1c2VySWQiOiI1MjY2NjI4NTQifQ==</vt:lpwstr>
  </property>
</Properties>
</file>