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F90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岗 位 申 请 表</w:t>
      </w:r>
    </w:p>
    <w:tbl>
      <w:tblPr>
        <w:tblStyle w:val="6"/>
        <w:tblW w:w="10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"/>
        <w:gridCol w:w="1440"/>
        <w:gridCol w:w="1027"/>
        <w:gridCol w:w="295"/>
        <w:gridCol w:w="163"/>
        <w:gridCol w:w="960"/>
        <w:gridCol w:w="1438"/>
        <w:gridCol w:w="22"/>
        <w:gridCol w:w="1263"/>
        <w:gridCol w:w="489"/>
        <w:gridCol w:w="569"/>
        <w:gridCol w:w="875"/>
        <w:gridCol w:w="22"/>
        <w:gridCol w:w="794"/>
        <w:gridCol w:w="567"/>
        <w:gridCol w:w="318"/>
      </w:tblGrid>
      <w:tr w14:paraId="74A8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D3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4B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4E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B2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A0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5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83C7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7C89AC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14:paraId="0D85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603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80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6C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1D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26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BF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4E88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7E1404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341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710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5E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D5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92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48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AF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3E3A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西土城/沙河/西土城及沙河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A64535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613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FD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12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DD11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（用于笔试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、面试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、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录用等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）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4E31B3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35E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68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76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86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9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A0FB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1AA5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763" w:hRule="exact"/>
          <w:jc w:val="center"/>
        </w:trPr>
        <w:tc>
          <w:tcPr>
            <w:tcW w:w="10242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9701A7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21933E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0AA1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D6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88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5F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76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2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586C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435C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51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F4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38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9F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E6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964D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1E76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8B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E5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49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00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E2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5A9D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4AF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848" w:hRule="exact"/>
          <w:jc w:val="center"/>
        </w:trPr>
        <w:tc>
          <w:tcPr>
            <w:tcW w:w="10242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EA3D31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6D1976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02D2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DB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A1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FC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70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74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6FD6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674F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BE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B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D1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B4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00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EA62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1C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29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41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44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4B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13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3BC9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92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90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E3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77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F6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6E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B190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31E5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2A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15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48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77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29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0D95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0E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852" w:hRule="exact"/>
          <w:jc w:val="center"/>
        </w:trPr>
        <w:tc>
          <w:tcPr>
            <w:tcW w:w="10242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FF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5A691F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633B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F8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1F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40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55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D51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D32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E92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63F8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DB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2014年9月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91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582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A9D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8F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51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A9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 w14:paraId="162F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D0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01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757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13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F7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FB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96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E4D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59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E1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B24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B5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C4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B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4C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233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58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8B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5A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D8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FE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9D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DD8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E70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9D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79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34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E7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25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62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D6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4D0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4" w:type="dxa"/>
          <w:trHeight w:val="567" w:hRule="exac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A1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3D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89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F0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A9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CA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07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CE2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10198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B18A18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2158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303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73EB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CF5D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44CB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34D3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303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17C0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404F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年*月1*日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D0FF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2F82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303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60F8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E5B4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年*月*日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D186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74EE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303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66D6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88C4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2856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28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67" w:hRule="atLeast"/>
        </w:trPr>
        <w:tc>
          <w:tcPr>
            <w:tcW w:w="303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6CE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3FA5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6F0B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8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689" w:hRule="atLeast"/>
        </w:trPr>
        <w:tc>
          <w:tcPr>
            <w:tcW w:w="10198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0990DC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4904510E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7530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3351" w:hRule="atLeast"/>
        </w:trPr>
        <w:tc>
          <w:tcPr>
            <w:tcW w:w="10198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8C245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E8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570" w:hRule="atLeast"/>
        </w:trPr>
        <w:tc>
          <w:tcPr>
            <w:tcW w:w="10198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95AD21F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5428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1664" w:hRule="atLeast"/>
        </w:trPr>
        <w:tc>
          <w:tcPr>
            <w:tcW w:w="10198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5D203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33F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412" w:hRule="atLeast"/>
        </w:trPr>
        <w:tc>
          <w:tcPr>
            <w:tcW w:w="10198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AD0CC29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73FF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1113" w:hRule="atLeast"/>
        </w:trPr>
        <w:tc>
          <w:tcPr>
            <w:tcW w:w="10198" w:type="dxa"/>
            <w:gridSpan w:val="15"/>
            <w:shd w:val="clear" w:color="auto" w:fill="auto"/>
            <w:vAlign w:val="center"/>
          </w:tcPr>
          <w:p w14:paraId="3EBAE2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1C13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8" w:type="dxa"/>
          <w:trHeight w:val="1702" w:hRule="atLeast"/>
        </w:trPr>
        <w:tc>
          <w:tcPr>
            <w:tcW w:w="10198" w:type="dxa"/>
            <w:gridSpan w:val="15"/>
            <w:shd w:val="clear" w:color="auto" w:fill="auto"/>
            <w:vAlign w:val="center"/>
          </w:tcPr>
          <w:p w14:paraId="2412CDAE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14:paraId="239438A0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3EF4A96A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0DBF42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3D9CAC65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90F3D"/>
    <w:rsid w:val="001A0A05"/>
    <w:rsid w:val="002056BE"/>
    <w:rsid w:val="00237B93"/>
    <w:rsid w:val="0025221F"/>
    <w:rsid w:val="002D190F"/>
    <w:rsid w:val="00305D9C"/>
    <w:rsid w:val="00370CDE"/>
    <w:rsid w:val="003A19DA"/>
    <w:rsid w:val="004936C7"/>
    <w:rsid w:val="0056512F"/>
    <w:rsid w:val="00566FE6"/>
    <w:rsid w:val="005B7FA9"/>
    <w:rsid w:val="005F5912"/>
    <w:rsid w:val="00612ACC"/>
    <w:rsid w:val="00623E70"/>
    <w:rsid w:val="006F0B3A"/>
    <w:rsid w:val="007455A8"/>
    <w:rsid w:val="007906DD"/>
    <w:rsid w:val="007D1250"/>
    <w:rsid w:val="00833598"/>
    <w:rsid w:val="008377C2"/>
    <w:rsid w:val="008606F4"/>
    <w:rsid w:val="008B042A"/>
    <w:rsid w:val="008B11F4"/>
    <w:rsid w:val="008B2D1A"/>
    <w:rsid w:val="00906B5E"/>
    <w:rsid w:val="009236C3"/>
    <w:rsid w:val="00957B28"/>
    <w:rsid w:val="009B2F7A"/>
    <w:rsid w:val="009C7948"/>
    <w:rsid w:val="00A62760"/>
    <w:rsid w:val="00A62F94"/>
    <w:rsid w:val="00B87DD1"/>
    <w:rsid w:val="00BB33D9"/>
    <w:rsid w:val="00BB58C7"/>
    <w:rsid w:val="00BD4B81"/>
    <w:rsid w:val="00CB019B"/>
    <w:rsid w:val="00D12ACA"/>
    <w:rsid w:val="00E70BDF"/>
    <w:rsid w:val="00E906D2"/>
    <w:rsid w:val="00EA048D"/>
    <w:rsid w:val="00F1060D"/>
    <w:rsid w:val="00FB7E81"/>
    <w:rsid w:val="071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4B12-B887-4C17-BB97-32E35ACD4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458</Characters>
  <Lines>5</Lines>
  <Paragraphs>1</Paragraphs>
  <TotalTime>3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2024-07-10T09:55:00Z</dcterms:created>
  <dc:creator>Windows 用户</dc:creator>
  <cp:lastModifiedBy>北邮资产 闫美</cp:lastModifiedBy>
  <cp:lastPrinted>2019-12-04T11:59:00Z</cp:lastPrinted>
  <dcterms:modified xsi:type="dcterms:W3CDTF">2026-03-04T01:37:38Z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eyJoZGlkIjoiOTI0ZTRlZTQ1MmVmZjFmYThjNzFjZmY2YzIwYzYwMzYiLCJ1c2VySWQiOiIyMzIwMjUwNjgifQ==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C304178459754121B17AA1AF34E083A3_12</vt:lpwstr>
  </property>
</Properties>
</file>